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Работа по борьбе с бедностью в нашей стране прошла пять этапов: с 1978 по 1985 годы — реформы системы для стимулирования борьбы с бедностью... Завершение борьбы с бедностью... К 2020 году мы достигли нулевого уровня абсолютной бедности, а основной политикой реформ 1978 года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длилась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уходит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Если бы он хотел уйти от темы, то использовал бы более простые и запоминающиеся слова, а не этот сложный и трудный для понимания материал. Я считаю, что это его способ выразить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поверите, но студент, пишущий об изменениях в землепользовании и истории сельского хозяйства на северо-западе, с энтузиазмом записал всю эту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началась в 9:20, а сейчас уже почти 11, и Шэнь Чжиянь выступал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боится публичных выступлений, дрожат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длинный текст, наверное, было трудно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вообще не пользовался записями,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спокойствие во время ответов на вопросы гораздо лучше,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кажется, упускаете суть. Разве не важно, что Шэнь Чжиянь проводит пресс-конференцию, а не публичную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вы ошибаетесь. Шэнь Чжиянь подготовился к защите диссертации, говорил без запинок, логично и уверенно отвечал на вопросы. Этой защите я ставлю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 известная звезда, у него много работы, но он смог выучить такой длинный текст и говорить так уверенно. Это требует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комментариев выражали восхищение, и в конечном итоге все мысли зрителей слились в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Чжиянь так уверенно говорит без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[Выпускники плачут, надеясь, что их защита будет такой же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звезда, такая аура, такое мастерство. Я объявляю, что появился новый бог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[Поклоняюсь богу защиты, надеюсь, что моя докторская защита пройдет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поклоняюсь великому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[Поклоняюсь великому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прямом эфире были и нормальные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восхищаться ли его усердием или возмущаться, что он тратит время на заучивание текста вместо написания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конечно, не совсем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думал, что такой серьёзный сериал не стоит доверять звёздам, и хотел посмотреть, что он сможет сказать. Но теперь, возможно, Шэнь Чжиянь — не лучший выбор, но точно не худший. Возможно, его актёрское мастерство не на высоте, но сколько людей готовы так глубоко изучать историю сериала и эпохи? Возможно, он просто пытается сыграть на эмоциях, но я считаю, что его искренность достаточна.]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трансляция быстро разлетелась по сети. Многие смотрели её с недоумением, не понимая, о чём он говорит, но по мере того как сложные термины слетали с его языка, сомнения в сердцах зрителей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зачем Шэнь Чжиянь готовил такую длинную речь и зачем он её заучил. А если вы думаете, что это было самое сложное, то его ответы на спонтанные вопросы журналистов без подготовки просто поражали. Как сказал один пользователь, он, возможно, не лучший, но точно не худший. Почему люди боятся, что звезда испортит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Боятся ли они, что он плохо сыграет?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больше они боятся, что он не вложит душу в роль. Зрители не слепые, они сразу видят, когда актёр действительно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я готов дать Шэнь Чжияню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он старается, результат неизвестен, но сейчас я готов за него проголосовать.]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ослеплён его выступлением на Новый год или его харизмой в шоу, но я верю, что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действительно думаете, что достаточно просто стараться? Тогда любой может притвориться искренним перед камерами и играть как угодно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Шэнь Чжиянь ещё не начал сниматься, так что он ещё не испортил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логика на высшем уровне, нам, простым смертным, до неё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[Надоело, я громко заявляю: достаточно старания, чтобы играть, понятно?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[Фальшивое старание: кланяться перед камерами, говоря, что ты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старание: заучивать диссертацию и уверенно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 выпускники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я уже начинаю волноваться за него. Если он не справится, то вряд ли получит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справится, пусть возвращается писать песни и выпускать альбомы!]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сразу же вернусь и начну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опять ненавижу Шэнь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и светлом конференц-зале Шэнь Чжиянь украдкой наблюдал за молодым человеком, возившимся с компьютером. Хотя по его внешнему виду нельзя было сказать, что он нервничает. В любой ситуации он сохранял абсолютное спокойствие и достоинство. Да, это манера настоящей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Лю Лиюаня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Отзывы в сети позитивные, все считают, что Шэнь Чжиянь может сыграть эту роль, и с нетерпением ждут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популярности ещё не снятого сериала, «Мои самые прекрасные времена» сейчас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заволновались. Шэнь Чжиянь уже начал улыбаться, но тут Гао Тун посмотрела на него, и он сразу же сдержал улыбку, сохранив вежливость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 повернулась и скромно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общественного мнения, можете быть спокойны, мы обязательно всё контролируем, не будем чрезмерно вмешиваться в интерпретацию зрителей, давая им свободу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 — Лю Лиюань удовлетворённо кивнул. — Раньше мы снимали сериалы без всего этого, опыта нет, так что лучше довериться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каждому своё дело. Вы помогите нам с актёрским мастерством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есть несколько друзей, которые хотят обсудить увеличение инвестиций в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раз, у меня тоже есть друзья, которые хотят увеличить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активно обсуждать инвестиции и долю Шэнь Чжияня, который оказался в стороне. Он взял телефон, и на экране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Я работал с режиссёром Цзян Ипином и учителем Лю Лиюанем, они замечательные старшие коллеги.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Спасибо, брат Минъюань, тебе тоже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закрыл телефон, и через месяц приступил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съёмок сериала «Мои самые прекрасные времена» съёмочная группа собралась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приехал на два дня раньше и в день начала съёмок прибыл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упомянуть главного героя сериала. Да, в сериале, конечно, есть главный герой. Его играет мужчина за тридцать, выпускник театрального института, с приятной внешностью и сдержанной манерой, что идеально подходит образу образованного человека, увлечённого развитием своей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играет уже больше десяти лет, но никогда не был по-настоящему популярен, снимался в главных ролях, но не появлялся на светских мероприятиях и церемониях награждения. Когда Шэнь Чжиянь встретил его у офиса режиссёра, он не знал, как объяснить свою роль, но Шэнь Чжиянь подошёл к нему, тепло поздоровался и без колебаний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Сянфэн с некоторым удивлением посмотрел на подошедшего молодого человека и, пожимая ему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