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Чжэньпин, услышав слова Шэнь Чжияня, взял его топор и направился к краю, чтобы рубить дрова. Шэнь Чжиянь собирался отправиться к морю, чтобы помыть что-то, как вдруг раздался давно не слышный холодный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получили два дополнительных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Дополнительные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включилась: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просто, хозяин. Система определила, что действия Цзян Чжэньпина являются работой на вас, поэтому вы можете получать дополнительные очки за его труд. Соотношение 2:1, то есть за одинаковые действия вы получаете 50 %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 «Такое вообще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подождите, а разве Чжэн Си мне не помогал?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Чжэн Си не работал на вас. Ваши отношения с ним не включали «сельское хозяйство». Система определила, что это была взаимопомощь между двумя равными людьми, а не подчинённые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задумался. Получается, сейчас Цзян Чжэньпин находится в подчинённом положении, в роли «подчинённого».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компании большая часть богатства, созданного подчинёнными, всё равно попадает в руки начальника. Если другие работают на него, то он, естественно, имеет право получать вознаграждение —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этого осознания в глазах Шэнь Чжияня мелькнул острый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все остальные будут работать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солнце стало невыносимо жарким, и Лю Чжи с Чжу Юэсинь укрылись в тени деревьев, чтобы отдохнуть. Обе зевали, но уснуть не получалось. Внезапно Лю Чжи почувствовала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она часто ощущала снаружи, но с тех пор, как попала сюда, он казался чем-то из прошлой жизни. Она усомнилась в своём обонянии и повернулась к Чжу Юэсинь: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Юэсинь, ты что-нибудь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Юэсинь неуверенно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запах жареного мяса...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обман чувств? Лю Чжи встала и пошла на запах. На берегу, спиной к ним, сидел мужчина, что-то возился.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осторожно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Лю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мгновенно прилипли к деревянной палке в его руке, и она с трудом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Шэнь Чжиянь поднял жареное мясо. — Это дикая крыса, которую я поймал. Крыс сложно содержать, так что лучше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 Неделя жизни на острове загорела его кожу, придав ему молодой и жизнерадостный вид. Он наклонился, собираясь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смотрела на него, не отрывая глаз. Шэнь Чжиянь, смущённый её взглядом, остановился и снова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подошла Чжу Юэсинь, и она тоже замерла, увидев жареное мясо в руках Шэнь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одновременно выразили желание, но ни одна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так: вы отдадите мне очки, и я продам вам мясо дешевле, чем программа. Программа берёт 15 очков за 100 г мяса, а я возьму только 8. Так вы получите то, что хотите, а я смогу обменять очки на то, чего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искренним и невинным: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 хватает ресурсов на острове. Вы не будете на меня сердиться, сёстры?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покачала головой, сглатывая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казалось справедливым и заманчивым, но Лю Чжи не могла сразу согласиться. У неё было ощущение, что перед ней яма, и если она в неё упадёт, то уже не выберется.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видя их нерешительность,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не съем всё сразу. Если захотите, приходите завтра, Чжу Юэсинь, ты тоже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Юэсинь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Лю Чжи и Чжу Юэсинь были рассеяны. Они любили поесть, и после недели кокосов, бананов, диких ягод и морепродуктов на острове они наконец сдались и обратились к программе. Сравнив таблицу очков, они смогли купить только рис и лапшу быстрого приготовления, да и то не решались съесть всё сразу, добавляя лишь немного приправы и смешивая с дикими растениями. Даже лапша была роскошью, не говоря уже о жареном мясе.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Чжи: «Издаёт звуки желания (слюни текут)».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Юэсинь...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Юэсинь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Чжи, я хочу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вскочили и побежали к дому Шэнь Чжияня, крича ещё до того, как вошли: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Чжиянь!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как раз клал жареное мясо на листья, имитируя корейский барбекю, и вышел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кивнули, как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каждая отдаст мне 8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Очки, как деньги, имели физическое воплощение. Они отдали по 8 очков и получили по 100 г жареного мяса, а Шэнь Чжиянь ещё и добавил лист горчицы.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чуть не плакали. Мягкость листа, принадлежащего к обычным овощам, заставила их почувствовать, будто они вернулись в цивилизованный мир. Они были так тронуты, что даже не решались сразу съесть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стояли, погружённые в свои мысли, пока Чжу Юэсинь вдруг не указала на комок под деревом: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подошёл и снял покрывавшие его листья: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Лапша, вечером буду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и лапша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благодаря тому, что в первый день сотрудники были недостаточно осторожны и не понимали, насколько важна мука для людей на острове. Сейчас цена на муку поднялась до 10 очков за 100 г, а за порцию лапши брали 20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тоже можно обменять на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у вас ещё есть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Чжи напряглось. Она уже взяла пачку лапши и вместе с Чжу Юэсинь купила 1 кг риса и самые дешёвые овощи. Теперь у неё осталось только 5 очков, и она не могла позволить себе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разочарованно ушла, но чем больше она не могла получить, тем сильнее хотела. Внутри неё крутилась мысль: жареное мясо, лапша, жареное мясо, лапша... Аромат лапши словно витал у неё в носу!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она была рассеяна. Вечером, закончив с морем, она собиралась вернуться, как вдруг увидела, как кто-то крадётся из палатки и направляется к дому Шэнь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появилось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последовала за тенью и увидела, как Чжу Юэсинь оглядывается и входит в палатку Шэнь Чжияня. Её лицо стало мрачным, она подошла и положила руку на палатку. Сделав глубокий вдох, она резко откинула ткань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Чжу Юэсинь, держащая миску с лапшой, замерла. Они смотрели друг на друга, ошеломлённые.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Юэсинь, ты предала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Юэсинь, смущённая, начала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у тебя лапша?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просто... — Чжу Юэсинь покраснела, чувствуя стыд и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просто, что? У тебя ведь очков меньше, чем у меня, и их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вспыхнул огонёк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между 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сказать что-то ещё более странное, Чжу Юэсинь поспешно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это... Я договорилась с Шэнь Чжиянем, что буду работать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 за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не так делали в древности? У меня нет очков, но я хочу есть, так что могу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логично, но всё равно казалось странным. Например: зачем Шэнь Чжияню рабочая сила? Ещё несколько дней назад она хотела спросить, зачем он так рано уходит и поздно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ей не дали времени подумать. Её манил аромат лапши, и она чувствовала обиду, что у её подруги есть, а у неё нет. В последние дни она и Чжу Юэсинь почти всё делали вместе, делились всем, и она чувствовала зависимость от неё. Поэтому, увидев, что Чжу Юэсинь уже «поддалась» искушению еды, её защита рухнула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работа может принести еду, то она тоже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