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тридцатилетняя горничная все еще ждала его и проводила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Тин подошел к двери, он услышал, как шаги горничной остановились. Обернувшись, он увидел, что она приняла прежнюю позу. Угрюмая атмосфера снова вернулась. Вздохнув, Мэн Тин вошел в комнату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Мэн Тина снова вернулись к его голодному желудку. Он сделает все возможное, чтобы вытерпеть это, но ему казалось, что он никогда в жизни не был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все из-за небрежности Мэн Чжуна. В доме применялись устаревшие правила, которые не терпят опозданий, когда дело доходит до еды. По крайней мере, Мэн Чжун должен был упомянуть основные правила домашнего хозяйства; однако он чувствовал, что эта работа ниже его. Мэн Тин подумал, не сказали ли ему что-нибудь, чего он не услышал, но за то время, что они были вместе, Мэн Чжун почти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Чжун не мог ожидать, что эта его ошибка превратит  семью Мэн в нарочно морящую его голодом, в сознании Мэн 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было странным, согласно логике Мэн Тина. Тогда, когда он был "полезен", он не получил ни капли доброй воли. Теперь, когда он был "расточителем", было нормально быть голодным и заброшенным. Эта логика не была чем-то, до чего Мэн Тин дошел сам; это была логика, которую его бабушка вбила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половине шестого Мэн Тин проснулся  рано и решил отправиться на пробежку. Порывшись в куче новой одежды, он нашел спортивную и направился к двери. Оглядевшись, он не увидел вчерашнюю горничную и спустился по лестнице. Там он заметил крупного мужчину, похожего на телохранителя, возможно, одного из охранников особняка. Мужчина поклонился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где Мэн Тин провел три года, как в тюрьме, каждое утро и мужчины, и женщины должны были пробежать десять или более кругов по гимнастическому залу. Те, кто этого не делал, получали плохую пищу в течение дня. Чтобы иметь возможность есть достаточно, Мэн Тин всегда бегал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окончил школу, он подсознательно начал отсеивать все, что там делал. После года работы в университете он больше не бегал. Особенно это касалось экспериментальной базы. Он всегда чувствовал себя перегруженным работой, отчасти из-за семьи Мэн, а отчасти из-за собственной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семью Мэн, он не хотел жить так, как раньше. Ему не хватало уверенности в себе, чтобы пойти и потребовать еды или объяснений от Мэн Лао фурен, так что пока он просто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дверь, и Мэн Тин подошел к клумбе перед домом. Он побежал по тропе. Поместье Мэн было очень большим. Рядом с цветником была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пробежал по самой дальней дороге и вернулся домой через час после того, как пробежал десять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и принял ванну. Он надел чистую белую рубашку и джинсы и спустился вниз. Инстинктивно, как бочка с рисом, он нашел кухню. Люди на кухне были не так уж плохи. Одна из служанок указала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бутерброды и молоко,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домочадцы Мэн, и старый хозяин проснулись рано утром. Несколько поваров в это время всегда были тихими и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вышел из кухни с двумя бутербродами и двумя бутылками молока. Он вернулся в свою комнату, съел один бутерброд, а второй оставил на обед. Тогда за ужином будет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Мэн Тина ярко светились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пришел вскоре после завтрака. На этот раз он пришел не один, а с целой командой. Мэн Тина снова перебрасывали с места на место, готовя к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дня Мэн Тину было приказано спуститься вниз. Фэн Цзе Цзяо ждала в машине. Банкет проводили люди из семьи Гу, ее родственники, в честь дня рождения. Не только она и Мэн Тин покинули старое поместье, но и ее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Лао Ецзи также был дедом Мэн Тина, однако Мэн Тин родился на другой стороне, как и та женщина Ли И Фэй. Мен Тин был незаконнорожденным сыном, которого всю жизнь растили вне дома. Чтобы брак прошел без сучка и задоринки, она должна была построить мост между той и другой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Цзяо взглянула на Мэн Тина. На нем был изящный и изысканный костюм, однако он не мог сравниться с его изысканной внешностью. Она немного подумала. Это не было таким уж большим сюрпризом, если мать Мэн Тина действительно была так красива, это объяснило бы, почему Мэн И Дэ восстал, чтобы потребовать развода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старший сын семьи Мэн, Мэн И Хан был ее сыном. Двое других были детьми той женщины, Ли И Фэй. Она терпела все эти годы и поддерживала этот "мир" только по одной причине. Старый мастер обещал ей, что должность главы семьи будет принадлежать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людей были лишь ветром. Фэн Цзе Цзяо уже потеряла всякое доверие к словам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Янь, этого гиганта, они, естественно, должны были быть на ее стороне. Если бы не странные требования Хэ Вань, она собиралась выдать замуж одного из своих внуков. Таким образом, она получила бы место матери владельца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было тихо, Мэн Тин наконец посмотрел на Фэн Цзе Цзяо: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Фэн Цзе Цзяо пришла в себя: "Через некоторое время я познакомлю тебя с твоим дядей и его семьей. Вам не нужно нервничать, они -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Мэн Тин, нервничая только из-за этого странного события. В остальном все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произнес несколько слов, но все еще был послушен. Фэн Цзе Цзяо не могла найти ничего, что могло бы вызвать недовольство тем, что она привела мальчика на вечеринку не только для того, чтобы завоевать его расположение, но и чтобы дать понять Ли И Фэй, что мальчик теперь на ее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им не нравился, им было бы все равно, даже если бы он уехал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в шесть часов. Выйдя из машины, Мэн Тин увидела мерцающий двор. Мэн Тин снова почувствовал, как внутри него поднимается напряжение. Он не знал, что намерение поесть, с которым он пришел, будет трудно осуществить. Здесь ему почти нечего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Мэн Тин был потянут Фэн Цзе Цзяо к двору Гу Цзя, где должен был состояться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