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Сицзянь передал меню Ю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не стал медлить и начал отмечать свои предпочтения в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разные, — Чэнь Сицзянь отхлебнул чай и удобно откинулся назад. — Всё-таки ты из хорошей семьи. В тебе нет той робости, что была у меня в те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поднял глаза на Чэнь Сицзяня: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У тебя бывали робкие моменты?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Сицзянь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бывали. Когда я впервые ходил обедать с другими, я не осмеливался заказывать блюда. Не то чтобы ресторан обеднел бы без одного блюда, если бы я не заказал, но я просто не решался. Боялся остаться в долгу, боялся, что не смогу отплатить потом, боялся, что не смогу отказать, если из-за этого блюда меня попросят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— Ю Хэ передал меню официанту. — У меня толстая шкура.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Сицзянь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толстой шкуре или её отсутствии. Думаешь, твоя шкура толще моей? Чтобы сэкономить пять мао за цзинь на сырье, я ехал двадцать часов на зелёном поезде, чтобы найти поставщика, и три дня ночевал у их завода, лишь бы встретиться с их менеджером… — Чэнь Сицзянь вернул разговор в нужное русло. — Это та прямота и простота, что приходит только из обеспеченного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попробовал кунжутный соус палочками. Он был ароматным, но не жирным, с кунжутным маслом в идеальной пропорции, дразнящим вкусовые рецепторы, но не перебивающим их, оставляя лёгкое сладкое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вкусным соусом горячий котёл просто не мог быть невкусным.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Гастрономическое удовольствие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удовлетворения была очевидна; довольство наполнило глаза и выражение Ю Хэ, когда он произнёс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Чэнь Сицзянь смотрел на Ю Хэ, тем больше он ему нравился, чувствуя, что Ю Хэ похож и на него молодого, и на него нынешнего, словно они были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понял, что Чэнь Сицзянь действительно считает его братом. Даже без выпивки сегодня Чэнь Сицзянь был к нему очень тёплым. Оба были прямолинейными людьми, быстро нашли общий язык и стали настоящими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они говорили обо всём на свете, и, когда пришло время уходить, Ю Хэ чуть не забыл про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контракт из рюкзака, Ю Хэ вручил папку с документами Чэнь Сицзяню: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просто позвони мне, если захочешь поесть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только, что Фу Юньчжэн тебя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такого. Он не вмешивается в мои дела и очень хорошо ко мне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слух, который он случайно услышал в Фэнчэне, Чэнь Сицзянь похлопал Ю Хэ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попадёшь в беду, не забудь поговорить со мной, не стесняйся,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темнело, ветер становился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застегнул пуховик, оседлал мотоцикл и помахал Чэнь Сицзяню.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собрался уезжать, знакомый телохранитель подошёл от припаркованного Mercedes-Benz и уважительно сказал Ю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Ю Хэ, господин Фу сказал, что на улице слишком холодно, пожалуйста, поезжайте домой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на мотоцикле вместо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ключ от мотоцикла из рук Ю Хэ и наполовину подтолкнул, наполовину проводил его к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Gusto, который использовали для встреч с Ю Хэ, стоял у обочины, мигая аварийными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Сицзянь стоял на месте, бросив на Ю Хэ взгляд, говорящий: "А ты говорил, он не контролирует, что ты делаешь".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показал Чэнь Сицзяню средний палец, забрался на заднее сиденье машины и, выглядывая в окно, чтобы проверить, не идёт ли Чэнь Сицзянь за ним, чтобы ударить,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Чэнь Сицзянь действительно был спокойнее его; увидев, как Ю Хэ сел в машину, он тоже показал средний палец, прежде чем развернуться и направиться к парковке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бросил рюкзак рядом, краем глаза заметив ещё одного человека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резко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Юньчжэн?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не сидел в инвалидной коляске; он сидел прямо на заднем сиденье за водителем, повернув голову к Ю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ведёшь себя неуважительно.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притворился, что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сохранял спокойствие, ответив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тайно удивился. С тех пор как Фу Юньчжэн переехал в резиденцию Юнь Су Фу, он редко выходил. В последнее время те немногие разы, когда он покидал дом, были либо с Ю Хэ, либо чтобы забрать Ю Хэ. Это было совершенно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Фу Юньчжэн жил один в поместье, юная госпожа Фу Рулань испробовала всё, чтобы вытащить его наружу, но безуспешно. Даже сочетание мягких и жёстких методов не помогло. Фу Рулань не раз проливала слёзы из-за этого, в итоге оказавшись бессильной и оставив всё как есть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подумать, что решением этой проблемы станет человек по имени Ю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Юньчжэн, некогда одинокий дикий гусь, покинувший стаю, бродил в одиночестве, заперев себя в собственной тюрьме. Но теперь он был готов вырваться из клетки ради Ю Хэ, вернуться в этот шумный мир, в море людское.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причина его выхода была до смешного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лишь потому, что молодого мастера Ю Хэ укачивало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взглянул на Ю Хэ через зеркало заднего вида, прежде чем медленно поднять перегородку.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перегородка поднялась, заднее сиденье стало относительно независимым пространством.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переложил рюкзак на другую сторону и прислонился к плечу Фу Юньчжэна: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Фу,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правда… упорно зовёшь меня "боссом".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выпрямился, подстраивая позу, чтобы Ю Хэ было удобнее. Ю Хэ, не стесняясь, тут же обхватил его руку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лениво и игриво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велел мне называть гостя "боссом".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гость? — Фу Юньчжэн не удержался и шевельнул рукой. — Молодой мастер Ю, будучи таким обаятельным, ты даже с трудным Чэнь Сицзянем можешь стать побратимами. Ты и его зовёшь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Фу Юньчжэна был лёгким и воздушным, слова звучали как шутка с лёгким поддразниванием, но Ю Хэ уловил намёк на кислинку. Однако сказать, что Фу Юньчжэн ревнует к Чэнь Сицзяню, было бы нелогично. Ревность — не в стиле Фу Юньчжэна. К тому же Чэнь Сицзянь был почти в возрасте отца Ю Хэ, и о нём никогда не ходили слухи о подобных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взял Фу Юньчжэна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мой гость; теперь ты мой парень, а в будущем я стану твоим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Удивлённый, Фу Юньчжэн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Хэ, не задумываясь,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прижал кулак к губам, не удержав приглушённый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Хэ, опомнившись, понял, что Фу Юньчжэн снова его перехитрил.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"мужа" Ю Хэ уже дважды попадался на уловки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услышать, как Фу Юньчжэн зовёт его "мужем", было, конечно, обидно, но самому попасть в ловушку и назвать Фу Юньчжэна "мужем" — это выставляло его немного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