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 Зачем ты пришел сюда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Лань Ци посмотрел на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не проявлял инициативы по соблазнению Чэнь Бяо, но кто поверит, если он скажет об этом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Тем вечером Лань Ци помог Чэнь Бяо вернуться в комнату для гостей и отдохнуть. Чэнь Бяо стал с ним резвиться, и он не смог его оттолкнуть. Видя, что у Чэнь Бяо хорошая фигура, он сдался и провел с ним ночь. Кто бы мог подумать, что Чэнь Бяо не заплатит на следующий день и продолжит приставать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Чэнь Бяо оглядел Ю Хэ с ног до головы, увидел темные круги под глазами и усмехнулся: "Посмотри на себя, твое лицо кричит о нехватке почек. Тебя разыграли?"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Сказав это, Чэнь Бяо вернулся к преследованию Лань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Сегодня у Лань Ци ночная смена, ему придется 8 часов работать официантом в зале. Сейчас он не хочет ни с кем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уклонился назад, и Чэнь Бяо не смог его поймать. Чэнь Бяо бросил взгляд на Лань Ци и выругался: "Не будь неблагодарным. Если я устрою скандал твоему менеджеру, тебе придется нелегко".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Лань Ци застыл на месте. Как раз в тот момент, когда Чэнь Бяо собирался дотронуться до него, Ю Хэ шагнул вперед и прикрыл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"Босс Чэнь, в этом нет необходимости. Вы же статусный человек..." Ю Хэ оттолкнул руку Чэнь Бяо и слегка приоткрыл тонкие губы: "Почему ты ведешь себя так дешево?"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Глаза Лань Ци расширились. Может ли быть так, что молодой мастер Ю собирается выплеснуть свою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Подумать только, что в своей жизни Лань Ци станет свидетелем легендарного "Журавлиного клевания"!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сказал: "Когда я впервые увидел тебя, мне показалось это странным. Я никогда не видел тебя раньше, так почему же ты так охотно бегаешь за мной, чтобы укусить? Сегодня, увидев тебя, я понял, в чем дело. Ты не преследуешь меня, просто ты настолько полон дерьма, что не можешь чувствовать себя комфортно, не находя себе неприятностей".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Лань Ци был ошарашен: "Вот это 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почувствовал, что Лань Ци влияет на его успеваемость, и оттеснил его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Лань Ци был на полголовы ниже Ю Хэ и полностью скрывался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Чэнь Бяо скрестил руки и усмехнулся: "Ю Хэ, ты действительно умеешь цепляться за сильных мира сего. Ты так удобно лижешь сапоги своего господина, что даже твой тон стал жестким".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Такой уровень сарказма не смутил Ю Хэ. Он усмехнулся: "Я не так жесток, как ты, когда дрался с собакой из-за дерьма. О, тебя тогда укусила собака?"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вдруг понял: "Все сходится. Иначе кто кого укусил? Не в этом ли кроется причина твоей тогдашней проблемы?"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Лань Ци не понял и тихо спросил: "Какая первопричина?"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невозмутимо ответил: "Бешенство".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Чэнь Бяо впал в ярость, схватил Ю Хэ за воротник и притянул к себе, глядя на Ю Хэ: "Значит, ты сочувствуешь этой сучке, да? Точно, вы же оба проститутки".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Внезапно свет в коридоре померк, погрузив лестничную площадку в темноту. Чэнь Бяо в досаде топнул ногой, но нечувствительный к движению датчик света не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Чэнь Бяо не стал продолжать препирательства с невосприимчивым датчиком движения. Он повернулся к Ю Хэ и сказал: "Тебе лучше поучиться у нее мастерству. Эта маленькая шлюшка довольно опытна в постели..."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ударил Чэнь Бяо по лицу, и на лестничной клетке снова загорелся датчик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посмотрел на Чэнь Бяо: "Босс Чэнь, вот как ты заставляешь свет включаться". Ю Хэ отвесил Чэнь Бяо еще одну пощечину: "Ты уже научился?"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Чэнь Бяо повернул голову, вытер уголок рта, усмехнулся и нанес удар по лицу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уклонился от удара, затем поднял ногу и нанес мощный удар в пах Чэнь Бяо. Силы удара хватило, чтобы Чэнь Бяо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школе Ю Хэ не раз участвовал в драках и находился в том возрасте, когда быстро развиваются рефлексы, поэтому, если он, Ю Хэ, не может справиться с Чэнь Бяо, истощенным алкоголем и похотью, ему лучше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наступил на живот Чэнь Бяо, отчего тот застонал от боли и с недоверием посмотрел на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был высоким и худым, никто не мог видеть, что он обладает такой взрывной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Лань Ци: "Молодой мастер Ю Хэ!"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Внутри Лань Ци кричал: Может ли быть так, что такой красивый молодой мастер сражается за него? Неужели он избранный?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"Прекратите драться, пожалуйста". Лань Ци вцепился в рукав руки Ю Хэ, легонько встряхнув его: "Не злись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обернулся и бросил странный взгляд на Лань Ци, который вдруг стал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"Веди себя нормально". Ю Хэ оттолкнул Лань Ци одной рукой: "Ты возвращайся, а я разберусь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Лицо Лань Ци пылало. Он чувствовал себя крайне возбужденным, как будто на него обрушился любовный смерч. Его сердцебиение участилось,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Но ведь Ю Хэ тоже нижний? Неужели два нижних могут создать искру?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посмотрел на Ю Хэ, который стоял перед ним, не обладая широкой спиной, но имея стройность, свойственную молодому человеку, красивому и статному. Но когда он поднимал ногу, чтобы ударить кого-то, то был стремительным, как юный рыцарь, спускающийся с небес в фильме "Вуксия", и совершенно очаровывал Лань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Лань Ци был готов пройти через все трудности ради любви, готовый взять на себя роль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Лань Ци стоял неподвижно, его глаза были полны восхищения, когда он наблюдал за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"Лань Ци, тебе пора возвращаться", - Ю Хэ, наступив на плечо Чэнь Бяо, слегка наклонился к нему, - "Нам с господином Чэнем... нужно обсудить другие вопросы".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Чэнь Бяо сопротивлялся, но нога Ю Хэ была как гора на его плече. Чэнь Бяо колотил по икрам Ю Хэ, но Ю Хэ оставался безучастным и лишь молча смотрел на него, словно наблюдал за неодушевленным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этот момент Ван Учуань, не найдя Ю Хэ, толкнул дверь на лестничную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Ван Учуань воскликнул: "Ю Хэ!"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схватил Ю Хэ за руку и оттащил его в сторону: "Зачем ты пришел сюда драться?"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Этот Ю Хэ и впрямь что-то не то. Он вышел из резиденции Фу хромым и полумертвым, как он вдруг полностью восстановился и даже вступил в бой? Неужели у него больше не болит поясница?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"Он ударил меня первым", - мгновенно ответил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Чэнь Бяо выругался: "Ты говоришь ерунду".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Ван Учуану было все равно, кто кого ударил первым. Теперь, когда Ю Хэ был с Фу Юньчжэном, даже если бы он избил хозяина Цзиньсе Тая, никто не посмел бы привлечь его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Приняв решение, Ван Учуань, естественно, встал на сторону Ю Хэ, воспользовавшись возможностью задобрить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повернулся к Чэнь Бяо и сурово сказал: "Господин Чэнь, мы сейчас закрыты. Как вы проникли в Цзиньсе Тай? Вы же знаете здешние правила".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Чэнь Бяо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Ван Учуань, оттащив Ю Хэ, приказал Лань Ци: "Помоги господину Чэню вернуться в его комнату и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щелкнул языком, отдернул руку и подтолкнул Лань Ци к Ван Учуаню: "Я отведу господина Чэня".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Ван Учуань внутренне выругался, но сохранил улыбку на лице, скрипнув зубами: "Как мы могли побеспокоить молодого господина 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