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Горе Юйцюань он мог позволить себе быть безрассудным и, если что-то не нравилось, сразу вступать в драку с У Ю. Но здесь, на чужой территории, он не мог позволить себе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спуститься с горы, Ло Юань дал своему учителю, Истинному человеку Струящегося Грома, слово, что не будет первым затевать конфликты, если его не спровоцируют.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должен был избегать ссор с Семьёй У, так как это могло иметь серьёзные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спросил Юэ Циюнь, когда ученики Школы Юйцюань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расклад его устраивал, ведь он и сам хотел действовать независимо, не втягивая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пойдём ко мне домой, — ответил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Юэ Циюнь согласился поехать с ним в Фэнчжоу, он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распорядился, чтобы слуги Семьи У приняли его товарищей как дорогих гостей. Он хотел воспользоваться случаем, чтобы произвести хорошее впечатление на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Остановишься у меня, — с гордостью заявил У 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только отпусти мою руку, не приставай, — ответил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раз пытался высвободиться, но У Ю не отпускал, и привлекать внимание на людях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наконец отпустил его, поняв, что если не сделает этого сейчас, Юэ Циюнь действительно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повёл Юэ Циюня из двора, и через несколько шагов они вышли на широкую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всегда считал себя опытным и думал, что города мира культиваторов не представляют собой ничего особенного. В прошлый раз он посетил Ичэн, и он был именно таким,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внутренний город Фэнчжоу оказался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улица, по которой они шли, была, вероятно, главной осью внутреннего города. Когда Юэ Циюнь летел на мече, он видел её издалека, но тогда она не произвела на него такого впечатления. Теперь же, стоя на земле, он осознал, насколько она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ширина дороги превышала пятьдесят чжанов, что делало её даже шире знаменитой Улицы Красного Феникса в его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он не мог разглядеть весь город, но теперь, идя по земле, он понял, насколько Фэнчжоу превосходит Ичэн по масштабу.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живёт в Фэнчжоу? — спросил Юэ Циюнь, глядя на поток людей и слушая шум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человека, привыкшего к уединению в горах, это был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У Ю, местного жителя, в тупик. Он не знал ответа и даже никогда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в следующий раз спрошу? — с недоумением ответил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тихо рассмеялся и попросил У Ю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двора Семьи У недалеко от конца этой улицы, и вскоре увидели высокие стены 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этой постройки могли соперничать с императорским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жилище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привёл Юэ Циюня к телепортационному кругу у ворот, и после активации заклинания Юэ Циюнь понял, насколько он был невежествен.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видел раньше, было не главным дворцом Семьи У — их резиденция находилась в облаках, защищённая мощными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 было невидимо, но внутри открывалась настоящая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в поэзии: территория растянулась на сотни ли, отделяя небо от земли, с бесчисленными зданиями и перепадами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выходец из глуши,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Юйцюань, построенная в горах, создала райский уголок с мостами и дорогами, что уже было чудом, недоступным современным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 Семьи У был настоящим небесным чертогом.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четыре великих семьи Мира Ютянь не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Ютянь не было централизованной власти, и если Семья Янь была могущественной, то Семья У была настоящей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Ю вёл себя так дерзко, и даже Семья Янь не решалась его обидеть. Он был не просто младшим господином, а настоящим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ждали их и, увидев У Ю, тут же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повёл Юэ Циюня через несколько телепортационных кругов, пока они не оказались у величественного зала. Юэ Циюнь даже не успел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они увидели женщину на золотом троне. Она была облачена в роскошные одежды, с изысканной причёской и украшениями, излучая величие и власть. Она была настоящей императрицей, не сравнимой даже с принцессой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понял, что это была глава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показалось ему знакомым — У Ю был очень похож на свою мать, за исключением более резких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уровень совершенствования был крайне высок, близок к завершению поздней стадии Изначального Младенца, всего в шаге от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Ютянь было только два великих мастера Сферы Преобразования Духа — учитель Юэ Циюня, Истинный человек Чистого Грома, и ещё один, давно не появлявшийся на свет. Глава Семьи У занимала третье место в рейтинге, будучи женщиной-лидером.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сидел молодой культиватор, также на средней стадии Изначального Младенца, вероятно, её спутник по Дао и отец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учтивым и мягким, но, взглянув в его глаза, Юэ Циюнь понял, что это был хитрый и расчётливый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Семьи У увидела У Ю, она мгновенно оказалась перед ним, взяв его за руки и внимательно осмотрев.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 тебя не обижали в пути? Ученики Школы Юйцюань хорошо к тебе относились? — с любовью и заботой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спутник также подошёл, выражая отцовскую любовь, и было ясно, что если кто-то обидит их сына, он готов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который раньше ссорился с У Ю, внутренне содрогнулся. Теперь он понял, откуда у У Ю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пытался воспитывать этого избалованного ребёнка, иначе сейчас бы оказался в неприятной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У мельком взглянула на Юэ Циюня и, высокомерно подняв подбородок,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товарищ А Ю. Отправляйся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тут же подошла, чтобы проводить его, и Юэ Циюнь, облегчённо вздохнув, последовал за ней, желая поскорее уйти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Остановишься в комнате рядом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последовал за служанкой через телепортационный круг и оказался в своём новом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немного больше, чем его жильё на Горе Юйцюань, но гораздо роскошнее. Мебель была сделана из ценных пород дерева, украшена сложной резьбой и драгоценными камнями, что делало её сравнимой с императорскими покоями.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также имела отличный вид, и из широких окон можно было увидеть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понял, что У Ю, выросший в такой роскоши, действительно трудно было привыкнуть к скромной жизни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разглядывая улицы, когда У Ю появился рядом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Если что-то не так,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 ответил Юэ Циюнь, который никогда не был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повёл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 не их дом, Юэ Циюнь не мог слишком резко обращаться с У Ю под присмотром его могущественных родителей. Он всегда знал, когда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Ю, даже дома, не мог позволить себе злиться на Юэ Циюня — он был слишком рад тому, что тот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решил заняться медитацией,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вместе, он научился сохранять спокойствие, несмотря на все попытки У Ю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не стал мешать, а просто сидел рядом, улыбаясь 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вошли служанки, и Юэ Циюнь открыл глаза, увидев, как они... начали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вошла глава Семьи У, но теперь она выглядела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