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уже несколько раз подряд врезался в стену, Лу Боюань помог ему вымыть руки и ополоснуть лицо, а затем вывел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был очень легким, и Лу Боюань мог поддерживать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плохо видел, куда идет. Голова его настолько разболелась, что он время от времени издавал болезненные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 — спросил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Жун упорно отказывался это признать, пока снова не повторил: — У меня все еще расстегнута ширинка...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наконец собраться и застегнуть молнию на штанах, но в результате его повело в сторону, и он столкнулся плечом с проходящим мимо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него внезапно врезались, прохожий учуял запах алкогольных паров и нахмурился, мгновенно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пьяный Цзянь Жун не мог признать поражения и немедленно принялся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пытаешься обругать?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не хотел сдаваться, его голос был очень мягким, полностью лишенным уверенности, должной придать ему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замер, увидев лицо Цзянь Жуна, и немедленно перевел взгляд выше, на его волосы, после чего вновь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обхватил юношу за подбородок и развернул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уже ушел платить по счету, отослав Лу Боюаня забрать Цзянь Жуна и тут же уходить, так что сейчас на молодом человеке были и маска, и бейсболка.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попросил прощения за беспокойство: — Он пьян,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Лу Боюань подхватил Цзянь Жуна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них так и остался стоять с изумленным выражением на лице. Несколько секунд спустя он пришел в себя и, выхватив свой телефон, сделал серию быстрых снимков уходящей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папочки-фанаты "Софт-Форума" сидели, вытянув ноги, с зажженными сигаретами, вспоминая на Тьеба прошлое, когда они выстраивались в ряды и обменивались оскорблениями со своим сыном. Эти старые добрые деньки...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форумный пост появился на домашней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[Пресвятая корова, я видел ЕГО в ресторане горячего горшка!!!]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[[фото] [фото] Я не успел снять его лицо! Но это совершенно точно-преточно он. Посмотрите на его фигуру со спины, эти волосы, этот рост и это телосложение... Ведь все понимают, что это он,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этаж: Бл*, он что, из царства гномов? А тот, кто его поддерживает, это его настоящий отец?]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На китайских сайтах посты ассоциируются со зданиями, и каждый ответ – это этаж. Первый ответивший – первый этаж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Не похоже, чтобы так, для этого он слишком молодо выглядел.]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[32-й этаж: Его что, избили? Раз кому-то ещё приходится тащить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Пьян. Он выглядел еще худее, чем раньше, если судить по лицу. И было похоже, что он совсем без 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[158-й этаж: Этот придурок сбился с пути в столь юном возрасте и сбежал, чтобы пьянствовать???]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[266-й этаж: Бл*дь, почему этот идиот дошел до такого жалкого состояния? Он что, не в состоянии прожить без папочкиных подарков? Такая инфантильность... Никто не знает его счет на 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[268-й этаж: Как долго он еще не сможет работать? Он же не помрет с голоду,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[399-й этаж: Шилю начал свой стрим, он близок с мелким тупицей. Пойдем и спросим его, бро.]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базу, Лу Боюань поддерживал Цзянь Жуна всю дорогу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уснул еще в машине. Лу Боюань только успел снять его куртку, когда телефон в кармане спящего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звонков подряд Лу Боюань решил ответить на звонок, беспокоясь, что это может быть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взял телефон? — нетерпеливо спросил позвонивший. — Ты сейчас вообще где? Я слышал,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— сказал Лу Боюань,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кто-то разок дернул его за одежду, прежде чем вцепиться в ткань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Жуна были закрыты,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ширинка... Она расстегнута...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застегнута, — успокоил его Лу Боюань, не желая спорить с пьяным. Затем он ответил звонившему: — Если вам что-то надо, перезвоните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 Шилю с пустым выражением на лице держал свой телефон, находившийся в режиме громкой связи, и смотрел на свой лайвстрим, где водные друзья Софта заспамили весь поток комментариев знаками вопроса. Спустя долгое время он наконец нашел в себе силы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сам не знаю, кто это был, но его голос почему-то кажется очень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совершенно точно не его отец. И у него точно нет никаких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Софт не гей, это правда!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тот, кто вмешивается в личную жизнь! Чтобы у всей твоей семьи личная жизнь пошла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проснулся, его голова раскалывалась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подушку, на время очистив свой разум, после чего принялся шарить рукой по тумбочке и кое-как, с трудом, смог уцепить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экран, полностью покрытый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от Шилю, с текстом, набранным без пробелов. Он почувствовал, что ему слишком тяжело сейчас читать их, так что сперва кликнул на ссылку с Тьеба, присланную ему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страница прогрузилась, он увидел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немного расплывчатой, так что парень сощурился, чтобы разглядеть ее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фотографию, Цзянь Жун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было два человека, снятых со спины. Шедший слева был полностью в хлам, и второму практически пришлось нести его, чтобы хоть как-то передвигаться. Голова пьяного поникла едва не до земли, а ноги не держали. С такого угла Цзянь Жун мог видеть только высокий воротник куртки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ниже. Следующая картинка была почти такой же, как предыдущая, единственной разницей было то, что человек слева сумел приподнять свою голову, и стали видны его голубые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Жуна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тот придурок –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застывшей улыбкой он принялся разглядывать силуэт, расположившийся справа, чтобы опознать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оказалось совсем, бл*дь, не сложно понять,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Жуна ушла в небытие, и он даже не потянулся за своим телефоном, когда тот соскользнул с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глядел вдаль, а лицо выражало ужас, когда парень принялся тщательно вспоминать, что же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"вжиик" внезапно промелькнул вспышкой в мозгу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четкий, быстрый и краткий, сопровождаемый легким эхом, характерным для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 его воспоминаниях появились две изящные руки. На правой располагалась родинка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ладонь медленно потянулась к его нижней части тела, а затем... затем она помогла ему застегнуть молнию ширинки.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Застегнула ширинку его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глубоко вдохнул и вновь погрузился в воспоминания, не веря 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позже Цзянь Жун поднялся с кровати, бледный как смерть. Борясь с головной болью, он вытащил с полки свой контракт, подписанный им только вчера, и взглянул на строчку, говорящую о компенсации за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Единицы, десятки, сотни, тысячи, десятки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закрыл глаза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Дерьмо, он точно не может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http://bllate.org/book/15168/1371343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