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изгнания из семьи Чжуо, семья Ся Сючжи быстро поняла, что их семья решила сделать ставку на Чжуо Яна. После того как патриарх Чжуо взвесил всё за и против, он отказался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Чжуо Хэнъюань и Ся Сючжи поняли это, они возненавидели Чжуо Яна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накануне свадьбы Чжуо Яна господин Чжуо проигнорировал и запер их в маленькой чёрной комнате больше чем на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Чжуо Хэньюань и семья Ся Сючжи были освобождены, они продолжили нападать на Чжуо Яна на площадках Интернета, да и просто в обществе. Чжуо Ян заставлял их чувствовать себя плохо, и они также хотели нанести ущерб репутации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их репутация уже успела испортиться. Перед лицом неопровержимых доказательств, как бы они ни пытались очернить Чжуо Яна, никто им не верил, и никому не было до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относились к ним как к прыгающим балкам, наблюдая за глупым выступлением клоунов. За исключением нескольких мрачных чёрных порошков, которые всё ещё были готовы поддержать их, остальные закрывали на это глаза или прямо издевались над ними из-за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Чжуо Хэнъюаня некоторое время была очень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господин Чжуо не выдержал. Во-первых, Чжуо Хэнъюань, Чжуо Юй, Чжуо Деминг были его собственными детьми и внуками, кровной линией семьи Чжуо. Во-вторых, придерживаясь идеи, что семейные уродства нельзя афишировать, видя, как с Чжуо Яном обращаются на улице, и боясь рассердить наследного принца... он в частном порядке дал семье Чжуо Хэньюаня большую сумму денег на вкусную еду и напитки, что запечатало им рты и заставило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полностью потеряли лицо и статус дворян, они снова вели беззаботную жизнь с хорошей едой и одеждой... Но ненависть их семьи к Чжуо Яну только усилилась. Хотя деньги, которые дал старик, мешали им временно замолчать о Чжуо Яне, в душе Ся Сючжи надеялась, что Чжуо Ян проживёт плохую жизнь. Иначе она не смогла бы унять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Видишь, о чём я говорю, что Чжуо Ян - благословение, что судьба королевы империи, что цена неописуема, это всё выдумки. Посмотрите на него сейчас. Прошло всего несколько дней, и вдруг обратная реакция, и он не может вынести это благословение? У мира есть глаза, он заслуживает смерти». Ся Сючжи недавно узнала, что Чжуо Ян терял сознание. Даже если она не ожидала выздоровления Чжуо Яна, она надеялась, что Чжуо Ян будет смертельно болен, и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мама, не злорадствуй» - Чжуо Демингу не нравится мелочное поведение его матери. «Даже если Чжуо Ян и терял сознание, что с того, что он действительно смертельно болен? Когда он потерял сознание, разве это не повод для беспокойства всей империи? Разве его не лечит лучшая медицинская команда? Если у тебя есть время скучать по нему, лучше побеспокоиться о себе... Как бы плохо ему ни было, он ведь наследная принцесса. Вся семья Чжуо должна его содержать, а мы лишь обгладываем рыбный корм... Нет, мы изгнаны им из семьи Чжуо, и даже достоинство и личность маленького дворянина не можем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Как эта маленькая сука Чжуо Ян смеет быть таким высокомерным. Весь дом полагается только на засидевшегося наследного принца. Не существует проводника уровня-SS, поэтому наследный принц не сможет прожить долго. Остается только ждать, когда наследный принц умрёт. Чжуо Ян бесполезен, кроме своей внешности. Как долго может гордиться чем-либо низкоуровневый проводник? Я подожду, пока он заплачет, а потом мы посмеёмся» - Ся Сючжи сказала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знает, что семья Чжуо уже давно находится в упадке, и теперь они могут полагаться только на Чжуо Яна, наследную принцессу, чтобы выжить и получить выгоду... Господин Чжуо и остальные члены семьи Чжуо держатся за Чжуо Яна, надеясь, что он будет подниматься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значение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так ненавидел их семью. Даже если в будущем он поднимется выше, и семья Чжуо получит выгоду, их семья от этого точно не выиграет. Они по-прежнему будут прижаты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Сючжи всё ещё надеялась, что жизнь Чжуо Яна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ответил: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уступал ему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Чжуо Юйя, Чжуо Деминг стиснул зубы и сказал: «Я действительно не понимаю. Как вы с отцом потакали Сяоюю, чтобы он так поступил? Отказаться от брака с королевской семьёй и дать Чжуо Яну возможность наступить на нас? Даже если здоровье наследного принца не очень хорошее и он скоро умрёт, положение наследной принцессы всё равно остается положением наследной принцессы. Как может семья Лин сравниться с ней? Как бы Лин Сюань ни возвысился, насколько хорошо он может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разве не потому, что наследный принц умирал, и я не могла спокойно смотреть, как твой брат хотел выйти замуж за принца, чтобы стать его вдовой? Динамика и развитие семьи Лин тоже не так уж плохи» - слова Ся Сючжи были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Деминг только почувствовал, что они были чрезвычайно глупы. «Даже умирающий человек всё равно остаётся наследным принцем. Если ты овдовел и не можешь снова выйти замуж, ты всё равно занимаешь властное положение. Ты также можешь завоевать хорошую репутацию. Как Лин Сюань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мама была глупой, я просто заботилась о твоём брате. Принц выглядит слишком страшным» - она возразила софистикой.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мама, брат, ничего не говорите. Я уже давно пожалел об этом» - Чжуо Юй вклинился. «Если бы я знал, что Лин Сюань такой ненадёжный, мне следовало бы просто выйти замуж за этого уродливого монстра. По крайней мере, наша семья не пала бы так, и у Чжуо Яна не было бы возможности прижать нас к земле и бить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вспоминает сцену свадьбы Чжуо Яна, у Чжуо Юйя кишки скручиваются от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 самого начала не был импульсивным и не сбежал с женихом Чжуо Яна, он был бы наследной принцессой, и именно он привлекал бы к себе внимание. Именно его держала бы на ладони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оказался в таком пренебрежении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лицом Чжуо Яна, можно скоротать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Ся Сючжи глубоко вздохнула, сожалея о своей недальновидности.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семья фантазировала о том, как бы всё было, если бы Чжуо Юй не сбежал от брака, к ним в дом ворвались сотрудники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 Сючжи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такие? Почему вы ворвались в наш дом?» - Чжуо Деминг взял на себя инициативу и встал, чтобы задать вопрос патрульному.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вообще проигнорировал их и повторил свои слова: «Госпожа Ся Сючжи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вы ищете меня?» - Ся Сючжи забыла, что она делала раньше, и была в замешательстве, поэтому попросила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ведущим офицером выскочили двое полицейских, которые надели наручники на руки Ся Сючжи. «Мы выяснили, что вы подозреваетесь в покупке запрещённых препаратов по нелегальным каналам, намеренно нанося вред ментальным способностям несовершеннолетних проводников. Мы просим госпожу Ся пойти с нами, чтобы помочь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ошиблись? Мой дед - глава семьи Чжуо, и наша семья - благородная семья. Как моя мать могла купить запрещённые препараты, чтобы повредить ментальные способности несовершеннолетнего проводника? Какая ей от этого польза?» - Чжуо Юй встал, намереваясь поспорить с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аристократическую женщину Ся Сючжи надели наручники и хотели посадить в тюрьму как подозреваемую в преступлении. Даже если её семья потеряла благородный статус, даже если это было недоразумение, это было бы слишком позорно, чтобы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также хотел отличить добро от зла с помощью межзвёздного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холодно взял Ся Сючжи и с ледяным выражением оглянулся: «Мы не ошиблись. Госпожа Ся подозревается в незаконном приобретении запрещённых препаратов и нанесении вреда ментальной силе несовершеннолетнего проводника шесть лет назад. Проводник, повредивший ментальную силу - наследная принцесса. Доказательства в основном убедительны. Именно люди из резиденции наследного принца донесли на госпожу Ся. Если вы не согласны, обратитесь в Первый Народный Суд для обжалования».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не ожидала, что будет поднят такой старый вопрос, она чуть бы не потеряла дар речи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несколько часов по всему аристократическому кругу распространилась новость о том, что его злобная мачеха покупает запрещённые препараты, чтобы намеренно нанести вред ментальной силе несовершеннолетнего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Чжуо Хэнъюань вместе с семьёй Чжуо снова стала центром внимания и посмешищем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инцидент распространился по сети. Многие последователи наследного принца и наследной принцессы, а также простые люди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Ся Сючжи и раньше была порочной, но они не знали, что Ся Сючжи может быть настолько порочной.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и редкости проводников, преступление нанесения вреда ментальной силе проводника является уголовным преступлением в Осфии. Особенно это касается ментальной силе несовершеннолетнего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преступление совершит обычный человек или страж, его приговорят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 проводниками придётся обойтись лёгким наказанием, они должны быть заключены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известия о том, что наследная принцесса находится без сознания, разразились причины и следствия всего инцидента. Все изменились в лице и пришли в ярость. Многие даже сразу же совместно запустили голосование в Интернете, требуя от государства и суда строго наказать для Ся Сючжи. Её нельзя терпеть, говорили они, она должна сидеть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поклонники Чжуо Яна и Мудиса были так огорчены судьбой Чжуо Яна, злополучного красавца, что оставляли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Его Королевское Высочество так красив, а его квантовый зверь редок. Как может ментальная сила владельца девятихвостой лисицы быть настолько низкой, что она не распространена среди благородных проводников? Оказалось, что это от употребления запрещённых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знал, что Ся Сючжи - злобная мачеха. Но я не ожидал, что она окажется такой злобной. Проводники - дефицитный ресурс во всей империи. Она фактически повредила ментальную силу проводника, и это был даже несовершеннолетний проводник... Мне жаль наследную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наказание! Суровое наказание необходимо, иначе мы плохо обращаемся с Чжуо Яном, великим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слишком порочна, приговорите её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