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отрубленный палец был не длиннее обычного. Он был брошен Цзян Юньхуо в темноту, но вы все ещё могли видеть его внешний вид в тусклом свете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палец, торчащий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сказал это, Цзян Юньхуо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выброшены просто внутренние органы, но не ожидал увидеть что-то подобное. Как это случилось, когда он просто убивал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спросил: «Это палец животного?»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гнилым, можно было увидеть его сухожилия и суставы. Цзян Юньхуо не знал, что это было. В конце концов, они не были студентами-медиками.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«Не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Юньхуо стало еще более ужасным. Он о чем-то подумал и прошептал: «Это рыба, питающаяся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питающиеся людьми, действительно существуют, поэтому он чувствовал себя немного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коснулся отрубленного пальца палкой, и его сердце постепенно упало: «Я ошибался раньше. Это действительно палец животного».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классификации животных, люди также являются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подумал, что он имел в виду настоящих животных. Он облегченно вздохнул и выбросил рыбу: «Я больше не буду чистить её. Я потерял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подумал: «Подожди. Убей и остальную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каковы были его намерения, Цзян Юньхуо сделал, как ему сказали. Остальную рыбу он выкопал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первой что-то было в желудке. Остальные были обычными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заставило Су Миня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Имеется ли в виду «Остров убийств» этих рыб-людоедов? Звучит правдоподобно. Итак, рыбы здесь опасны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бы как в тех ужасных фильмах ужасов из зарубежных стран. Ему не очень нравились такие фильмы, и такие фильмы не были популярны в его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как-то связано с рыбой-людоедом, то море было слишком спокойным, когда они прибыли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был ли этот фильм ужасов о рыбе-людоеде.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сбоку и обсуждая друг с другом. Чэнь Синчжуо и другие тоже заметили, что что-то не так. Они подошли и спросили: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на тварь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тут же прикрыла рот: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темно, они все ещё могли видеть окровавленный отрубленный палец на земле. Как бы она ни смотрела на него, он был похож на человеческий палец….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протёр глаза и со вздохом сказал: «Это то, что я только что вырезал из живота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Юсинь испугалась: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нахмурился: «Я позвоню дяде Хэ. Это рыба, которую он нам дал. Он должен кое-что знать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остановил его: «Не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необычный остров, и они не знали, хорошие ли островитяне или плохие. Лучше вести себя так, будто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относился к дяде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посмотрел на него и, наконец, опустил телефон: «Хорошо, я не буду спрашивать. Что нам с этим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оставь это в стороне». - сказал Су Минь. «Другая рыба чистая. Вы все ещё хотите её пожарить?»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Юсинь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шутка. В желудке рыбы есть палец, похожий на человеческий. Как они могли всё ещё осмелиться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инцидент наверняка оставит небольшую тень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они больше не интересовались едой. Что касается рыбы, то ее никто не осмеливался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овощи, а затем съели немного закусок,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был немного разочарован: «Вы думаете, мы слишком много думали? Когда я впервые увидел этот остров, все было нормально. Не было никаких новостей о рыбе-людоеде.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такие новости, он бы не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предположил: «Может быть, все жители острова едят рыбу-людоеда. Я уважаю их за храбрость».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более глубоко. Эта рыба съела живого или мертвого человека? Он не был уверен. Все, что он знал, это то, что этот остров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снова вытащил свой телефон: «Я попрошу их забрать нас завтра. Давайте не будем здесь больше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остановил его. Если бы они могли уехать, это был бы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сказал, что хочет вернуться завтра, и начал спорить с другой стороной: «Я даже не могу заплатить вам больше? Что вы имеете в виду, о деньгах не может быть и речи... Мне нужно ждать так долго?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догадаться о том, что произошло, просто глядя на его выражение лица: "Другая сторона сказала, что нам нужно подождать еще несколько дней, прежде чем они смогут нас забрать?".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кивнул: "Он сказал, что лодка уже арендована, и нам нужно подождать, пока другой человек вернет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у вас есть деньги,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ожидал такого исхода: "Раз так, пойдемте отдыхать. Мы сможем решить, что делать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кивнул. Это было все, что они могли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изначально было забронировано три комнаты, сегодня они решили остановиться 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делили одну комнату, а трое мужчин спали рядом. Если что-то случалось, им нужно было только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местоположение ванной комнаты и предупредил их: "Это там. Дядя Хэ показал мне, где она находится. Не советую туда 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пошли посмотреть и вернулись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ванной? Это было больше похоже на дом с привидениями. Слова на двери выглядели так, будто были написаны кровью. Никто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робко произнесла: "Пожалуй, я не буду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терпеть не могла не мыться, но если попросить ее сходить в душ в такую ванную посреди ночи, она, скорее всего, потеряет полжизни, даже не успев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 также сказала: "Забудь об этом, давай просто вскипятим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до завтра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сказал: "Я вскипячу для тебя воду, и мы просто перетерпим эту ночь. Завтра я пойду и посмотрю, все ли в порядке с ванной".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еще была вода. Используя водопровод, они наполнили несколько ведер. К тому времени, как они вскипятили воду, была уже глубокая ночь, и луна была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естественно, использовали ее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порция воды была вскипячена, Чэнь Синьчжоу и Цзян Юньхуо помылись в комнате. Су Минь, напротив, стоял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было пусто. Казалось, что их может сожрать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взгляды тех мужчин все еще были в его памяти. Су Минь вернулся в комнату и умылся водой, после чего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кровать, но Чэнь Синчжоу и Чжан Юньхуо перенесли кровать к себе, так что им не пришлось тесниться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легли на свои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обиделся: "Я сегодня съел только пакет картофельных чипсов".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съедал две миски риса и добавлял к ним различные вкусные закуски. С таким поведением сегодня он точно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хочешь поесть рыбы?"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Юньхуо: "...........".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Синчжоу было серьезное выражение лица. Ответ от фрахтователя лодки не был хорошим, и им пришлось остаться здесь еще на несколько дней. Он не знал, что произойдет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может съесть человека. Что еще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очень спокоен. Он еще раз успокоил его: "Тебе нужно просто поспать. Завтра мы найдем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многочасового путешествия на лодке и пешего подъема в гору он очень устал. Очень скоро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 Миня разбудил звонок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【Зритель Су Минь, поздравляем вас с успешным изменением сценария. Пожалуйста, продолжайте свою хорошую работу. В качестве награды за ваше достижение вы получите подсказки к ключевым словам. Первая подсказка: Спальня.】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Подсказка, которую дал ему кинотеатр, была слишком шокирующей. Место, где они сейчас находились, было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первая подсказка, которую он получил в "Университетском триллере", была ванная комната, и Лю Лили вскоре умерла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эта подсказка, что кто-то умрет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больше не хотел спать. Он навострил уши и внимательно прислушался. Дыхание Чэнь Синчжоу и Цзян Юньхоу было спокойным. Они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Минъя и Чэнь Юйсинь,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прибыл сюда, и все было еще запутанно, особенно рыба-людоед. Сюжет был более тщательным и нервным, чем в "Университетском триллере".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помнил слепую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фильме ужасов есть такое существо, то оно должно что-то знать. Завтра он пойдет и найдет эту бабушку и попробует узнать у нее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быстрый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подпрыгнуло. Он мгновенно представил себе всевозможные сценарии из фильмов ужасов, включая то, что произошло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решался открыть дверь. Он слышал, что звук не прекращается, и колебался,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позволило Су Миню вздохнуть с облегчением. Не успел он закрыть глаза и снова заснуть, как снова раздался тупой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срочным, а посреди ночи он был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слово "спальня", и у него возникла новая мысль. Может ли быть так, что как только он откроет дверь, их троих сразу же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Синчжоу, который не двигался с места, и внутренне подумал, что, как герой фильма, он не должен так легко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осторожно встал с кровати и подтолкнул проснувшихся Цзян Юньхуо и Чэнь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был немного раздосадован тем, что его разбудили. Когда он уже собирался ругаться на них, Су Минь закрыл ему рот: "Молчи".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тоже проснулся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все еще находились в замешательстве, снова раздался стук. На этот раз все трое услышали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некоторое время молчал. Затем он спросил: "Кто стучит?"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вздрогнул. Он сказал тоненьким голосом: "Это Чжао Минъя и они? Им страшно ночью, поэтому они пришли, чтобы найти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верна ли эта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не осмелился выйти один: "Я позвоню и спрошу".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посоветовал им не выключать телефоны и держать их на виброзвонке.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Чжао Минъю. Примерно через десять секунд собеседник соединил звонок. Чэнь Синчжоу прямо спросил: "Вы оба в спальне?"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посмотрела на Чэнь Юйсиня рядом с собой и растерянно спросила: "Да. Юйсинь спит.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Синчжоу успел ответить, он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Минъя упало. В голову пришли всевозможные ужасные мысли. "Что........."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тоже услышал: "У вас тоже такой шум?".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больше не заботился о том, что они находятся в состоянии холодной войны. Она спросила: "Что происходит? Это не вы стучите?"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сказал: "Нет, мы подумали, что вы стучите в нашу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испугалась: "Нет. Мы с Юйсинь спали".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безопасная догадка оказалась неверной. Обе стороны думали, что другая сторона стучит в дверь, в то время как на самом деле они были каждый в своей комнате. Это не было делом рук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всех пятерых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---Если это не они, то кто же стучит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напряженной. Цзян Юньхуо был одновременно зол и напуган. После долгого терпения он сказал: "Давайте откроем дверь и посмотрим, кто там. А вы, ребята, охраняйте меня сзади".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удержал его: "А вдруг там что-то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Юньхуо: ".......... Сначала я загляну в щель. Если что-то не так, я закрою дверь. Нас здесь трое".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мысль была хорошей, но ситуация перед ними была не слишком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внимательно прислушивался к стуку, который то прекращался, то возобновлялся. Он медленно приблизился к источнику звука и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чтобы 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приложил ухо к стене и убедился, что звук исходит изнутри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стучит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