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послушно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генерал должен спасти своих коллег в Цзяннани, если нет, боюсь, что он будет иметь репутацию недоброго и несправедливого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Сюнъюнь протянул руку, чтобы помочь Чжао Чжоу подняться,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Янь, стоявший в стороне, сделал глоток чая и спрятал насмешку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Сделать что-то свое для мира - это пародия.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Все, что происходило в Хунани и Цзяннани, попадало на стол Гу Юаньбая по мере того, как это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внимательно рассматривал каждый фрагмент, четко запоминая, где охраняли солдаты и лошади, а где бежали беженцы, и неоднократно мысленно просматривал их, чтобы убедиться, что ничего не упущено, прежде чем взглянуть на конфликт между сильными мира сего и повстанцами.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Повстанческая армия может сокрушить влиятельных людей в провинции Хунань, но Гу Юаньбай чувствует, что повстанческая армия не может позволить себе отказаться от влиятельных людей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Такое место, как Цзяннань, было настолько процветающим, что повстанческая армия могла использовать его как большую материально-техническую житницу. Цзин-Хунань использовала жесткий подход, чтобы продемонстрировать свою военную мощь, Цзяннань использовала мягкий подход, сотрудничая с теми, кто мог, и заставляя сотрудничать тех, 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Сюй Сюнъюань вступил в родственные отношения с семьями нескольких цзяннаньских магнатов, магнаты поднялись на борт корабля воров и предложили любую поддержку, чтобы Сюй Сюнъюань действительно смог добиться успеха в своем восстании.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древних времен единственным способом борьбы с сильными мира сего было их подавление и ограничение, и одним из распространенных способов ограничения было заставить их отойти от своих корней в другое место и схватиться за пирог с другим местным сильным, создавая таким образом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Первоначальное тело Гу Юаньбая было подростком, когда он взошел на трон, а Лу Фэн уже несколько лет возглавлял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потер лоб и сказал медленным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ах, могущественные люди в Цзяннани будут вовлечены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Благодаря борьбе императора с коррупцией, они увидели, насколько император жесток в наши дни. Если император так заботится о народе, значит, он не заботится о влиятельных людях, то есть делает что-то, чтобы ограничить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прежние годы власть имущим было слишком комфортно, они могли быть сами себе императорами, пока платили серебряные взносы, они устанавливали правила, они были законом, они могли делать все,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Влиятельные люди Цзяннаня настолько могущественны, что почти все купцы Дахэна в той или иной степени связаны с Цзяннанем. При таких обстоятельствах, как только некоторые люди будут действительно втянуты в лодку воров Сюй Сюнъюанем, они будут отчаянно втягивать еще больше людей в эту лодку воров, полностью делая трон Гу Юаньбая нестабильным и позволяя другому человеку, такому как Лу Фэн, который может потворствовать их развитию, пока ему платят, занять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постучал пальцами по столу, боясь, что если он упустит хоть один пункт, то все его доверенные министры придут совещаться, и, наконец, в его голове внезапно возникла мысль: "Цзин Хунань окружена горами с трех сторон, но сзади есть еще и чрезвычайно извилистая дорога Цзян Индики, а за дорогой Цзян Индики находится Да Юэ, я не могу дать им шанс сбежать в эту сторону".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Юань, который смотрел на него с суровым лицом, шагнул вперед и жестко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себя принять длинную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верил в свои силы, и на его лице появилось несколько улыбок: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это Цин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тех пор как они вернулись на красных облаках, Гу Юаньбай обращался с Сюэ Юанем очень естественно, так естественно, как будто поцелуи, которые он ему подарил, никогда не было, и он забыл об этом сразу же, как только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То, что его поцеловал и прикоснулся к нему его возлюбленный, должно было удовлетворить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это были два слова -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поднял глаза и посмотрел на Гу Юаньбая, который слабо улыбнулся, его лицо не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передайте войска с Тайным советом. Вам разрешено возглавить 10 000 солдат, дополненных генералом Дин Юанем, вы и три стороны гвардейской армии в Цзин Хунань и Цзяннань будут сотрудничать друг с другом и дадут мне всех их, чтобы уничтожить армию мятежников!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Выражение лица Сюэ Юаня было сдержанным, и он ответил глубоким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подчиняюсь указу!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Сказав это, он поклонился Гу Юаньбаю, отложил на время свои дела и направился к выходу из зала. Когда он уже собирался выйти из зала, Мо Мин оглянулся на Гу Юаньбая и повернулся, чтобы снова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смотрел на спину Сюэ Юаня, пока тот не ушел, но не мог понять содержание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обеспокоенно сказал в стороне: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рано отправлять войска в данный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пришел в себя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 тому времени, когда Сюэ Юань прибыл на дорогу Цзяннань, могущественные люди в Цзяннани были либо уничтожены Сюй Сюнъюанем, либо попали в разбойничью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то время и сильные мира сего, и Сюй Сюнъюань стали мятежниками, и борьба с мятежниками была подходящим оправданием. Они стояли на моральном подъеме, когда королевская дивизия завоевала их. Гу Юаньбай не собирался удлинять линию боя или ввязываться в более крупное сражение, и когда Сюй Сюнъюань позаботится о сильных, он позаботится 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течение более чем месяца Цзин Хунань и Цзяннань не нанесли большого ущерба, что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этом разница между тем, что делает император, и тем, что делает Сюй Сюнъюань.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убрал власть имущих чисто и без предлога, а Гу Юаньбай не смог. Как император, как он мог заниматься грабежами?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 благоговением смотрел на Сюй Сюнъюаня и развернул императорский указ, в котором с праведным негодованием осуждались преступления Общества А-Шэнь за то, что они нарушили мир во всем мире, забирая человеческие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