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Юаньбай с силой бросил чашку в руке, и она разбилась рядом с Императорским Цензором. Жидкость из чашки попала на Императорского Цензора и Принца Ци, и оба они были так напуганы, что потеряли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перед дверью и слуги в зале опустились на колени, и во всем дворце не было слышно ни звука. Императорский Цензор уже чувствовал себя так, будто его душат, а его сердцебиение почти остановилось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Юаньбай был полон гнева, его внутренние органы горели от него, а дыхание стало тяжелым. Он усмирил свой гнев, его лицо стало невыразительным. Чем больше становилось выражение лица императора, тем больше пугались люди под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принца Ци уже отказали ноги, и он рухнул на землю, по всему его телу пробежала страшная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бросили полый нефрит, найденный в особняке принца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полый нефритовый кулон и ничего не выражающее лицо императора, принц Ци и Императорский Цензор упали на землю, полные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редко гневался, особенно при императорском дворе. Поскольку чиновники императорского двора лично отвечали за надзор над сотнями чиновников, императору нужно было, чтобы они были достаточно смелы, чтобы высказаться, и не слишком боялись этого. Чтобы избежать этого, император был очень добр к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Цензор и принц Ци впервые видели императора в таком гневе.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побледнели от страха, их глаза казались впалыми. В этот момент император бросил перед императорским цензором еще один мемориал и сказал очень холодным тоном: "Читайте".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Цензор взял мемориал дрожащими руками и открыл его, чтобы прочитать список местных чиновников, которые работали в районе Желтой реки во время сезона малых наводнений.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закончил читать, Гу Юаньбай произнес. "Императорский Цензор вступил в сговор с местными чиновниками, брал взятки и использовал эти незаконно нажитые доходы, чтобы склонить на свою сторону принца Ци. Принц Ци и императорский цензор были вероломны и тайно сотрудничали с предателями и ворами, сговаривались и подбивали местных чиновников использовать простых людей в своих интересах, о каждом из них трудно даже писать! Позорно, что Императорский двор, который должен бороться с коррупцией, развращается сам! Сколько хороших чиновников может быть в императорском дворе?! А местные чиновники также вступают в сговор со столичными чиновниками, чтобы совершать эти деяния, сколько из них еще чисты?!"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цензор и принц Ци внезапно подняли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вообще никогда не совершали таких поступков!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Юаньбай посмотрел на них холодными глазами и продолжил медленно говорить. "Признаете ли вы свою вину?"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"Этот чиновник..." Голова Императорского Цензора пульсировала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Юаньбай холодно сказал: "Ради вас, раз вы двое взяли на себя инициативу признать свою вину и осудить этих чиновников, мы можем спасти вас от смертной казни".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холодным взглядом императора императорский цензор разрыдался. Он медленно поднял руку, тяжело поклонился и сильно ударился головой о землю. "Этот чиновник признает свою вину".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возложил на него всю вину и заставил его потерять лицо. Признав свою вину, можно было легко представить, что случится с Императорским Цензором, виновным в коррупции.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императорский двор и все местные чиновники попали бы под следствие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Император дал им только один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простил бы их за заговор, им не нужно было бы умирать или быть замешанными, но цена была не лучше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их семьи были бы изгнаны, лишены происхождения и им запретили бы участвовать в императорских экзаменах. Они будут считаться грешниками на протяжении многих поколений и оставят после себя позорное наследие на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признание императорского цензора, принц Ци отвел тусклые глаза и посмотрел на Гу Юаньбая.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взгляд Гу Юаньбая, он внезапно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Юаньбай холодно фыркнул и начал отдавать приказы.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отстранили от должности императорского цензора двора, лишили статуса гражданина столицы, а его семью сослали на три поколения работать в пустынные земли Гуаньнаньдуна. В течение трех поколений им не разрешалось возвращаться в Пекин и участвовать в императорских экзаменах. Лишенный титула принц Ци, низведенный до простолюдина, изгнанный из императорской семьи, заключенный в поместье за пределами столицы, он никогда больше не мог вернуться в столицу, а его семья не могла участвовать в императорских экзаменах в течение трех поколений.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коррупцию в императорском дворе, император решил, что ему нельзя доверять и его нужно реформировать. Что касается местных чиновников, которых поймал Чу Сюня, не только скрывавших преступления, но и отказывавшихся сообщать о них, то они подлежали прямой казни.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приговорены к тюремному заключению и ссылке.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Имперский Цензор лично признал, что вступил в сговор с местными чиновниками.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все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Юаньбай не смог удержаться от громкого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теперь он может начать активную борьбу с коррупцией.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этой большой битве он мог использовать громовые средства, развернуть солдат и кавалерию и исследовать большой регион. А, как известно, антикоррупционные расследования всегда были для правителей способом избавиться от определенных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 действительно станет его глазами и 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императорский указ был опубликован, двор был потрясен.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в Императорском дворе были в опасности. Императорский цензор собирался уйти в отставку, но в этот момент он решил взяться за большое дело, думая, что уже слишком поздно. Теперь они оказались на тонком льду.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Ци и его домочадцы были изгнаны из столицы. Все они были дворянами, которые родились и выросли в богатстве и почете. Теперь, после изгнания, все, и стар и млад, выглядели растерянными. Глядя друг на друга, они чувствовали себя так, словно у них нигде нет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Императорская стража со свирепым видом отвела их в пустую усадьбу, и с этого момента им больше не разрешалось выходить, они оставались в заточении до самой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Гу Вэнем, младшим сыном, никогда не обращались сурово, даже когда его отец и братья находились в тюрьме. Он с тревогой держался за угол одежды матери и кричал: "Мой жемчуг! Мой жемчуг!"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вытерла слезы и ничего не сказала, и императорская стража выгнала их из резиденции. Кроме парчи и атласа, в которые они были одеты, и нескольких драгоценностей, где бы они могли взять что-нибудь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Ци выглядел настолько отчаявшимся, что выражение его лица было пустым. Он не знал, как мог оказаться в такой ситуации после того, как намеренно послал ложное сообщение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крики младшего сына, он внезапно пришел в себя. Принц Ци ущипнул младшего сына за шею, его глаза сверкали так сильно, что казалось, будто они вот-вот вырвутся наружу. "Я задушу тебя до смерти! Я обвиняю тебя! Это все твоя вина!"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Вопли и вырывания были хаотичными, в них вклинивались низкие хныканья взрослых и плач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 сыновья принца Ци наблюдали за происходящим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Могла ли эта изнеженная семья, потерявшая свое положение императорского клана, все еще выживать в этом поместье?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http://bllate.org/book/15154/1338842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