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на гору было легко, а вот спуститься - сложно. Когда они спускались, Сюэ Юань был очень уважителен, активно защищая Гу Юаньбая. Иногда, когда земля была неровной, он брал Гу Юаньбая за руку и вел его вниз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Юань был ранен, он все еще был очень силен и хорошо знал горы и леса. Капитан караула не спускал с него глаз, но, поскольку Сюэ Юань вел себя так прилично, он смирился и на всякий случай остался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настроение Сюэ Юаня быстро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мужчин, но нельзя сказать, что он не умел ценить и хорошие вещи в жизни. Руки молодого императора были мягкими и белыми. В такую апрельскую погоду все тело Сюэ Юаня было горячим, а тень в лесу была недостаточно прохладной для комфорта. Однако руки молодого императора были холодными, как кусок нефрита, и он мог держаться за них,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держал руку императора, его кожа была настолько мягкой, что скользила между пальцами, и он чувствовал, что может пристраститься к этим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злых мыслей и враждебности, которые были в его сердце, рассеялись. Конечно, молодой император был тем, кто расстроил его, и в конце концов именно он заставил его снова почувствовать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действительно был несгибаемым прямолинейным человеком и не заметил никаких проблем. Только спустившись с горы и сев в карету, он заметил, что его рука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вздохнул. После того как ему немного помогли, его рука была в таком состоянии, и это было совсем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служитель вымыл руки Гу Юаньбая, и слои мягких подушек в карете сменились. От покачивания кареты Гу Юаньбай начал чувствовать легкую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карета уже подъехала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Гу Юаньбай закрыл глаза и услышал вопрос Тянь Фушэна, раздавшийся снаружи кареты. "Император спит?"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Ответивший ему человек также негромко сказал: "Он спит, день был утомительным".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шороха снаружи некоторое время не доносилось никаких других звуков. Гу Юаньбай, все еще чувствуя сонливость, положил голову на ладонь. В нос ударил тяжелый и насыщенный аромат благовоний, и от этого он почувствовал себя вялым и усталым. Он медленно выдохнул и, когда уже собирался задремать еще немного, занавес перед ним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лениво спросил: "Кто там?".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осторожно ответил: "Ваше Высочество, люди из инженерного отдела пришли представить усовершенствованные арбалеты и сельскохозяйственные орудия, которые они недавно разработали".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внезапно открыл глаза и, широко улыбнувшись, сказал: "Возьмите нас посмотреть на них!".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энергично зашагал в сторону дворца, за ним следовала группа людей. Дойдя до внешней стороны здания, Гу Юаньбай заметил Чу Вэя и официального историка, ожидавших в стороне. Только тогда он вспомнил, что отпуск для новых императорских ученых только что закончился, и теперь они должны быть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как набравший наибольшее количество баллов, получил назначение в академию Сючжуань. Академия Сючжуань была 6-го ранга, и главными ее обязанностями было отслеживание истории страны, запись слов и поступков императора, регистрация событий и составление церемониальных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Вэя не было неожиданностью оказаться там, но для него стало неожиданностью то, что он отправился к Гу Юаньбаю сразу после вступления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бросил на него короткий взгляд, но не обратил на это внимания, а посмотрел на двух чиновников из инженерного департамента. Одним из них был Сюй Нин. Увидев вошедшего императора, они поспешили отдать ему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помог им подняться и с улыбкой сказал: "Мы слышали, что инженерный департамент придумал кое-что новое".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улыбнулся и сказал: "Ваше Величество, это военное оружие и сельскохозяйственные орудия".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дюжину дней Сюй Нин, казалось, сильно изменился. Он выглядел немного толще. Еда в инженерном отделе казалась очень сытной. Помимо плоти на его лице, самым большим изменением в Сюй Нин было сияющее выражение его лица. Он выглядел очень энергичным, целеустремленным, а его дух казался бодрым. Видя эти изменения, Гу Юаньбай почувствовал огромное удовлетворение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хорошо." Гу Юаньбай улыбнулся. "Поторопись и дай нам посмотреть, что это такое".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протянул ему арбалет, Гу Юаньбай взял его в руку и внимательно осмотрел. Лук и стрелы должны были стрелять люди, а арбалет работал через механизм. Пользователю нужно было только прицелиться, а дальность стрельбы зависела от конструкции. Преимущество арбалета заключалось в том, что он имел большую дальность стрельбы, большую силу выстрела и не напрягал физическую силу человека, но наматывать мелкие части было хлопотно и долго, поэтому на поле боя он был непрактичен.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мощный арбалет - король арбалетов Северной и Южной династий - баллиста - был очень большим. Он также был известен как метатель болтов. Баллиста была очень мощной и имела большой радиус действия, способная стрелять крупнокалиберными снарядами. Гу Юаньбай помнил, что это было хорошее орудие для осады. Во времена династии Сун технология достигла своего пика, и дальность стрельбы, похоже, превысила 1,5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баллиста была великолепна, иногда она не могла победить маленький ручной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Арбалет, усовершенствованный инженерным отделом, уже не был похож на тот, который топтали раньше. Материалы были изменены и улучшены. На верхушке было три коротких и толстых болта. Гу Юаньбай проверил толщину и обнаружил, что длина болта составляет всего 6-8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болты были маленькими, это не означало, что это оружие не было смертоносным. На короткой дистанции такой болт был мощнее длинной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арбалета было еще что-то, что трудно было заметить. Сюй Нин шагнул вперед и расколол его, показав, что внутри было больше коротких, аккуратно уложенных болтов.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улыбнулся, немного смутившись. "Мы, чиновники, пытались сделать много разных конструкций, и эта оказалась самой удобной. Однако в него помещается только пятьдесят болтов".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"Пятьдесят?" Один из гражданских чиновников сбоку вздрогнул. "Если пятьдесят болтов попадут, разве это не будет означать пятьдесят жизней?"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 настолько точным?" ответил другой чиновник из инженерного департамента. "Но даже если только пять из пятидесяти попадут, это все равно полезный портативный арбалет".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некоторое время смотрел на него, и чем больше он смотрел, тем больше он ему нравился. Он повернул голову и сказал дворцовому служителю: "Иди в канцелярию правительства и попроси министра и заместителя министра военного министерства зайти к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слуга поспешил прочь, и через мгновение военный министр и его заместитель, а также министр промышленности спешили к нему, едва касаясь ногами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посмотрел на министра промышленности и рассмеялся. "Зачем ты проделал такой путь?"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промышленности склонился в приветствии и с застенчивым выражением лица сказал: "Этот чиновник слышал, что инженерный отдел изобрел что-то хорошее, поэтому я пришел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инженерный департамент только был основан, министр промышленности был крайне обеспокоен. Разве не Министерство промышленности отвечало за инженерное дело? Намерен ли император создать два инженерных департамента?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министр промышленности не мог нормально питаться и отдыхать. Затем император повел министра промышленности осмотреть инженерный департамент, и тогда министр промышленности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промышленности сильно отличалось от инженерного департамента. Первое было широким и сложным, сосредоточенным на разработке конкретных вещей, в то время как второе было сосредоточено на мозговом штурме и создании новых вещей, не занимаясь официальными делами или общественными мероприятиями. Это был строго исследовательский отдел, и это не уменьшало полномочий Министерства промышленности. После этого, когда бы министр промышленности ни освобождался, он шел посмотреть, каждый раз приходя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приближаются, Гу Юаньбай передал арбалет охраннику, стоявшему рядом с ним. Охранник шагнул вперед и натянул арбалет, выстрелив в сторону открытого пространства далеко впереди. Со свистящим звуком три болта полетели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 позволял выпускать три болта одновременно или по одному. Когда болты упали на землю, Гу Юаньбай не удержался и сделал шаг вперед, а рядом с ним и военный министр был потрясен. "Это было более двухсот шагов!"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Гу Юаньбай определил, что расстояние было около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министр смотрел, как человек измеряет расстояние, и бормотал: "В прежние времена арбалет мог выстрелить десятью болтами подряд с большой силой, но, к сожалению, поскольку он был слишком тяжелым, его использовали только для обороны. У нашей династии есть баллисты, не хватало только такого арбалета, который можно было бы легко поднять".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