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Ань Цзиню. "Спасибо, Ань Ань, ты тоже забыл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поспешил снова сказать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увел Маленького Сильвера, и Норман не мог не спросить русала: "Му Чэнь боится, что ты что-то неправильно поймешь?".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головой.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были ему известны, и Му Чэнь мог сохранять спокойствие; если бы Норман узнал, Му Чэнь, конечно, был бы очень смущен. В конце концов, в глазах Му Чэня он был русалкой,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стал расспрашивать дальше, а спросил: "Маленький Сильвер сказал тебе, как их потратить?".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подсознательно посмотрел на него, а затем резко отвел глаза. "Мн, 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провел рукой по кончикам покрасневших ушей русала, не задавая больше вопросов, пожелал ему спокойной ночи и покинул комнату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Ань Цзинь подсознательно посмотрел на дно бассейна и, что неудивительно, увидел на дне чешую. Он доплыл до дна бассейна, подобрал чешую, а затем отправился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зеркало,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чешуйки на его лице стали сине-белыми, причем особенно светло-голубого цвета, который на первый взгляд казался белым, с легким свечением. Из-за этого, когда он увидел себя в зеркале, в кратковременном трансе ему показалось, что он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был почти неотличим от человека, за исключением того, что кожа была слишком ярко-белой. Он уставился на себя в зеркало и едва осмелился узнать себя. Длинные ресницы, глаза цвета цветущего персика, маленькое нежное лицо, пунцовые губы, со скульптурной холодной белой кожей, выглядит высоко, холодно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посмотрел на нее еще несколько раз, она была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вернулся к раковине, чувствуя необъяснимую легкую нервозность при приближении Нормана. Удивится ли Норман, увидев его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вошел в комнату русалки и встретился с прозрачными голубыми глазами маленькой русалки, а когда увидел его лицо, то застыл на месте с изумлением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подсознательно коснулся своего лица. "Что за странные ощущения?"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оглянулся, его сердце билось быстрее обычного, и сказал: "Это очень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неловко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невольно упали на лицо маленького русала. "Ты заказал завтрак?"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свой завтрак, и вскоре пришел Хорнад. Как только Хорнад увидел Ань Цзиня, он был ошеломлен. "Боже мой! Ты такой красивый!" Его глаза сияли. "Если твою фотографию в таком виде выложат в интернете, у тебя будет очень много поклонников!".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удивлен. "Я русал!"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в этом плохого? В Звездном Альянсе есть закон о свободном браке; никого не волнует, если ты выйдешь замуж, ты выглядишь безупречно."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изумился, Межзвездный был действительно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Нормана дрогнуло, и его взгляд упал на маленького русала. Маленький русал, одетый в голубую футболку, выглядел потрясающе красивым. Его светло-голубая с белым кожа имела ощущение холода, но тон был мягким и милым, когда он говорил. Сильный контраст привлекал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спросил с нетерпением: "Могу я сделать фотографию?".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сфотографировал Ань Аня в таком виде, то стал бы фанатом номер один в группе поддержки Ань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он даже засомневался в своем решении выйти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Хорнад упомянул о фанатах жены, он почувствовал, что с его нынешним внешним видом в прямом эфире внимание зрителей, скорее всего, будет приковано не к его интеллекту, а только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очень согласен с решением маленького русала. Он не мог не побледнеть при мысли о том, что подобная фотография русала будет размещена в Интернете и будет растиражирована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вздохнул в разочаровании, но в то же время выразил свое понимание. Осмотрев Ань Цзиня и убедившись, что русал здорова,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русала и тоже хотел сфотографироваться с ним, но, вспомнив его реакцию, когда он просто покачал головой и отказал Хорнаду, не стал предлагать и усложнять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вышел из комнаты русалки и направился в военный штаб, но не мог не заметить фигуру маленького русала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два часа смотрел видео, а потом пошел в сад, чтобы потренировать свои способности в воде. Ближе к обеду он вернулся в дом и заказал на обед тушеные рыбные котлетки, белые креветки и гарнир из зелени. Положив голову на большого краба, он открыл терминал и просмотрел крупнейшую коммуникационную платформу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Ань Цзиня сразу же привлекла верхняя тема: "Призыв к военным продавать успокаивающие средства типа А населению".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сайт и понял, что эта тема взорвалась после того, как большинство нетизенов узнали, что духовная сила Нормана восстановилась до SSS и что причина восстановления в том, что духовная сила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[Причина, по которой она может взорваться, заключается в том, что много долго молчавших старших братьев внезапно вышли на @Министерство военных, желая купить агента A].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молчаливых старших братьев было много поклонников, и хотя они старшие братья, они были не очень старыми. Сяо достигали вершины своей боевой мощи в возрасте около двадцати лет или на несколько лет позже. Одному из них было всего тридцать лет, и он был наиболее вероятным гением, который станет Сяо после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 назад этот гений, будучи еще несовершеннолетним, из-за спешки заработать денег на аукцион русалки для себя, впал в духовный бунт во время миссии, и его духовная сила упала с SS до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 Поскольку духовной силы не хватало для пополнения духовного моря, и он занялся наемничеством, его духовная сила упала до B-класса. Когда этот гений работал наемником, он также открыл живую трансляцию и имел много поклонников, поэтому было много людей, которые выступали в его защиту. Кроме него, был еще и бывший адмирал Министерства Армии, чей духовный ранг упал из-за духовных бунтов. Поскольку тогда ему был нанесен большой удар, он ушел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входил в систему военного министерства, он не мог получить агента "А". Он был главой восьми легионов, имел большие достижения в боях, во главе армии противостоял нескольким волнам весенних зверей, и у него было много преданных поклонников. Эти падшие гении выступили вперед и попросили военное министерство продать Агент А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богач даже прямо сказал, что готов потратить огромные деньги, чтобы поддержать исследовательский отдел и увеличить производство агента А. Если бы он мог купить агента А, он был бы готов сделать это даже за десять миллионов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Цзиня не мог не упасть на коробки с питательными веществами, стоящие рядом с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увидел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бросаться в глаза, он и после улучшения своих способностей очищал только сто питательных веществ в день, не увеличивая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не поднять идею очищать больше питательных веществ и продавать их дополнительно. Десять миллионов за штуку казалось немного преувеличенным, но цена продажи, конечно, не была бы низкой, в конце концов, предложение не соответствовало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возвращаемая каждым питательным веществом, была ограничена, и чтобы иметь достаточную духовную силу, нужно было выпить много питательных веществ. Он подсчитал, что, согласно прежней духовной силе Нормана, нужно было выпить почти пятьсот питательных веществ, а теперь, на уровне SSS, ему понадобится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людям, чья духовная сила была не так высока, как у Нормана, требовалось меньше питательных веществ, но не слишком много, а тем, кто был на уровень ниже, требовалось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быстро подсчитал в своем сердце. Пока он мог производить питательные вещества, о продаже можно было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тронут: раньше он думал, что двадцать пять миллиардов - это непомерно высокая цена, но теперь он вдруг почувствовал, что заработать деньги, которые Норман купил ему для траты, не кажется сложной задачей. Вскоре он принял решение в своем сердце и был готов рассказать о своей идее Норману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смотрел обучающие ролики по распознаванию слов и постепенно почувствовал усталость, поэтому он поплавал в воде, чтобы отдохнуть,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но изнутри его тела исходило тепло, которое вскоре охватило его тело, и он бессознательно открыл рот, чтобы вдохнуть воздух, пытаясь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жар перешел в возбуждение, и его мысли стали хаотичными. Он стонал с трудом, и его хвост неудобно свернулся, но он не мог ни к чему прикоснуться, он не мог не извиваться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он переместился из воды к кромке воды, и его руки коснулись прохладной стенки бассейна. Он коротко вздохнул в утешение, обе руки легли на берег, растираясь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повернулся набок и прижался лицом к земле. Наступила прохлада, и он внезапно открыл глаза, которые, казалось, были покрыты слоем водянистого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глазами, и вдруг слова Маленького Сильвера "тепловое оцепенение" зазвучали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его рутина прибыла! Подсознательно он опустил глаза, посмотрел на свой хвост и с некоторым облегчением увидел, что юбка из рыбьего хвоста убедительно сидит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юбка была прикреплена к телу, реакция спереди была особенно очевидной. Ему было стыдно и неловко, он пытался подавить инстинктивную реакцию своего тела, но это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 и использовал свою способность, пытаясь позволить воде забрать жар из его тела, но он не ожидал, что его тело будет очень чувствительным. Когда вода захлестнула его живот, он не сдержался и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и шея покраснели, и он поспешил отменить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неловко; это было похоже на игру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тело затрепетало еще глубже и пуще, позади него появился зуд, а в теле появилась необычайно выраженная влажность. Ань Цзинь крепко сжимал руку, сдерживая желание потрогать туда-сюда, но его тело становилось все тверже и тверже, а рассудок постепенно улетучивался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языка, чтобы немного проветрить голову, и прижался лбом к поверхности бассейна, молча думая о том, что лучше было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а мозг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Норман вошел в комнату русалки, он услышал чуть более тяжелый, чем обычно, вздох русала. Его шаги замедлились, и он посмотрел на берег, где две руки и лицо маленького русала были прижаты к берегу бассейна. Сине-белая чешуя в это время слегка покраснела, лишь сбоку показывая лицо, полное красоты, красоты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Нормана учащенно забилось. Успокоив свой разум, он быстро подошел к краю бассейна и присел на корточки, не решаясь прикоснуться к маленькому русалу, тихо спросил: "Ань Ань, как ты себя 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Цзиня были в хаосе, и услышав его голос, он открыл глаза. Его красивые глаза персикового цвета были затуманены, он слегка наклонил голову и посмотрел на Нормана, его выражение лица было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Ань?" Норман вздохнул с облегчением, впервые обнаружив, что чистые глаза маленького русала могут быть такими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инстинктивно почувствовал, что человек, стоящий перед ним, может сделать его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глазами и внезапно протянул руку. Для Нормана это была совершенно непредсказуемая ситуация, и Ань Цзинь с яростной силой схватил Нормана за лацкан, потянув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упал в воду, рефлекторно желая отбиться, но подумал о другом, и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оттащил Нормана, быстро подплыл к аттракциону-крабу, шлепая хвостом по воде, и вместе с обратной силой, с Норманом на аттракционе, надавил на Нормана. Норман сразу понял, что маленький русал находится не в том состоянии; его глаза были полностью расфокусированы, и он явно находился в иррациональном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Цзиня неловко изогнулся и коснулся ноги Нормана; трение вызвало успокаивающее чувство настороженности, и он плотнее обвился вокруг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Нормана перехватило дыхание, он посмотрел на маленького русала с раскрасневшимся лицом и нетерпеливым выражением, его голос потемнел. "Ань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Ань Цзиня был связан юбкой-рыбьим хвостом, он неловко хрюкнул и заерзал еще больше. Норман почувствовал реакцию своего тела, и его тело внезапно напряглось,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нетерпеливо царапал ногтями юбку из рыбьего хвоста, но у него ничего не получалось, и его движения становились все более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хрюкнул, осознав свою реакцию, и на его лице появились следы тревоги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челюсть сжалась, и он схватил суетливую руку маленького русала, слегка толкнул его, меняя их положение, прижимая руку и тряся русала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Ань! Приди в себя!" Он похлопал русала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застыли на пару секунд, затем он моргнул, когда предыдущая сцена, как туманный слой, промелькнула в его сознании. Он был так смущен, что, казалось, сгорал от стыда, и извинился. "Мне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и хрипоты голос его звучал мягко и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Нормана стали еще глубже, а его голос потемнел, когда он спросил, "Чему тебя научил Маленький Сильвер?".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осмелился посмотреть на него и панически оправдывался. "Я просто продолжаю мокнуть в воде", - сопротивлялся он желанию потереться о Нормана, - "Вылезайте!".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решился оставаться дольше, но он все еще не был уверен. "Ты уверен, что 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головой и срочно заговорил: "Мн, уходите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скатился в воду, доплыл до берега, быстро открыл дверь и вышел, поручив роботу в любое время следить за данными маленького русала и вовремя сообщать об отклонениях.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Ань Цзинь поспешно перевернулся на спину, неконтролируемо потерся и торопливо остановился. Вспомнив слова Сильвер, он прикусил кончик языка, сохранил рассудок и пошел в ванную, закрыл дверь, глубоко вздохнул и снял платье из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из рыбьего хвоста стала намного темнее светло-голубого, полупрозрачного цвета. Ань Цзинь сразу заметил изменения в своем теле. Он глубоко вздохнул и вытянул правую руку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жар тела не ослабевал. Его мозг снова задымился от жара хаоса, левая рука бесконтрольно потянулась за ним. Влажное прикосновение достигло кончиков его пальцев, и он, рывком придя в себя, отдернул руку, все его тело тлело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смотреть прямо на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левую руку в кулак, прижав ее к земле, зажмурил глаза, и когда его тело внезапно расслабилось от напряжения, он обмяк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передышки он открыл глаза, уперся локтями в землю, чтобы встать, и тут его глаза распахнулись, когда взгляд упал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превратился в две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O_O)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Спасибо за поддержку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Не пойми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Ань: Мн, я не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