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Ань Цзинь замер и подсознательно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увидел его озадаченный и удивленный взгляд, он рассмеялся и сказал: "Вы впервые попали в голографический мир?".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увидел, что его глаза были ясными, а речь невнятной, поэтому он заподозрил, что он несовершеннолетний и что его взрослая внешность - криптонит. Он любезно напомнил ему: "Вы слишком высокого мнения о себе. В голографическом мире цена за редакт лица очень дорогая, и для тебя сделать такое красиво лицо, не равносильно ли это написанию на лице "Я магнат, убейте меня"? Поскольку у вас есть деньги, отправляйтесь прямо в город, где хорошая обстановка, но где они также не смеют легко обдирать клиентов. Вы находитесь в городе, в его новом районе и являетесь жирной овцой. Каждый захочет срезать с вас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Ань Цзинь действительно не был толстым; у него не было даже таэля мяса. Он принял доброту официанта и вежливо сказал: "Спасибо". Затем он спросил: "Центр города. Как туда добраться?"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и раньше думал, что стесняется своей плохой речи, но теперь он обнаружил, что не очень хорошо говорит. Он был шокирован. "Тебе ведь нет и трех лет? Как твои родители смогли отпустить тебя одного в голографический мир?! Тебя даже в городе обдерут!"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Модификация тела стоила дороже, чем изменение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было полно смекалистых людей. Замаскированные взрослые были бесполезны, их можно было узнать, сказав пару слов. Детей, которые были слишком малы, чтобы развлекаться и есть досыта, не заботясь о цене, было легко обворовать.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меня не обворуют, я слишком беден, чтобы меня обворовать.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двадцать", - поправил он, а затем добавил: "У меня действительно нет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поверил ни единому слову. "Редкий случай, что человек богат, но забыл отредактировать лицо". Он улыбнулся. "Наш повар очень хорош, хотите зайти и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моргнул. "...Вы можете заплатить за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слишком увлечен тем, чтобы притворяться бедным, верно? Не волнуйся, реальный мир и голографический мир взаимозаменяемы, ты можешь заплатить со своего счета в реальном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молча покачал головой. В реальном мире он тоже был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заподозрил, что ребенок истратил все деньги, которые ему дали родители, ущипнув его за лицо и изменив тип тела, и сочувственно посмотрел на него. "Слезай и готовься к побоям".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пришли еще четыре клиента, и официант не стал отвечать на сомнения Ань Цзиня. Он поспешил поприветствовать их. "Пожалуйста, проходите внутрь, что вы хотите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остановился и продолжил идти вперед, по пути вдыхая аромат различных блюд. Хотя все они имели слабый горький запах, он все равно жаждал их. Он не ел приготовленной пищи уже более двух лет, и горькая вонь в сладком, кислом, соленом и остром аромате не была невыносимой по сравнению с ужасным запахом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"Красавчик, как насчет того, чтобы поесть вместе?" Мужчина остановил Ань Цзиня с изумлением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ошеломлен. "Нет,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мужчины подмигнул: "Не будь таким бессердечным, в любом случае, это голографический мир, мы не знаем друг друга. Если мы будем играть, никто не узнает".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слегка приоткрылись. Это было не то, о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на это. "Почему ты так удивлен? Ты сделал такое лицо, разве ты не хочешь привлечь внимание?"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в сторону Ань Цзиня, тот уклонился в сторону, и мужчина шагнул вперед, чтобы преследовать его. Ань Цзинь слегка нахмурился, сделал шаг в сторону и быстро использовал свою способность воды. У ног мужчины внезапно образовалась лужа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пошел вперед, поскользнулся и упал лицом на землю. Ань Цзинь посмотрел на мужчину и, не обращая на него внимания, быстро пошел вперед, до самого конца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дорогу находился ряд пабов, и толпа была очень оживленной. Взгляд Ань Цзиня упал на светодиодный экран у входа в первую таверну, на котором красовалось огромное слово: Рекрутинг.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загорелись. Он мог купить еду, работая за деньги! Он перешел дорогу к входу в таверну и внимательно прочитал требования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часы были с 12:00 до 14:00 и с 5:30 до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Когда Норман был дома, он обычно доставлял еду в семь утра и в шесть вечера, а робот доставлял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невозможно оставаться в голографическом мире в эти моменты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случае, если он хотел заработать деньги, он мог найти только почасовую работу. Помимо рабочего времени, от него также требовались внятная речь, умение общаться и знания в области продаж, а он не подходил под эти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разочарован и начал уходить, но не успел он сделать и двух шагов, как услышал сзади крик: "Парень, ты ищешь работу?".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 голову и увидел улыбающегося мужчину средних лет, который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головой. "Я, не подхожу".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подошел к нему, его взгляд метался по его лицу. "Все в порядке, это все случайно, ты здесь, чтобы испытать жизнь, верно? Я также ищу почасовых работников для своего магазина, за двадцать звезд в час и пять процентов от проданных напитков.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 мгновение замешкался. Подумав, что голографический мир можно отключить в любой момент, и проблем с безопасностью не возникнет, он кивнул. "Как вас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"Зови меня просто босс". Мужчина повел его в сторону таверны. "На самом деле сейчас обеденный перерыв, и здесь довольно много людей, так что если будешь хорошо работать, то точно сможешь заработать сто звездных монет в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последовал за ним, и когда дверь открылась, шум раздался мгновенно. Это был звук копошения людей. Ань Цзинь вошел в магазин, и его глаза обшарили все вокруг. С двух сторон магазина стояли кожаные диваны, образуя небольшие личные комнаты. В центре магазина стояли круглые столы и стулья, где мужчины собирались по двое и по трое, болтали и пили,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передал Ань Цзиню черный фартук с белой отделкой и указал на барную стойку. "На экране внутри есть описания различных вин, взгляни на них, чтобы ты мог представить их людям и продать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вошел в бар и увидел описание различных вин, однако он не очень хорошо понимал в них, но он мог понять сладкий и пряный вкус и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указал на маленький бокал в углу. "Ты также можешь попробовать его, прежде чем рекомендовать".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кивнул. Его фартук был еще надет, и он завязывал ремешок тыльной стороной руки, когда вошел клиент. "Красавчик, испытываешь жизнь?"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клиента свистнул Ань Цзиню и показал ему большой палец вверх. "У тебя хороший вкус и красивое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слегка покраснел, только он знал, что совсем не редактировал лицо. Он спросил: "Хотите что-нибудь выпить?".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этот момент был не совсем таким, как когда он был русалом, с ясностью подростка, но все еще очень мягким, и он говорил медленно, как будто балуясь.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- преувеличенно громко воскликнул покупатель, подпирая собой прилавок, - сколько тебе лет, парень?".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пошутил: "Молодой мужчина из богатой семьи, желающий познакомиться со взрослой трудовой жизнью? С твоим голосом, будь осторожен, чтобы не привлечь всяких ублюдков".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поджал губы и не ответил. Он достал две бутылки и поставил их на стойку, затем серьезно порекомендовал: "В этих двух небольшой градус и они довольно сладкие. Хотите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протянулась рука и схватила Ань Цзиня за руку. Ань Цзинь быстро среагировал, отпустил бутылку и нахмурился, глядя на человека. У человека было обычное лицо, а его глаза смотрели прямо на Ань Цзиня. "Брат хочет попробовать. Порекомендуй еще немного, 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напряг лицо и взял еще две бутылки вина на прилавке, а рука мужчины снова потянулась к нему. Рука Ань Цзиня скользнула вниз, и он ухватился за дно бутылки. Он поднял бутылку и сильно разбил ее о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Мужчина вскрикнул от боли, отдернул руку и гневно закричал: "Что это за отношение! Босс!"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быстро подошел и посмотрел на Ань Цзиня, его улыбающееся лицо было свирепым. "Извинись перед клиентом".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Ань Цзиня вспыхнули от гнева,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апокалипсиса, из-за его хорошей внешности, были люди, у которых были мысли о нем, и ему повезло, что его спас босс базы. Поскольку у него были способности и он научился финансовому менеджменту, он стал начальником склада базы и не испытывал никакой агрессии. Он ненавидел людей, которые используют людей в своих интересах!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покупателя не могли этого вынести. "Этот человек хотел воспользоваться официантом, а тот просто дал ему отпор".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усмехнулся: "Если бы у него не было такого лица, разве я позволил бы ему работать в таверне? Что плохого в том, что его трогают в голографическом мире? Если ему действительно не все равно, зачем ему делать такое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слегка приоткрылись, и он недоверчиво посмотрел на него. Как может быть человек быть таким непостоянным?! До этого он улыбался, как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облегченно хмыкнул. "Почему ты смотришь на меня? Я знаю, что ты богат, ну и что с того? Ты не знаешь, кто я на самом деле. Раз уж ты хочешь работать, не веди себя как молодой хозяин. Если не хочешь работать -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снял фартук, бросил его на прилавок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уходи". Покупатель, сидевший у прохода, протянул руку и с улыбкой схватил Ань Цзиня. "Я куплю тебе выпить".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поспешно увернулся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прохожих, увидев его с вспышкой удивления в глазах, позвал: "Красавчик, не хочешь выпить с нами?".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так зол, что сразу же решил прекратить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шлем, положил его обратно в маленькую коробку и вышел из подсобного помещения. Ему не хотелось гулять по вилле, поэтому он сразу пошел в свою комнату и поплавал в воде, чтобы успокоиться. Через некоторое время он подплыл к краю бассейна, оперся рукой, сел на берег и посмотрел вниз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и зеркало нельзя было сравнивать, но, если приглядеться, - не обращая внимания на щеки с рыбьей чешуей и плавники на ушах, - можно было понять, что, с точки зрения человеческой эстетики, он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вздохнул. Быть слишком красивым было хлопотно. Его рука подняла воду, нарушив спокойствие, и отражение последовало за колыханием, затрудняя четкое видение. Риск попасть в голографический мир с таким лицом был слишком велик! Не говоря уже о поиске работы, идя по дороге, можно было легко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голографическом мире, без ограничений реальности и не зная друг друга, эти люди не имели никаких угрызений совести. Ань Цзинь прыгнул в воду, сетуя в душе, если бы только у него были деньги, он мог бы изменить свое системное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воду и вдруг, почувствовав что-то, всплыл и поплыл к берегу, чтобы посмотреть на дверь. Вскоре после этого дверь толкнули, и на пороге появился Норман в прямой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тут же загорелись. Он издал радостный звук "ах", положив руки на берег. Верхняя часть его тела бессознательно наклонилась вперед, а хвост в воде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снял свою военную фуражку и передал ее роботу, подошел к краю бассейна и присел на корточки: "Ань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моргнул. "А!"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в его яркие аквамариновые глаза и протянул руку, чтобы потрепать его длинные волосы. "Ты был счастлив эти дни?"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расспрашивал русала и узнал, что он не пел уже несколько дней и даже не ходил сегодня в сад. Ань Цзинь в замешательстве покачал головой, он был вполне счастлив, если не считать неприятных моментов в голографическом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видел, что он растерян, и не ожидал, что он его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потер руку и измерил свое духовное море, которое все еще было в хорошем состоянии, но духовная сила была истощена. Ань Цзинь увидел ситуацию, и его глаза изогнулись в полумесяцы. Если он поможет своему хозяину восстановить духовную силу, а затем попросит еды, то это не будет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радостно завилял, и он снова подумал об ощущении, когда ноги стоят на земле. Он смотрел на Нормана и чувствовал, что Норман все лучше и лучше относится к нему и все больше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людей голографического мира, Норман был удивительным человеком, а проведя эти дни с Норманом, он также чувствовал, что Норману можно доверять. Возможно, если бы Норман знал, что он может говорить, он бы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сердце Ань Цзиня дрогнуло. Он потянул Нормана за рукав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в сторону двери. "Хочешь выйти?"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колебался и не кивнул, продолжая указывать на дверь. Он напомнил себе, что должен действовать шаг за шагом и не проявлять нетерпения. Норман понял его жест, наклонился, чтобы поднять его, и последовал его указаниям до самого подсобного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Цзинь протянул руку, толкнул дверь и указал на голографический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