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все это было уже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Да Хуэя, Тао Му сразу позвонил Юнь И и узнал, что Юнь И делает обход, поэтому он отправился в отделение реабилитации, чтобы навестить Гоу Рисиня, который перенес успешную операцию и восстанавливался.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Да Гоу восстанавливалось хорошо. Доктор сказал, что после еще шести месяцев восстановления он почти полностью поправится, не оставив никаких побочных эффектов. Мать Гоу была очень благодарна Тао Му за это. Она была очень воодушевлена, когда увидела Тао Му и друга Тао Му. Перед Ли Сяохэном она расхваливала его, как будто он был совершенно бесподобен под небом, отчего Тао Му почувствовал себя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внешне был спокоен, но внутри он был очень счастлив. Он также продолжал кивать головой, повторяя слова матери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сказали, особенно верно..... Я также думаю, что Сяо Му - особенно хороший человек.....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изначально хотел поговорить с Гоу Рисинем о том, что он планирует делать в будущем. Но когда Ли Сяохэн и мать Гоу пели ему дифирамбы, словно разыгрывали комедийную сценку, он почувствовал себя слишком неловко, чтобы говорить дальше. Он мог только поспешно уйти вместе с Ли Сяохэном.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брат Ли, мать Гоу так восторгалась мной, потому что я помог брату Гоу. Что ты делаешь, присоединившись к этому восторгу. В этой палате еще столько людей. Тао Му потерял дар речи: — Я думаю, что эти пациенты и их семьи смотрели на меня так, как будто они смотрят шоу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должно быть, самый красивый король обезьян, - тепло сказал Ли Сяохэн.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мгновенно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хватит уже. Я спрашиваю, может быть, ты не часто говоришь по-китайски в стране М, поэтому, когда ты наконец-то вернулся, ты воспользовался возможностью попрактиковаться в китайском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улыбнулся и посмотрел на смущенного Тао Му, чувствуя себя свежим и довольным. Он почувствовал, что человек перед ним в этот момент действительно расслабился и, наконец, стал немного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смею использовать Сяо Му для практики своего китайского? Ты - самый важный деловой партнер в моем сознании. Больше никого нет. Я хочу лишь уважать тебя и доверять тебе. Можно сказать, что все это я хочу сказать от чистого сердца, - Ли Сяохэн серьезно сказал, — Ты можешь чувствовать себя неловко, но ты не можешь клеветать на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Ли Сяохэн снова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долгое время жил в стране М и получил больше влияния от западной культуры. Я люблю говорить прямо и не очень тактичен. Разве ты не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 недоверием посмотрел на Ли Сяохэна! Ты просто немного нетактичен? Ты просто пускаешь радужные пузыри,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безразлично проводил своего делового партнера, который считал себя очень восторженным и прямолинейным, чтобы найти другого своего делового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Юнь И только что закончил осмотр у главного врача отделения кардиологической хирургии. Он стоял в коридоре у кабинета кардиохирурга в белом халате. Его аура была нежной, как легкий ветерок, элегантной, глубокой и энергичной. Проходящие мимо члены семей пациентов и медсестры в униформе не могли не смотреть на него. Были также пациентки и члены их семей, которые постоянно подходили к нему, чтобы поболтать с ним под видом расспросов об их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захихикал от удовольствия, увидев это, и когда группа людей вокруг Юнь И окончательно рассеялась, он подошел и пошутил: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Юнь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горько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наблюдал со стороны, но так и не подошел и не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чувствовал себя слишком плохо, если бы подвел стольких девушек. Тао Му улыбнулся и представил Юнь И Ли Сяохэна: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самый важный деловой партнер, Ли Сяохэн, основатель Xiaoheng Capital.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 Ли Сяохэну: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брат Юнь И, о котором я тебе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спокойно посмотрел на Юнь И, и Юнь И тоже посмотрел на него с улыбкой. Они одновременно протянули друг другу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Сяо Му много раз упоминал господина Ли. Он говорил, что господин Ли - успешный талант и может полагаться на свои силы, чтобы создать Xiaoheng Capital в молодом возрасте, и даже смог занять место на Уолл-стрит. Я также слышал, как Сяо Му часто хвалил господина 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сказал это, но в душе добавил, что на самом деле ничего подобного не было, только один раз сегодня. На самом деле, он спокойно сказал: — После сегодняшней встречи с вами, господин Юнь действительно является редким молодым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любезностями и одновременно опустили руки друг друга. Затем они повернули головы и посмотрели на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ожидавший, что эти двое сразу же, с первого взгляда, пойдут по славному пути капитала и высоких технологий, ошеломленно смотрел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поболтайте, чего вы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с улыбкой посмотрел на Тао Му, а Юнь И также с вежливой улыбкой посмотрел на него. Некоторое время они смотрели друг на друга, и Тао Му пришлось прийти в себя. Жаль было обнаружить, что ни у одного из этих двух больших шишек не было намерения завязать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ты занят? - Тао Му сначала спросил Ли Сяохэна. В конце концов, Ли Сяохэн только что вернулся из страны М, и Тао Му не знал, есть ли у Ли Сяохэна какая-нибудь работа, с которой нужно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сразу же понял намек Тао Му и активно пригласил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делать. Я не знаю, свободен ли господин Юнь этим вечером, мы можем найти место,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сразу же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против. Я не знаю, заинтересован ли генеральный директор Ли в FlyNews. Если вы заинтересованы, мы можем посетить штаб-квартиру FlyNews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неправильно понял смысл слов Тао Му. Он подумал, что Тао Му привлек Ли Сяохэна, потому что хотел, чтобы тот помог ему убедить Ли Сяохэна инвестировать во FlyNews. Поскольку его друг так доверял ему, Юнь И, конечно, не мог не справиться с задачей и предложил пригласить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давно следил за Тао Му, и он, естественно, знал, что Flyanews - это кровь кропотливого сердца Тао Му. Когда он был в стране М, он предложил, чтобы Flynews выходили в сеть в стране М. Услышав приглашение Юнь И в этот момент, он, конечно,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изначально хотел свести этих двух больших шишек для судьбоносной встречи. Увидев, что Юнь И назначил место встречи в штаб-квартире FlyNews, Ли Сяохэн с готовностью согласился. Он тут же с чувством вздохнул: это было достойно молчаливого взаимопонимания между капиталистом и магнатом высоких технологий из прошлой жизни. Как и ожидалось, инерция истории не могла быть нарушена.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троих были свои расчеты, и в данный момент это было похоже на то, как цыплята пытаются вести беседу с утками, но сцена была чрезвычайно гармоничной. Они вместе с радостью отправились в штаб-квартиру FlyNews.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