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паникуй, рассказывай медленно". Тао Му нахмурился и терпеливо успокаивал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на другом конце телефона, казалось, был в полной растерянности. Взрослый мужчина, сидя на корточках в больничном коридоре, плакал и сопел: "С братом Гоу произошел несчастный случай, когда он висел на проводах. Он упал и сломал поясницу. Доктор сказал, что его нужно срочно оперировать. Но Ю Мэй, эта вонючая сука, сбежала с деньгами, а без денег больница не сделает операцию, да и мать брата Гоу почти больна паникой. Тао Му,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плакал по телефону, и его речь тоже была не очень понятной. Тао Му долго слушал. В течение этого времени он постоянно прерывал плач Да Луо, чтобы догнать ключевой момент. Прошло более получаса, прежде чем он наконец понял смысл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аналогии с воспоминаниями Тао Му из его прошлой жизни, с Гоу Рисинем действительно произошел несчастный случай, когда он висел на проводах. Он упал с высоты более шести метров и сломал себе поясницу. Поскольку поврежденное место находилось слишком близко к поясничному позвонку, врач сказал, что даже если общая операция пройдет успешно, велика вероятность того, что он станет параплегиком. Если только ему не сделают операцию с особо сложным названием, то при хорошем послеоперационном восстановлении он сможет снова стать нормальным человеком. Тем не менее, подобная операция стоила более 500 000 юаней только за первичную операцию, плюс различные реабилитационные процедуры после операции, так что, по самым скромным подсчетам, общая сумма расходов составила бы около 1,2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Тао Му уже купил страховку от несчастного случая для Гоу Рисиня, он мог позволить себе один миллион юаней. В сочетании с тем, что Гоу Рисинь имел некоторые сбережения, так как много лет подрабатывал мастером боевых искусств, у него были деньги на операцию. Да Ло и вся банда братьев чувствовали себя очень удачливыми, поэтому они быстро позвонили семье Гоу Рисиня. У Гоу Рисиня осталась только мать, и мать Гоу поспешила к нему, как только получила новости. Урегулирование претензий также прошло очень гладко, и группа братьев решила,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сопровождал мать брата Гоу в страховую компанию для урегулирования компенсации. Но Ю Мэй также настояла на том, чтобы пойти следом. С тех пор как с братом Гоу произошел несчастный случай, эта женщина была занята тем, что ждала и заботилась обо всех его нуждах. Она помогала с уборкой, кормила его едой и вытирала его тело. Все думали, что она изменила свои взгляды и действительно готова проводить дни с братом Гоу. Мы все были очень рады за брата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расчеты по страховке, я хотел отправить мать Гоу и Ю Мэй обратно в больницу, чтобы заплатить деньги за операцию. Но на полпути мне позвонили и сказали, что с нашим экипажем что-то случилось, и настаивали, чтобы я отпустил их обратно. Ю Мэй сказала, чтобы я отдала деньги ей, а она отвезет мать Гоу обратно в больницу, чтобы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 Ло ничего не думал об этом, поэтому он сразу передал банковскую карту Ю Мэй. В результате, когда Ю Мэй приехала в больницу, она оставила мать Гоу в палате, сказав, что она пройдет процедуру оплаты, пока мать Гоу будет ухаживать за Гоу Рисинем.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Гоу прождала в палате всю вторую половину дня, но Ю Мэй так и не 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все еще не возвращалась. Почувствовав, что что-то не так, она спустилась вниз и выяснила, что Ю Мэй вовсе не собиралась проводить платеж. На самом деле она сбежала с банковской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Гоу запаниковала. Она не знала, как пользоваться телефоном, и не была знакома с друзьями Гоу Рисиня. В конце концов, она попросила медсестру в медпункте позвонить по контактным данным, которые та нашла. Только тогда Да Ло и остальные узнали, что Ю Мэй действительно взяла деньги и сбежала: ".....Вы скажите, не слишком ли она жестока? Брат Гоу был так добр к ней столько лет. До несчастного случая он даже хотел на ней жениться. Как она может так жестоко поступать? По сути, она заставляет брата Гоу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моя вина тоже". Да Ло плакал по телефону, хлопая себя другой рукой: "Я не должен был возвращаться в экипаж. Как этот беспорядок мог быть так важен, как брат Гоу? Тао Му, скажи,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Тао Му болела голова от плача Да Ло, он успокаивал другого, говоря: "Я сначала позвоню и узнаю, могу ли я перевести брата Гоу в пекинскую больницу. В конце концов, уровень медицины в Пекине определенно лучше, чем в Городе Эйч. Даже если ему придется делать операцию, в Пекине больше гарантий, чем в городе. Что касается денег, то об этом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снова спросил: "О деле Ю Мэй сообщили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Ло был ошеломлен на мгновение, а затем сказал с некоторым смущением: "Разве брат Гоу позволит нам?" Его женщина сбежала, пока он был болен. Такой позорный поступок, с характером Гоу Рисиня, он бы не захотел ничего другого, как скрыть это, так как он мог попросить кого-то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стыдно ему или нет. Это преступление". Тао Му был так зол, что ему хотелось переползти через телефонную линию и избить Да Ло: "Короче говоря, сначала позвони в полицию. Ждите, пока полиция возбудит дело и поймает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Тао Му снова спросил: "Инцидент, связанный с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Неизвестно почему, но несмотря на то, что Тао Му был намного моложе их, после того, как эта большая группа старших братьев выслушала указания Тао Му, все они, казалось, сразу же обрели опору. Да Ло держал телефон и сосредоточенно слушал. Когда Тао Му внезапно замолчал, он не мог не спросить: "В чем дело? Тао Му,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Тао Му изначально хотел спросить, был ли несчастный случай с проводом Гоу Рисиня рукотворным или реальным. Однако, учитывая IQ Да Ло и остальных, он, скорее всего, не узнает, даже если спросит: "Давайте поговорим об этом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Гоу Рисинь была самым срочным делом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Тао Му сразу же нашел контактную информацию Юнь Синьцзяня.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директором Народной больницы №1 Пекина, Юнь Синцзянь хорошо понимал внутреннюю ситуацию в пекинской медицинской системе. Например, при операции Гоу Рисиня, какой соответствующий отдел больницы был самым авторитетным, какой главный хирург был самым квалифицированным, какой главный хирург лучше всех справлялся с реабилитацией.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Рисинь также был одним из благодетелей Юнь Дуо, спасших ему жизнь. Получив призыв Тао Му о помощи, Юнь Синьцзянь, не говоря ни слова, немедленно подготовил процедуры для перевода в пекинскую больницу. Он также лично позвонил в больницу города Эйч, чтобы узнать о ситуации Гоу Рисиня и согласовать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Тао Му пришлось попросить отпуск в школе. Он не хотел оставлять Да Луо и остальных на произвол судьбы и планировал отправиться в Город Эйч, чтобы лично разобраться с переводом Гоу Рисиня и делом 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об отпуске в начале семестра неизбежно произвела бы плохое впечатление на школу. Однако у Тао Му была убедительная причина, а создание им FlyNews также дало ему много баллов. Школа не стала усложнять ему задачу и с радостью предоставила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Тао Му сел на самолет и рано утром прибыл в Город Эйч. Цинь Мяору, которая уже давно получила новости, приехала за ним на фургоне их гостиницы и как можно скорее отправила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братья Гоу Рисиня, занимающиеся боевыми искусствами, были в больнице, в палате также находилась старушка лет шестидесяти, ее лицо было залито слезами, глаза так опухли от слез, что почти ослепли. Она также постоянно винила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