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виллой был небольшой садик — по всей видимости, за ним регулярно ухаживали. Деревья и цветы были посажены со вкусом, на ограде и заборе вились редкие лианы с мелкими цветочками, немного закрывая вид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район, в котором находилась вилла, был очень хорошо озеленён, расстояние между домами сохраняло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постоял у двери, окинул сад взглядом и вдруг подумал, что вернуться с Пэй Шенье в столицу — это действительно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он снимал в городе А, изначально приглянулась ему только потому, что находилась рядом с больницей, была просто, но аккуратно обставлена, а инфраструктура поблизости —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никогда раньше не был беременным и совершенно не учёл, что на средних и поздних сроках важно каждый день совершать умеренные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жилой комплекс был почти лишён зелёных зон, до парка нужно было идти далеко и таскаться с таким животом по оживлённым улицам ему совершенно не хотелось — пусть даже для прохожих он выглядел бы просто мужчиной с немного перебравшим пивным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было важно. Он не боялся, что кто-то узнает о его беременности, он просто чувствовал отвращение к тому, как из-за неё стал толстым и уродливым — он же не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последний месяц, когда живот стал настолько большим, что даже просторная толстовка не могла его скрыть, он совсем перестал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сад перед ним — не меньше сотни квадратных метров, тянется за виллу, и неизвестно ещё, что там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и тётушка Линь куда-то ушли… Сюй Цинхэ потрогал живот и, не раздумывая, вышел из дома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проводил экстренное совещание по видеосвязи с подчинёнными из страны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 за документами, он через широкое прозрачное окно заметил на заднем плане фигуру, появившуюся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затем взял бумаги и, опустив глаза, начал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соединения подчинённые докладывали о ходе проекта, сыпались цифры и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донёсся приглушённый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снова отвлёкся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белой просторной толстовке стоял у ограды, на лице восторг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сорвал что-то с лианы и… сразу отправил это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тот начал плеваться: “Фу, фу, фу!” С перекошенным лицом выплюнул съеденное и с досадой выбросил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его видел, тот показывался с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Пэй?”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вернулся к реальности: “Проверьте PR-расходы Victoria за последние три года, а также медийные затраты. У Virginia за это время не было крупных политических мероприятий и пиар-кампаний, цифры по Victoria не бьются… Эйсон, ты займись этим”.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задал ещё несколько вопросов по другому проекту и на экране нервно отвечал мужчина средних лет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готовил этот план?” — Его пальцы постукивали по столу, а низкий голос звучал холодно: “Верните на доработку. Мне не нужны здесь бессмысленные данные”.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пот со лба и пробормотал: “Понял…”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донеслись обрывки фраз, уносимых ветром: “…всё… моё… почему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снова отвлёкся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остановился грузовик. Его начальник охраны, который ездил с ним в город А, стоял у входа и разговаривал с парнем. Тот указывал на кузов машины, на лице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отвёл взгляд, снова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 той стороне видеосвязи выпрямились, как по команде, словно 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вновь вернулся к реальности, глянул в окно и сказал: “У меня тут кое-какие дела, на сегодня закончим. Когда закончите с тем, что я сказал, пусть Алекс договорится о следующем времени”.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вышел из конференции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“…это всё мои вещи, почему я не могу их трогать?!”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услышал этот возмущённый голос. Говоривший стоял к нему спиной и спорил с начальником его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тем, кто, казалось, уже не знал, что делать, и, чуть усмехнувшись, быстро подошёл: “Что ты здесь делаешь?”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обернулся, на лице явное недовольство: “Они привезли все мои вещи из города А, а теперь не дают мне к ним прикасаться. Это ещё что за поведение?”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тоже выглядел угнетённо: “Господин Пэй, он сам настаивал”. — У него же живот, кто осмелится дать ему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махнул ему рукой: “Сначала внесите вещи в дом”. — Затем повернулся к Сюй Цинхэ: “Иди погуляй в саду”.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“…Гулять, серьёзно? Я хочу разобрать свои 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бросил на него взгляд: “Тогда стой рядом и наблюдай. Если что-то понадобится скажи и кто-нибудь тебе поможет”.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 и начал закатывать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моргнул: “Ты тоже будешь таскать?”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не ответил, закатал рукава и обошёл фургон к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никто не останавливал, Сюй Цинхэ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в куртках появились неизвестно откуда и начали выгружать коробки. Большие и маленькие коробки складывали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увидел, что коробки запечатаны одинаково и имеют одинаковый узор, стало ясно, что вещи упаковывала профессиональная транспортная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всё так быстро. Деньги — это эффективность,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Пэй Шенье сказал что-то одному из охранников, затем наклонился, поднял одну из коробок и с лёгкостью закинул её себе на плечо, направившись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рубашки были закатаны до локтя, обнажая смуглые предплечья. Из-за тяжести мышцы напряглись, чётко проступая под кожей — даже строгая рубашка и классические брюки не могли скрыть его мощную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 тоже подняли коробки и понесли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пошёл следом за Пэй Шенье.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шагал широким шагом, неся коробку, а Сюй Цинхэ не смел спешить, торопливо семеня за ним. Только у конца гостиной ему удалось его догнать: “Куда ты хочешь поставить вещи?”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остановился, кивнул подбородком: “Сюда. Открой дверь”.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“…А?” — Увидев перед собой дверь, он сообразил, куда его ведут и с неудовольствием пробормотал: “Ты не мог сказать хоть пару слов больше?”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открыл дверь, бегло окинул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Пустая. Совсем. Ни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вовсе не обратил внимания на его недовольство: “Отойди”.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вошёл и отошёл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занёс коробку в комнату, аккуратно поставил её у стены, а затем строго посмотрел на него: “Руками не трогай”.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отмахнулся небрежно: “Понял 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давно был прикован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бросил на него подозрительный взгляд, но всё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искать нож или ножницы, а сразу перешёл к делу: варварски сорвал скотч, разодрал картон и добрался до белого пенопластового бокса внутри. Настоящая работа профессиональной мувинговой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пенопласт, он обнаружил полную коробку книг и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всё. Прям очень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Шенье тащил её, как пушинку. Сюй Цинхэ не поверил. Полез внутрь, проверил, точно, всё внутри: книги и диски, причём книг большая часть. Любопытство пересилило, он потянулся и попробовал приподнять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ЦИНХЭ!” — раздался резкий окрик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крепкая рука схватила его за предплечье и резко дёрнула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взвизгнул от боли и обернулся с руганью: “Ты что творишь?!”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коробкой на плече смотрел на него с ледяным выражением: “Что я тебе только что сказал?” — Он поставил коробку и холодно отчеканил: “Жить надоело? Почти восемь месяцев беременности и ты тянешь тяжёлые вещи?!”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сейчас осознал, что натворил и поспешно поднял руки в оправдание: “Я не собирался поднимать, просто хотел узнать, сколько весит”.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смотрел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выдержал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вот ещё раз так посмотри и я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мобильный Пэй Шенье.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достал телефон, взглянул на экран, еле заметно нахмурился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Шенье, я только что узнал, что ты женился?!”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стоящий в двух шагах Сюй Цинхэ отчётливо услышал этот взволнованный, полный недоумения голос с другой стороны.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ни послушай эту фразу — в ней явно слышится упрёк...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по-другому посмотрел на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заметив его взгляд, ничего не понял, но и спрашивать не стал, просто кивнул на картонную коробку на полу, бросил ему предупреждающий взгляд и, держа телефон,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скорчил ему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что-то случилось?” — Пэй Шэнье был высоким и длинноногим, за несколько шагов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Шэнье…” — голос в трубке звучал почти со слезами, но Пэй Шэнье уже ушёл далеко, дальше ничего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заёрзал от любопытства, ему ужасно хотелось догнать и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за отношения у того человека с Пэй Шэнье — его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над другой коробкой, начал яростно отрывать скотч, попутно гадая, кто же звонил и какие у них с Пэй Шэнье могут быть страсти-драмы.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“Детская любовь”…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— точно красавчик. Жаль, что Пэй Шэнье уже женат, пусть даже это была внезапная свадьба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женат на нём!! Если тот изменяет — пострадает ведь именно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понял, швырнул скотч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“Пэй Шэнье!!”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 гостиной и разговаривавший по телефону, оглянулся и с недоумением взглянул на него, всё ещё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замедлил шаг,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доносился до него ровно, спокойно, с плавной интонацией, звучал элегантно и мягко, как виолончель… но он ничего не понял — это был иностранный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страны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нахмурился. Только что ведь говорил по-китайски, с чего вдруг переключился на язык 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хочет, чтобы его понимали? Всё-таки это не английский, язык K знают немногие. Он не знает… Неужели это нарочно? Чтобы он не подслушал?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подозрениям, Пэй Шэнье уже закончил разговор, убрал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проектом в стране K возникли проблемы, мне нужно срочно туда вылететь. Ты сиди дома, не бегай никуда”,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возмущённо воскликнул: “Ты врёшь! Ты едешь утешать своего бедного любовничка, да?! Сразу говорю: я, между прочим, известный актёр с десятками тысяч подписчиков, не смей устраивать мне скандалы!”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его лицо оставалось совершенно безэмоциональным: “Завтра на медосмотре пусть врач заодно проверит тебе голову”.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пёс, он только что намекнул, что у него с головой не в порядке?!!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Скажи честно, у тебя есть любовничек?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…Доктор, проверьте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