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Дие той ночью не уехала. Она с Яо Мэйхуа устроилась в главной спальне и они, прижавшись головами, проговорили до утра. Они обсуждали путь Шэнь Дие в мире музыки, вспоминали, как Яо Мэйхуа преодолевала все препятствия ради Ло Цзюня. Эти двое, никогда прежде не встречавшиеся, теперь делились друг с другом своими историями, словно давние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Мэйхуа и представить не могла, что однажды будет спать в одной постели со своей кумиршей. Да ещё и породнится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Шэнь Дие за руку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что с тех времён прошло уже больше десяти лет. А то, будь я помоложе, точно разревелась бы от радости”.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ну, не преувеличивай”, — Шэнь Дие натянула одеяло повыше: “В те годы я была просто никому не известной певичкой. Разве меня стоило так любить?”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сказать. На вкус и цвет, как говорится. Я вот всегда восхищалась твоей энергетикой. Когда все слушали сладкие поп-песни, я выбрала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тогда могу сказать, что у тебя хороший вкус!”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Ло Цзюнь, глава семьи? Его, естественно, выгнали ночевать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улеглись спать, Ло Хуайяо тихонько выбрался из своей комнаты. Он немного подслушал у двери родительской спальни и убедившись, что разговор там был в самом разгаре, крадучись направился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не были задернуты шторы, и лунный свет заливал двор, а вместе с ним и саму гостиную, создавая легкое освещение. Этого света было достаточно, чтобы он мог видеть дорогу, а также разглядеть Ло Цзюня, лежащего на диване с открытыми глазами, еще не уснувшего.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“Папа”, — Ло Хуайяо понизил голос, тихонько подошел и сел рядом с Ло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Цзюнь не сказал ни слова, лишь взглядом дал понять, что можно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правда согласен, чтобы я встречался с парнем?” — Ло Хуайяо долго сдерживался, но все же высказал свое недоумение. Его не удивляло, что мама не возражает, ведь госпожа Яо Мэйхуа никогда не была человеком, который строго следует традициям.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она бы не вышла замуж за Ло Цзюня, несмотря на сопротивление всех вокруг. К тому же она всегда считала себя женщиной, идущей в ногу со временем, и с легкостью принимала многие современные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Цзюнь был другим. Он — человек прямолинейный и искренний, любящий жену и детей, но по сути своей довольно консервативный. Как же он мог согласиться, чтобы его единственный сын встречался и женился на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Цзюнь не ожидал, что его всегда живой и смышленый сын окажется в таком замешательстве. Не раздумывая, он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зачем тебе вообще встречаться?” — спросил он,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“Встречаться… ну, потому что там есть любовь, потому что хочется быть вместе”, — Ло Хуайяо потер лоб и слегка раздраженно, добавил: “Конечно же, я встречаюсь с ним, потому что он мне нравится”.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все в порядке”, — Ло Цзюнь протянул руку и потрепал коротко стриженную голову Ло Хуайяо, но, почувствовав колючие волосы, незаметно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проявить редкую теплоту, но даже для этого не нашлось подходящего момента. Лицо Ло Цзюня немного потемнело и он, стиснув зубы,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“Больше не стриги волосы так коротко! Тебе это не идет!”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а он надеялся на трогательный момент с отцом. Похоже, не судьба. Он молча кивнул, соглашаясь с отцовским "бессмысленным капризом" и встал, собираясь уйти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“Ло Ло”, — внезапно позвал Ло Цзюнь: “Мужчина должен быть смелым и открытым. Любишь — так люби, не бойся. Вся прелесть жизни в неизвестности и вызовах”.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Хуайяо опустил взгляд на своего отца, который даже лежа на диване умудрялся сохранять осанку и слегка приподнял бровь: “Разумеется”.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Дие пришла в спешке, а вот уходить не торопилась. Яо Мэйхуа домохозяйка и с тех пор, как Ло Хуайяо поступил в университет, у нее появилось больше всего на свете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кумир приехала в их маленький городок, как можно так просто ее отпустить? Поэтому каждый день Яо Мэйхуа водила Шэнь Дие на прогулки по городу: пробовать местные закуски, танцевать на площади, веселились они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глядя на мать, которая совершенно потеряла голову от радости, чувствовал, как у него начинает побаливать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 — Ло Хуайяо спросил, не отрываясь от мороженого и внимательно следя за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“Моя мама так развлеклась, что уже и домой возвращаться забыла”, — ответил Гу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 понял: “А разве это плохо? Пусть тетя повеселится”.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не плохо?!” — Гу Чжун тут же заволновался: “Если она не вернется домой, кто тогда будет следить за строительными работами?”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усмехнулся и бросил взгляд на Ло Хуайяо, который, похоже, от мороженого замерз и слегка потерял способность соображать. Улыбка на его лице стала еще шире: “Следить за строительными работами”.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Хуайяо все еще в ступоре, он придвинулся ближе и отчетливо произнес: “За строительством свадебного дома”.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“Свадебного дома?!” — Ло Хуайяо вскрикнул, уставившись на Гу Чжуна, и в его голове постепенно складывался один единственный ответ. Гу Чжун… хочет на нем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“Морозилка!” — Гу Чжун щелкнул его по лбу: “Поздравляю, правильный ответ”.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плясала улыбка, а красивые глаза, как лепестки персикового цвета, изогнулись в форме полумесяца. Ло Хуайяо, завороженный этой мягкой, теплой улыбкой, вдруг почувствовал, как сердце ускорило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мир замер, улица погрузилась в тишину, исчезла палящая жара, оставив лишь легкий ветерок, который игриво поднимал край белой рубашки Гу Чжуна. Ветерок же толкнул руку Ло Хуайяо, заставляя каплю растаявшего мороженого скатиться вниз по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пока Ло Хуайяо пребывал в прострации, Гу Чжун внезапно наклонился вперед и целиком забрал в рот его шарик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 — Ло Хуайяо опустил взгляд на руку, в которой осталась только вафельная основа от мороженого, затем поднял глаза на Гу Чжуна, который, замерзнув от холодного десерта, подпрыгивал на месте. И только тут до него дошло… его мороженого больше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“Черт!” — Ло Хуайяо рассердился, закинул в рот оставшуюся вафельку и, не раздумывая, потянул руку, испачканную растаявшим ванильным мороженым, чтобы провести ею по лицу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понял его намерения и молниеносно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два взрослых человека устроили в центре улицы сцену, больше похожую на игру младших школьников: один убегал, другой пытался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“Ло Хуайяо!”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остановился и обернулся на голос. В тени стоял Сяо Ань с гитарой за спиной. Увидев, что Ло Хуайяо повернулся к нему, он медленно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“Что-то случилось?” — Гу Чжун, заметив, что Ло Хуайяо остановился, вернулся обратно. Увидев, что перед ними стоит тот самый парень из ресторана, он без лишних церемоний закинул руку Ло Хуайяо на плечо и произнес с явной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разумеется, заметил его жест, который прямо заявлял о правах на Ло Хуайяо. Он прищурился и с насмешкой спросил: “Вы двое это…”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тво…”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мой парень”, — Ло Хуайяо спокойно указал на Гу Чжуна и открыто представил его, а затем добавил: “А это мой одноклассник из старшей школы”.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не ожидал, что Ло Хуайяо так просто и уверенно признает их отношения. В груди тут же поднялась волна странных, смешанных чувств: вроде бы не ревность, но с оттенком досады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тебе нравятся мужчины”, — уверенно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“Нет-нет-нет!” — Ло Хуайяо покачал головой: “Мне нравится 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он. Остальные мужчины меня вообще не привлекают, более того, порой даже вызывают отвращение”, — он пожал плечами и с беспомощной улыбкой добавил: “Например, 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время на разговор, Ло Хуайяо махнул рукой и потянул Гу Чжуна за собой. Видя, что он уходит, Сяо Ань в панике выкрикнул: “Ло Хуайяо! Дашь мне шанс?”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“Что?..” — Ло Хуайяо не верил своим ушам. Что вообще значит эта фраза Сяо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желая доказать свою искренность, Сяо Ань сразу же бросился вперед, встал прямо перед Ло Хуайяо, собираясь без колебаний излить ему все, что накипело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“Прости”, — вмешался Гу Чжун, пересекаясь с ним взглядом и становясь между ними, чтобы увеличить дистанцию: “Думаю, тут не о чем говорить. Даже если ты хочешь что-то сказать, он не хочет слушать”.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“Пути наши расходятся, встреча маловероятна”, — кивнул Гу Чжун, затем, обняв Ло Хуайяо за плечи, повел его дальше, совершенно не обращая внимания на любопытные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встречаются официально, не воруют, не нарушают закон и мораль. Им не в чем себя упрекнуть,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“Эй”, — Ло Хуайяо ткнул локтем Гу Чжуна и с нарочитым непониманием спросил: “А чего ты ему сказать не дал?”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“Сказать?” — Гу Чжун холодно усмехнулся и сжал руку сильнее: “Что сказать? Ты хочешь, чтобы он признался тебе в любви прямо у меня на глазах? Меня за мертвеца держишь?”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Чжун разозлился и едва ли не скрипит зубами, Ло Хуайяо умно выбрал тактику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Яо Мэйхуа и госпожа Шэнь Дие продолжали проводить дни в беззаботных походах по лавочкам с уличной едой и бутикам Южного города, а иногда даже заглядывали в салоны красоты и спа. Жили они, конечно, в свое удовольствие. Гу Чжун же проводил время, вспоминая вместе с Ло Хуайяо его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“Смотри”, — Ло Хуайяо указал на небольшой старый магазинчик, у которого облупилась краска на вывеске. В его взгляде читалась ностальгия: “Это место, куда я чаще всего забегал во время перемен в средней школе”.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“О?” — Гу Чжун приподнял бровь: “Давай заглянем?”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“Пошли”, — кивнул Ло Хуайяо, и они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помещении, хоть и небольшом, стояли в два ряда аккуратно расставленные компьютеры. Время от времени раздавались возгласы, кто-то выкрикивал ругательства. Голубоватый свет от мониторов освещал сосредоточенные лица игроков. Несмотря на количество людей, запах в комнате был вполне терпимый и никто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удивленно спросил: “Здесь запрещено курить?”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“Ага”, — Ло Хуайяо направился к стойке администратора: “Хозяйка не выносит запах табака, так что хозяин запретил курение”.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места в самом конце зала, где было тише и никто не мешал. Там они собирались…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именно. Они пришли в интернет-кафе, чтобы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ты и транжира”, — покачал головой Ло Хуайяо, щелкая мышкой: “Приходить в интернет-кафе и не играть, а фильмы смотреть?”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неинтересны игры”, — равнодушно ответил Гу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подался вперед: “А что ты делал в средней и старшей школе? В игры не играл?”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“Играл”, — повернулся к нему Гу Чжун: “Но они все какие-то скучные”.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“Почему?” — удивился Ло Хуайяо. Ведь среди такого количества игр хоть что-то должно быть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“Слишком легко”, — Гу Чжун ответил с невозмутимым лицом, даже не подозревая, что только что откровенно выпендрился.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Да чтоб тебя!..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“Но…” — Гу Чжун специально растянул слово, создавая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что?” — Ло Хуайяо скользнул по нему взглядом, ожидая очередного хвастливого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теперь я нашел развлечение”, — Гу Чжун подпер щеку ладонью и с проникновенным взглядом добавил: “Быть с тобой — вот что самое веселое”.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“Фу, спасибо”, — с каменным лицом ответил Ло Хуайяо и продолжил смотреть фильм. Он уже давно привык к таким внезапным признаниям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почесал затылок, не понимая, почему его прием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