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Хуайяо продолжал возмущённо ругать надоедливого красавчика вплоть до самого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общежития в кампусе Чаннин университета Гуанхуа располагались в самой западной части. Десятки восьмиэтажных зданий стояли рядами, с приличным расстоянием друг от друга, чтобы передние корпуса не заслоняли солнечный свет задним. В промежутках между ними обустроили дворы с красивыми клумбами и металлическими каркасами для сушки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 его друзья жили в восьмом корпусе. Подходя к боковому входу во двор, они снова заметили Тао Цянь, стоящую у дверей с печальным, подавленным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 Чжоу Хао увидел, как Юй Мяо замер на месте, и хотел его удержать, но Ло Хуайяо резко дёрнул его за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делах чужие советы бессмысленны — человек должен сам всё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хлопнул Юй Мяо по плечу, явно намекая "разбирайся сам", а потом, не говоря ни слова, потянул Чжоу Хао и Чжао Куо прочь. Когда они проходили мимо Тао Цянь, то не бросили на неё ни взгляда — просто прошли мимо,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между Юй Мяо и Тао Цянь после их ухода, больше их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почему ты не дал мне увести Да Юя?” — спросил Чжоу Хао, едва они вошли в комнату. Он был явно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в общежитии, Чжоу Хао считал заботу о младших своим долгом. Узнав, что сердце Тао Цянь давно принадлежит другому, он был готов хоть собственноручно вытравить из головы Юй Мяо все чувства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 отвлекаясь от телефона, спокойно ответил: “Если бы ты его утащил, а потом он пожалел бы об этом, что бы ты делал? Да Юй уже не ребёнок, сам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Чжоу Хао быстрый взгляд: “Не пытайся быть добрым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Хуайяо больше не тратил время на разговоры. Он открыл WeChat, чтобы проверить, как продвигается его "разоблачение ловеласа". Вскоре раздался звук оповещения "дин-дон", а в верхней части экрана появилось красное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 Я одобрил ваш запрос на добавление в друзья. Теперь мы можем начать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короткое сообщение от аккаунта с пустым аватаром, Ло Хуайяо взволновался и тут же застучал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тот самый ловелас,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отправить сообщение, он осознал, что его цель — не грубить ловеласу, а флиртовать с ним. Вспомнив об этом, он быстро стёр написанное и после недолгих раздумий напечатал другой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[Извиняюсь за беспокойство! Я тот самый маленький саппорт, с которым ты играл в игру. Достал твой контакт у напарника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ты так классно играешь! Давай будем играть вместе,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трёх сообщений Ло Хуайяо увидел, как в верхней части экрана появилось уведомление “Собеседник набирает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тот сейчас начнёт с ним непринуждённый разговор, а потом, получив голосовое сообщение и фото, убедится, что он якобы милая девочка, и начнёт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ожиданиям, после долгого набора тот отправил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вроде бы опытный ловелас, а ведёшь себя так жадно! Чёрт бы тебя побрал, стоило ему просто сказать, что он девушка, как ты уже согласился вместе поиграть? Ло Хуайяо тут же возмутился от лица всех его девушек-фанаток. Это ещё больше укрепило его решимость хорошенько подшутить над этим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даже не пытается проверить его личность, то придётся ему самому развеять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нажал на кнопку голосового сообщения, нарочно сделав голос тоньше. Его мягкий, нежный и немного игривый женский голос полился, как ручеёк.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братик, я забыла спросить, у тебя есть девушка? Если есть, то нам лучше не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 милота, в голосе — правильные принципы и высокие моральные стандарты. Разве не идеальный образ хорошей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собеседник сразу же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хмыкнул с презрением. Соврал, хотя у него явно есть девушка. Какой же мерзкий тип. Но, несмотря на внутреннее отвращение, в следующих голосовых сообщениях он всё равно излучал неподдельную радость, будто бы был безумно счастлив, что теперь сможет играть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комнате разносился чистый, сладковатый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в общежитии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ты чем занимаешься?!” — Чжао Куо выглядел так, будто только что увидел, как Ло Хуайяо ест дерьмо в туалете. Конечно, он знал, что тот иногда менял голос и с сюсюканьем обращался к “братикам”, но ведь только во время игровых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“Вирт-знакомства”, — Ло Хуайяо даже головы не поднял, отвечая с полным чувством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 Чжоу Хао резко сел на кровати, его голос даже на октаву выше подскочил: “Кто вообще разрешал тебе выдавать себя за девушку ради интернет-знакомства?! Тебя что, самого не разводят?!”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поддержал его Чжао Куо: “А вдруг это маньяк какой-нибудь?!”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только беспомощно махнул рукой: “Да ну вас, я тут мир очищаю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тот же самый голос звучал в одной из комнат общежития десятого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оторвался от игры и переглянулся с Шэн Цзыфанем и У Гэ. В их взглядах читался один и тот же ужас. Поддавшись на их уговоры, Цао Мо с опаской спросил: “Старший Гу, ты чем там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прослушав голосовое сообщение,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“Собираюсь завести интернет-роман”.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собираешься завести интернет-роман…” — рассеянно повторил Цао Мо и снова вернулся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две секунды тишины вся троица одновременно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Гу Чжун отправил последнее сообщение, убрал телефон и поднялся, направляясь к выходу. На ходу он лениво махнул рукой: “Очень занимательно, вам бы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сошёл с ума?” — Цао Мо повернулся к окну, где заходящее солнце уже наполовину скрылось за горизонтом. Да, солнце было на западе, но оно просто заходило, а не вставало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“Грядёт конец света?” — подхватил Шэн Цзыфань, поднял руку с часами и начал отсчитывать десять секунд. Но, увы, Земля не разрушилась, и он только зря потратил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У Гэ внезапно просветлел, рванул на балкон, некоторое время что-то высматривал, но потом разочарованно вернулся и почесал затылок: “Да нет, свиньи по деревьям не лазят…”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вздохнул Цао Мо: “Оказывается, даже железное дерево может зацвести”.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Цзыфань тоже выразил восхищение: “Тц-тц… Сколько же девушек в Гуанхуа сегодня разрыдаются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слово”, — внезапно У Гэ сменил тему, обнаружив важную деталь: “Кстати, у этой девушки голос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 У меня сейчас дела, поговорим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братик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добавил смайлик, отправил сообщение и только после этого отложил телефон, чтобы заняться конспектами по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вскоре за окном стемнело. Вечер опустился на кампус, дневная жара рассеялась, уступив место лёгкому ветерку, шелестящему листвой. Рядом с Гуанхуа находился завод Unilever, и в воздухе разлился свежий аромат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редеющую крону деревьев виднелась баскетбольная площадка, где уже зажглись фонари, а оттуда доносились одобрительные возгласы. На дорожках под окнами гуляли студенты — небольшими группами, болтая и обнимаясь за плечи, наслаждаясь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университет казался немного тихим и сдержанным, но к вечеру он оживал, наполняясь шумом и духом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пойдём за малатаном?” — В этот момент дверь комнаты открылась, и Юй Мяо, облокотившись о косяк, приподнял бровь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виду сразу стало понятно, что произошло, и остальные трое решили не спрашивать. Просто обулись и вышли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уже ел”, — Ло Хуайяо улыбнулся белоснежными зубами и, воспользовавшись моментом, потребовал: “Хочу малый хот-пот из третьей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Юй Мяо по-братски приобнял его за шею, притянул к себе и хорошенько потрепал по голове: “Для нашей Яо Яо хоть малый, хоть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поддел его, используя сетевой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 Ло Хуайяо с чёрным от злости лицом вырвался и поспешно привёл в порядок волосы: “Ты хоть понимаешь, что у меня голова бесценная?!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меня зовут не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ной”. — Чжоу Хао подошёл сзади и легонько подтолкнул его: “Пошли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счёт Юй Мяо, так что идём на хот-пот!” — Чжао Куо хитро подмигнул, и этого оказалось достаточно, чтобы Ло Хуайяо тут же повеселел. Вчетвером они направились к третьей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посмотрел на лёгкую походку Юй Мяо, вздохнул, но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их догадка подтвердилась — Тао Цянь стояла у ворот восьмого корпуса, заложив руки за спину. Возможно, она только что приняла душ, потому что теперь была в другой одежде — в белом длинном платье. Волосы её были распущены, а на кончиках ещё виднелась влага. Увидев их, она мягко улыбнулась, источая чистоту и невинность.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скользнул взглядом и промолчал, ожидая, когда Юй Мяо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 Тао Цянь помахала рукой. Юй Мяо подошёл, обнял её за плечи и, улыбаясь троим, заявил: “С этого момента Тао Цянь —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как будто и не был весь день в полумёртвом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Ло Хуайяо вежливо дёрнул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Да Юй как запасное колесо работает на совесть: не только самостоятельно принимает на себя замену, но ещё и подкачивает себя автоматически.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ещё в обед Тао Цянь признавалась в чувствах школьному красавчику, а теперь уже встречается с Юй Мяо. Жители общежития не могли просто сделать вид, что ничего не знают, поэтому всю дорогу обстановка оставалась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неловкость достигла пика, когда они пришли в третью столовую и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с хот-потомами выстроилась длинная очередь. Впереди, оплачивая обед картой, стоял тот самый красавчик, с которым Тао Цянь разговаривала днём, а за ним тянулась целая группа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посмотрели на главную виновницу ситуации — Тао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ещё крепче ухватилась за руку Юй Мяо. Её замешательство мгновенно сменилось радостью, и, обвив руку парня, она направилась прямиком к выходу очереди, где школьный красавчик уже держал в руках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вот так встреча”, — с очаровательной улыбкой сказала Тао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остановился, бросил на них взгляд, едва заметно кивнул в знак приветствия, а затем слегка приподнял глаза и посмотрел на троицу, которая следовала чуть позади Тао Цянь и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вздрогнул и резко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 Чжоу Хао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только что посмотрел на меня!” — Ло Хуайяо с облегчением похлопал себя по груди и задумался: “Я уже настолько ослепительно хорош, что привлекаю внимание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красавчик дважды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фыркнул: “Да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красавчик ушёл, Чжоу Хао наконец повёл друзей к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