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мозаика заработала, изображения с мясом и кровью, превратились в размытое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совершенно равнодушно сидел в инвалидной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думал, что реакция Чэнь Лиго будет такой скучной, он, казалось, не видил перед собой кровавых картин. Похоже, он недооценил этого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под сильным снегопадом установилось странное молчаливое взаимопонимание. Через полчаса наказание закончилось, и сержант потащил шпиона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очень замерз, его брови были покрыты снегом, его губы были холодными и немного фиолетовыми, но его спина в инвалидном кресле была прямой. Как будто он не согнется,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внезапно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знал, что его действия не соответствуют характеру, если бы он следовал оригинальному образу Цзи Шаня то,  при виде пыток шпионов, его бы вырвало и он упал в обморок прямо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Лиго не сделал этого, потому что не видел обмороженной плоти и крови, но только лист гармоничной мозаики*.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И гармоника - это тоже эвфемизм «на цензуру».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«Господин Цзи, здесь сильный ветер и снег. Позволь мне вернуть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кивнул и сказал: «Я побеспокою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и сказал: «Господин Цзи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он отвез Чэнь Лиго обратно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палатке горел горшок с огнем. Было очень тепло. Янь Цзиньи толкнул инвалидное кресло к кровати и сказал: «Господин Цзи, не забудь переодеться. Ветер и снег намочили одежду, будьте осторожны, чтобы не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«Тогда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«Лэ Ци, проводи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стоял сбоку, не решаясь говорить, услышав приказ, он встал, чтобы проводить Третьего принца в его шатер.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мальчик вернулся и посмотрел на Чэнь Лиго со слезами на глазах, над ним как будто издевались.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слезы в глазах ребенка, такой милый и жалкий,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покачал головой и отказался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«Если ты все еще относишься ко мне как к своему Господину, то послушно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это, Лэ Ци, заикаясь, рассказал Чэнь Лиго о том, что только что произошло за пределами палатки. Оказалось, что когда он возвращался от Янь Цзиньи в свою палатку, его приняли за игрушку Янь Цзиньи. В армии не было женщин, а мальчик был очень красив. Неудивительно, что некоторые люди имели некоторые бесчестные мысли. Эти люди сознательно сделали это перед Янь Цзиньи, очевидно, они хотели оскорбить не Лэ Ци, но его господина Цзи 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слушал, как мальчик рыдал после случившегося, с красными ушами и немного смущенный, он сказал: «Не беспокойся об этих грубых людях. Весной через несколько месяцев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сожалением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посмотрел на жалкий вид мальчика и тихо сказал в своем сердце, я должен отпустить этого ребенка. Он не знал, что же ждет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продолжительных сильных снегопадов Восточная армия (из Восточной армии вражеской армии), жившая за счет скота, в этом году от голода потеряла немало людей. До весны было еще далеко, но зерна уже не было, и началась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население страны Янь ценило военных и быстро отреагировало, отправив туда генерала главной армии и армию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Третьему принцу, в этом году было не больше семнадцати лет, но еще до своего совершеннолетия он уже стал постоянным гостем в армии. Его военный талант был так высок, что даже Император высоко 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Шан, владелец тела Чэнь Лиго, был насильно отправлен в армию Вторым принцем. Неприязнь Янь Цзиньи - это нормально. Согласно сюжету изначального мира, Цзи Шан,  хотя и был немного слаб, мог ходить. Но почему-то после вселения Чэнь Лиго... ноги перестали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задал этот вопрос системе, но система ответила, что и сама не знает почему. Однако Чэнь Лиго думал, что это был тайный замысел системы, чтобы он не смог быть близок с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без ног Чэнь Лиго откажется от своей мечты? Нет! Он этого не сделает! Он человек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в этом мире Чэнь Лиго вернулся в свою палатку и переоделся в чистую одежду, он выпил кашу, приготовленную Лэ Ци, и погрузился в сладкий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снег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проснулся от громкого шума снаружи палатки, он открыл затуманенные глаза и был потрясен, увидев стоявшего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 обычно Янь Цзиньи был очень вежлив с Цзи Шанем, но отношения между ними были не настолько хороши, чтобы приветствовать друг друга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увидел немного странное выражение лица Чэнь Лиго и спросил: «Господин Цзи все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Чэнь Лиго просыпался, у него какое-то время кружилась голова. Этот раз не стал исключением, он послушно кивнул и сказал: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«Генерал Чэнь пригласил господина Цзи обсудить важные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на глупый вид Чэнь Лиго и засмеялся: «Обычно господин Цзи не показывает такой неожиданной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 ответил. По привычке он хотел сесть, но нижняя часть его тела была недостаточно сильна. Он на мгновение замер, прежде чем понял, что его ноги мертвы.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все понимает, - Чэнь Лиго, наконец, пришел в себя и сказал, - Могу ли я побеспокоить Ваше Высочество и попросить вызвать Лэ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ничего не произошло, Янь Цзиньи сказал: «Ваш малыш пока не может прийти. Позвольте мне помочь вам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настолько сдержанный человек, как он мог иметь наглость быть с милашкой,  даже не достигшей совершеннолетия? Он быстро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Цзиньи, казалось, принял решение и проигнорировал слова Чэнь Лиго: «Господин Цзи, генерал Чэнь очень спешит. Мы с вами оба мужчины. Нет никакой необходимости быть таким настороженным. Если только у господина Цзи нет проблем лично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казалось, был немного расстроен, но с настойчивостью Янь Цзиньи он все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пошел за одеждой Чэнь Лиго и приготовился переодеть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одежду сняли, Чэнь Лиго немного смутился, он смотрел вниз и избегал взгляда Янь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Янь Цзиньи остановился на слабых ногах Чэнь Лиго, они были белее и тоньше, чем ноги обычных людей, но не были деформированы. Если бы они не лежали бессильно на кровати, Янь Цзиньи не поверил бы, что Чэнь Лиго действительно не может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приподнял Чэнь Лиго с кровати и начал помогать ему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откинулся на Янь Цзиньи и почувствовал, как дыхание Янь Цзиньи окутало его, заставляя его чувствовать себя несколько неловко. Затем он почувствовал, что Янь Цзиньи наклонился к его уху и тихо спросил: «Господин Цзи чувствует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ли это», - сказал Янь Цзиньи, пока говорил, он протянул руку к талии Чэнь Лиго и с силой погладил.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яростно затрясся и рявкнул: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как будто ничего не произошло: «Я не ожидал, что Господин Цзи будет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сказал снова: «Господину Цзи уже двадцать четыре года. Вы когда-нибудь думали о женитьбе?» В их время жениться в возрасте семнадцати или восемнадцати лет уже считалось поздно, но из-за своего слабого тела Цзи Шан все еще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холодно сказал: «Третьему принцу не стоит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улыбнулся и сказал: «Я беспокоюсь за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была почти надета, и Чэнь Лиго убрал руку Янь Цзиньи: «Благодарю вас, Ваше Высочество, за заботу, но дело Цзи - это его личное дело, это частный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заботило плохое отношение Чэнь Лиго, если бы его спросили о таких вещах, возможно, даже он не дал спросившему хорошего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Цзиньи убрал руку, он встал рядом с кроватью и наблюдал, как Чэнь Лиго  одну за другой застегивает свои пуговицы. В его глазах был интерес, как будто он нашел интересную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Чэнь Лиго смотрели с таким интересом, он не мог не чувствовать себя взволнованным и возбужденным. Он сказал системе: «Система, ах, система, действительно ли мои ноги нельзя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застенчиво сказал: «Тебе не кажется, что Третье Высочество немного интересуется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усмехнулась: «Я думаю, он просто пытается придумать способ избавиться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«А? Тогда что, если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«Тогда он действительно хочет сделать со мной... что? Ах, я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«Убери! Убери эти волновые линии в конце своего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«Хи-хи-хи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Он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застегнул последнюю пуговицу, поднял голову и холодно сказал: «Пойдемте,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наклонился и снова поднял Чэнь Лиго. На этот раз, вместо того, чтобы прямо положить Чэнь Лиго, он намеренно понюхал кончики волос Чэнь Лиго и тихо сказал: «Какие благовония использует господин Цзи, я знаю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покраснел. Он не хотел говорить Янь Цзиньи, что не мыл свои волосы уже полмесяца, поэтому он сказал: «Я ничего не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на лицо Чэнь Лиго, которое, кажется, покраснело от унижения и стыда. В отличном настроении он сказал: «О? Тогда этот запах - аромат тела господина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Брат, больше не нюхай, я действительно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увидел, как Чэнь Лиго слегка нахмурился, казалось, он вот-вот взорвется, и тут же посадил Чэнь Лиго в инвалидное кресло. Он сказал: «Пойдемте, господин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Идем, идем,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подтолкнул Чэнь Лиго, и двое медленно вышли из палатки и направились к главной палатке, где находился генерал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