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Линь Цинюй подошел к двери спальни, ее оставили ​​открытой.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сегодня в резиденцию Линь, он не брал с собой Хуань Туна. Сейчас он сидел на корточках рядом с инвалидным креслом Лу Ваньчэна, укрывая ноги молодого господина одеялом. Хуань Тун много лет следовал за Линь Цинюем и хорошо понимал ситуацию. Он увидел, что Лу Ваньчэн был в удивительно хорошем настроении, и не был так счастлив, как Хуа Лу. Он просто заставил себя улыбаться и говорил с Лу Ваньчэном: «Что вы хотите поесть на ночь, я скажу маленькой кухне заранее начать готовить».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Ваньчэн подумал и сказал: «Я хочу съесть пирожное „цветущая слива“».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Низким и хриплым голосом Хуань Тун сказал: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«Который час?» — спросил Лу Ваньчэн, поворачивая лицо в сторону шкафа.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последовал за ним и посмотрел на шкаф, но ничего особенного не увидел.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Хуань Тун сказал: «Конец шэнь-ши*».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 申时 / shēnshí. Час шэнь, время с 3 до 5 часов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твой молодой господин еще не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скоро придет, молодой господин сказал, что вернется к ужину».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Ваньчэн продолжал смотреть в том же направлении, немного волнуясь.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«Быстрее бы он пришел».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отступил от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дворе Хуа Лу все еще напевала мелодию, мотив песни был веселым, и ее было приятно слушать. Она обернулась, увидела стоящего у двери Линь Цинюя и с любопытством спросила: «Шаоцзюнь, почему вы не заходите?»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пришел в себя и сказал: «Хуа Лу, позволь мне использовать твою шкатулку с косметикой».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наносил макияж только один раз в своей жизни – в тот день, когда выходил замуж за Лу Ваньчэна. Он испытывал отвращение к тяжелому макияжу на мужчинах. В день свадьбы служанка невесты накрасила ему только брови и губы, а в центре бровей нарисовала хуадянь.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Ваньчэну было все равно, накрасит ли он брови или губы, кажется, тот просто хотел увидеть его в свадебном наряде с хуадянь.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посмотрел на себя в бронзовое зеркало и вдруг обнаружил, что за эти дни сильно похудел. Он взял кисть и посмотрел в зеркало, штрих за штрихом восстанавливая рисунок цветка между его бровями, как в день свадьбы. Это был простой симметричный цветочный узор всего с тремя штрихами, которого было достаточно для изменения темперамента человека. Кажется, он больше не похож на себя, а выглядит как жена, которая радует своей внешностью мужа.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Оказывается, и ученый человек может сделать себя красивым для друга, который его понимает.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 Игра слов на этой поговорке: 士为知己者死，女为悦己者容 – истинный джентльмен пожертвует своей жизнью ради друга, который его понимает, как женщина делает себя красивой для своего возлюбленного.]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юноша снял с себя простую одежду и один за другим надел предметы сложного свадебного наряда, завязал нефритовый пояс вокруг талии и, наконец, накинул на плечи сяпэй*. Нефритовая корона, связывавшая волосы, была снята, и черные шелковистые волосы упали водопадом. Он взял свадебный головной убор, подумал и положил тот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 霞帔 / xiápèi. Накидка на плечи без рукавов, часть женской парадной одежды в старом Китае.]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Этого достаточно. В конце концов, это подарок, а не свадьба.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 — снаружи раздался голос Хуань Туна. — Мастер, вы вернулись?»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Линь Цинюй успел ответить, внутрь ворвался Хуань Тун и был ошеломлен его видом.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встал, подол его свадебного наряда тянулся по полу сзади; он не надел короны, просто позволил своим длинным волосам естественно ниспадать. Как только он опустил голову, его волосы закрыли половину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Хуань Тун никогда раньше не видел молодого мастера таким – тот яркий и великолепный, все его жесты полны чарующей грации. Он надолго застыл глупой статуей самому себе и пришел в себя только, когда к нему подошел Линь Цинюй.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господин, почему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спросил: «Где молодой мастер Хоу?»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мастер Хоу подумал, что мастер еще не вернулся, поэтому сказал, что будет ждать во дворе. — Хуань Тун вспомнил, зачем он здесь, и его голос звучал гнусаво: — Мастер, молодой мастер Хоу, он,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знаю, — Линь Цинюй был необычайно спокоен, — пусть кто-нибудь приготовит ужин. Сегодня тебе не нужно служить 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Счастливая одежда, также известная как свадебный наряд, тяжелая и неудобная для ношения, и вы можете наступить на подол одежды, если не будете осторожны. Чтобы быстро добраться до Лу Ваньчэна, ему пришлось нести свою одежду, как женщине. Пройдя по тихому коридору, он быстро дошел до внутреннего двора…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Одетый в ярко-красную одежду и белоснежный лисий мех Лу Ваньчэн сидел в давно пустовавшем инвалидном кресле – словно красная слива на снегу, он мгновенно привлекал все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Лу Ваньчэн бодр и очень энергичен, его щеки и губы сияют здоровым розовым цветом, а глаза блестят. Весь он был окутан слабым духом юности, как будто вернулся к теплой весне этого года. В то время Лу Ваньчэну не нужно было пользоваться инвалидным креслом, и он даже пытался поднять Линь Цинюя на руки, глупо переоценив свои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Если бы одежда на теле Лу Ваньчэна не была такой большой, и, если бы его ноги все еще могли ходить, он мог бы также почувствовать, что Лу Ваньчэн действительно поправляется.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Ваньчэн просто сидел и ждал, когда он вернется.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открыл рот и позвал: «Ваньчэн».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Реакция Лу Ваньчэна была немного замедленной: сначала он вздрогнул, затем медленно повернул голову, посмотрел на него и улыбнулся.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встретил его, как обычно, но что-то было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в груди Линь Цинюя сильно сдавило.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Ваньчэн столько раз говорил, что хочет увидеть его в свадебном наряде и с нарисованным хуадянь. Почему совсем нет особой реакции, когда он на самом деле переоделся и нарисовал?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руку и попытался дотронуться до глаз Лу Ваньчэна. Его кончики пальцев почти касались ресниц Лу Ваньчэна, но тот все еще держал глаза открытыми, глядя на него и не моргая. Уголки его рта изогнулись, и он очень красиво улыбался.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ходил сегодня домой и ел „цветущую сливу“, приготовленную руками моей тещи? Кстати, у Цинхэ снова выросли передние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Линь Цинюя замерла в воздухе и медленно опустилась.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ел, зубы снова отросли».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он мог забыть? Тело Лу Ваньчэна было пропитано ядом, могли произойти любые изменения, все это нормально. Как он мог забыть.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попросил Хуань Туна приготовить „цветущую сливу“, — сказал Лу Ваньчэн, — составишь мне компанию за едой?»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кивнул, а когда услышал, как Лу Ваньчэн снова позвал его по имени, вслух сказал: «Хорошо. На улице холодно, я отвезу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вытолкнул кресло Лу Ваньчэна в коридор. По правилам высокопоставленных семей все приемы пищи должны проходить в зале. В прошлом Лу Ваньчэн был ленив и хотел, чтобы кто-нибудь доставлял ему еду. Позже болезнь постепенно становилась все серьезнее, и даже если еду приносили в постель, у Лу Ваньчэна уже не было аппетита.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Хуань Тун попросил кухню приготовить стол с блюдами, скрывая красные глаза, он собирался уйти после подачи блюд, но Лу Ваньчэн остановил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«Есть ли вино?»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не разрешал своим пациентам пить алкоголь. Они двое так долго были женаты, но они ни разу не пили вместе. Линь Цинюй сказал: «С твоим здоровьем тебе не стоит пить алкоголь».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Ваньчэн сказал: «Но мне уже восемнадцать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имеет ничего общего с… — Линь Цинюй глубоко вздохнул и заговорил своим обычным тоном: — Это не имеет никакого отношения к твоему возрасту».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это не имеет значения? Восемнадцать лет означают, что ты можешь делать все, что захочешь. Трудно дожить до восемнадцати, как можно просто ничего не сделать... — Лу Ваньчэн сделал паузу и улыбнулся. — Лекарь Линь, позвольте мне выпить».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выровнял дыхание и сказал Хуань Туну: «Иди, принеси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Хуань Тун налил вина двоим хозяевам и прошептал: «Двум молодым мастерам больше ничего не нужно, поэтому я уйду». – Он боялся, что, если останется, то не сдержит слез и заплачет.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Ваньчэн сказал: «Раз ты уходишь, кто будет прислуживать мне за ужином?»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Хуань Тун растерянно посмотрел на Линь Цинюя, и тот сказал: «Я буду служить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Ваньчэн пораженно вздрогнул, а затем притворно удивленным голосом спросил: «Почему ты такой милый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подал Лу Ваньчэну чашу супа и поднес ту к его рту.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«Открой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Ваньчэн послушно открыл рот и осторожно отпил глоток супа, показывая удовлетворенное выражение.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глоток».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Съев несколько кусочков еды, Лу Ваньчэн сказал, что ему захотелось пить. Вино было заранее подогрето, и Хуань Тун специально подобрал мягкое грушевое вино. Оно не раздражает своей крепостью, а аромат вина долгое время не рассеивается.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Ваньчэн сделал глоток и сказал: «Хорошее вино».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что сейчас, когда он пьет лекарство, то уже не чувствует его горечи.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наклонил голову, не в силах смотреть на него. Он слышал, как Лу Ваньчэн спросил его: «Цинюй, это то вино, которое мы пили, когда поженились?»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Линь Цинюй успел ответить, тот сказал себе: «Эй, нет, ты не мог пить с петухом,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закрыл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помню».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Ваньчэн сказал: «Тогда относись к этому так, как если бы ты пил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успокоил свои чувства и снова открыл глаза. За окном ночь становится все темнее, в какой-то момент пошел снег, он падал и ложился густым покровом. Чистый снег был ярким как луна.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первый снег этой зимы.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сердце Линь Цинюя зародилась радость, он вспомнил, как Лу Ваньчэн сказал, что хочет увидеть его стоящим под снегом с зонтиком, когда красный плащ окрасит румянцем его щеки.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«Ваньчэн, на улице идет снег, ты хочешь пойти…» — Слово «посмотреть» застряло у него в горле, и он не смог его произнести.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«Идет снег? — Лу Ваньчэн, казалось, не почувствовал странности Линь Цинюя, и его тон был легким: — Тогда мне очень повезло. Пойдем и насладимся снегом».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предупредил, и все слуги остались в своих комнатах. Никто не видел, как он стоял на снегу в свадебном наряде, с зонтиком в руках и с распущенными длинными волосами.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этого не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Ваньчэн протянул руку и позволил мягким белым снежинкам упасть ему на ладонь. Вдали от света в комнате его лицо быстро потускнело, губы побледнели, и только пара глаз все еще светилась. Как будто появившиеся на мгновение цветы канны*, которые быстро увяли вскоре после того, как раскрылись.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 昙花一现 / tán huā yī xiàn. Цветы канны появляются на мгновение. В образном значении: появиться на мгновение и исчезнуть; кратковременный, преходящий, мимолетный. Мелькнуть, чтобы сразу исчезнуть; быстро расцвести и увянуть; появившийся на мгновение.]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слишком скоротечно, от этого так страшно болит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не знал, как продлить его цветение, поэтому мог только напрасно держать его холодную руку.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Ваньчэн покачал головой и неожиданно спросил его: «Цинюй, тебе все еще нравятся девушки?»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сглотнул и сказал: «Естественно».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Ваньчэн кивнул и улыбнулся.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Ваньчэн некоторое время смотрел на снег, полузакрыв глаза, он сказал: «Цинюй, я немного устал».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Линь Цинюя было пусто, и он тихо сказал: «Если ты устал, просто поспи».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Заснув, ты станешь свободным, и тебе больше не нужно страдать из-за болезни и отравления.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Лу Ваньчэн не слушал его, все еще упрямо широко раскрыв глаза и смущенно улыбаясь.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«Прости, Цинюй, кажется, я больше не в силах держаться. Но я очень старался, не надо сердиться».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 Линь Цинюй опустился на колени в снег, держа в одной руке зонт, а другой обхватив щеку Лу Ваньчэна, его голос был нежным как вода, — я не буду сердиться».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Ваньчэн, вероятно, уже заметил, что дело в Восточном дворце пошло не так, как им хотелось. Да, Лу Ваньчэн такой умный, он все знает, как же он мог этого не 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Ваньчэн улыбнулся под зонтиком и пошутил в последний раз: «Не забудь рассказать своему мужу через семейное жертвоприношение о жестокой смерти Сяо Чэна».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Линь Цинюй услышал эти слова, то не мог не улыбнуться.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Ваньчэн, казалось, почувствовал, что юноша улыбается. Он продолжал смотреть на Линь Цинюй и смотрел, пока хватало сил. Наконец, он закрыл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я немного посплю. Не забудь разбудить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пообещал ему: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Снег валил все сильнее и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 бы горячей ни была рука Линь Цинюя, щека человека в его ладони постепенно остывала, его тело коченело, и холод постепенно пробирал до костей.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 Северный ветер гнал снег, зимний пейзаж освещал лишь двух людей, все звуки смолкли.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одет в свадебный наряд и нарисовал хуадянь, выглядя так же как в день первой встречи с Лу Ваньчэном.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Переводчику есть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ессо: Каждый раз, читая этот отрывок, я не могу сдержать слез… Было так неловко плакать, переводя  ｡･ﾟﾟ*(&amp;gt;д&amp;lt;)*ﾟﾟ･｡ Все эти детали, снег и смерть – душераздирающе!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Roxana: Я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http://bllate.org/book/15122/1336657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