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L.S.D — чрезвычайно сильный афродизиак, излюбленное средство «обслуживающего персонала» некоторых эротических баров. После его приёма сексуальное желание не утихнет, пока не произойдёт две-три разрядки. Амобарбитал, который Мужун Цзю, ещё сохраняя сознание, велел принести Шао Циханю, — один из видов седативных средств. Хотя амобарбитал эффективно подавляет нервную систему и снижает действие препарата, он не может полностью устранить эффект L.S.D, лишь временно сдерживая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предположил, что этот седатив также был частью подготовки Мужун Цзю. Тот, вероятно, не до конца понимал, что представляет собой L.S.D, но после подавления его действия амобарбиталом и возвращения в сознание можно было обратиться к врачу для профессионального удаления остаточных эффектов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Мужун Цзю, который уже начинал проявлять беспокойство, Шао Цихань собрался с духом и выбросил таблетку, которую до этого держал в руке. Только тогда он заметил, что его ладонь была покрыта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руку о постель, затем, взяв Мужун Цзю за плечи, аккуратно уложил его на кровать. Шао Цихань глубоко вздохнул, видя, как тот, оказавшись на кровати, начал непроизвольно двигать бёдрами. Наклонившись,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седатив не помог… Не бойся… Я помогу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уже не мог его слышать. L.S.D славился мощным и быстрым действием. С тех пор как он выпил воду с добавленным препаратом, прошло уже более десяти минут. Первоначально он ещё сохранял сознание, так как сделал лишь небольшой глоток, и доза была невелика. Но теперь препарат полностью захватил его разум, словно бушующие волны, сметающие хрупкую защиту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звуков, не видел окружающего, ощущая лишь жгучее желание, исходящее из глубины его тела. Мужун Цзю боролся в пучине страсти, испытывая одновременно и блаженство, и муку, находясь на грани жизни и смерти. Но, возможно, волна желания отступила, или это было веление судьбы, — в этот момент он вдруг осознал, что рядом с ним находится человек. И этим человеком был его близкий друг,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охваченный неудержимым желанием, с трудом вернулся к сознанию, обнаружив присутствие Шао Циханя. Это наполнило его стыдом, который, однако, не угасил страсть, а лишь усилил её из-за пристального взгляда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лекарство! — с трудом произнёс Мужун Цзю, его глаза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искал помощи у Шао Циханя, но в то же время сопротивлялся этому. Он прижался лицом к его рукам, но затем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«Нет… Не хочу показывать ему… эту постыдную сторону! Давай лекарство… и уходи!» — кричали его глаза, полные мольбы, смущения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Шао Цихань, решившийся на всё, оставался непоколебим. Он поцеловал его горячее ухо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проснулся от пульсирующей головной боли. С трудом открыв глаза, он сначала увидел шкаф у кровати, а затем — руку, лежащую на его талии. Перевернувшись, он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спал, его глаза были закрыты, брови расслаблены, а губы слегка приоткрыты, обнажая белые зубы. Его чёрные волосы беспорядочно раскинулись на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«Хань… Почему он снова спит здесь?» — подумал Мужун Цзю, его мозг наконец начал работать после долгого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спящего Шао Циханя, пытаясь разобраться в этой простой, но сложной ситуации. По мере возвращения сознания и пробуждения памяти перед его глазами пронеслись образы прошлого, остановившись на тяжёлом дыхании и прерывистых словах Шао Циханя. Лицо Мужун Цзю покраснело, а затем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безумием!» — подумал он,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на кровати, обнаружив, что был полностью обнажён. Осознание этого заставило его побледнеть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встал с кровати и, босиком ступая по ковру, открыл шкаф. Он достал чистое бельё, рубашку и брюки, быстро оделся. Некоторое время он стоял спиной к кровати, затем повернулся к всё ещё спящему Шао Циханю.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проснулся, — спокойно сказал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шевелился, продолжая притворяться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повторять, — голос Мужун Цзю оставался спокойным, но в нём появилась холодность. — Не обманывай меня, Шао Цихань.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Шао Циханя слегка дёрнулись, и через пару секунд он медленно открыл глаза, взгляд его был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…Ацзю? — его голос был хриплым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одеяло соскользнуло с его тела, обнажив крепкие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вчера? — холодно спросил Мужун Цзю, как будто это случилось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сглотнул, прежде чем неуверенно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кажется, тебя подмешали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— Мужун Цзю сжал зубы, его виски пульсировали, — почему ты не дал мне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лекарство? — на лице Шао Циханя появилось замешательство, но затем он понял. — Амобарбитал? Ацзю, седатив не помог…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не помог?! — голос Мужун Цзю резко повысился, он смотрел на Шао Циханя с яростным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Седатив не действует на L.S.D… — Шао Цихань, видя его реакцию,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но, в отличие от Мужун Цзю, был одет в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L.S.D… — повторил Мужун Цзю, чувствуя, как его ноги подкашиваются.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глаза рукой, пытаясь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Цихань, ты что, всезнающий бог? Всё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уже подошёл к Мужун Цзю, протянул руку, но, не дотронувшись, отдернул её. Он сжал кулаки,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через некоторое время ответил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руку, холодно оглядев Шао Циханя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Соберись и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уйти. Но Шао Цихань схватил его за запястье, потянув назад, так что Мужун Цзю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крепко обнял его сзади,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пытался вырваться, он стоял неподвижно, как статуя. Эта отсутствующая реакция лишь усилила беспокойство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долго молчал, не в силах выговорить то, что было у него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сделал это ради меня, — первым заговорил Мужун Цзю, его голос был спокоен. — Я не злюсь на тебя. У тебя не было выбора, Хань.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Цихань сразу же ослабил хватку. Он повернул Мужун Цзю к себе, с радостью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Ацзю, ты правда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