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он остановился. Наклонив голову, он взглянул на кусты хризантем, не доходящие ему до колен, затем нагнулся и сорвал одну полностью распустившуюся, многослойную белую хризантему вместе с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поднёс цветок к носу, ощутив лёгкий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хризантем, которые чаще ассоциируются с памятью об умерших, он предпочитал пылающие, словно огонь, красные розы. Красные розы — страстные, яркие, настоящие еретики по сравнению с изысканной и скромной хризантемой.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главная причина, по которой Шао Цихань любил красные розы, заключалась в том, что большинство женщин обожали их. Однако, вероятно, с этого дня он больше не взглянет на этот цветок, ведь Мужун Цзю не проявлял к розам особой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ручку стеклянной двери, он пожал плечами. Он не мог представить себя стоящим на коленях с 99 красными розами, признающимся в любви Мужун Цзю. И уж тем более не мог представить, какую реакцию вызовет такой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тёплую гостиную, он глубоко вдохнул и, взглянув на белую хризантему в руке,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был крупным, с множеством лепестков, кончики которых слегка закручивались внутрь. Однако он не был чисто белым — в центре бутона просматривался лёгкий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плохого освещения весь куст был подсвечен тёплым жёлтым светом, и Шао Цихань не заметил, что цветок не совсем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тонкий стебель двумя пальцами, чувствуя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росли хризантемы разных цветов — золотистые, тёмно-красные, светло-фиолетовые. Почему же он выбрал именно эту белую, а не другую? 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белый цвет больше всего подходил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был чистым — в их среде нельзя было использовать это слово, это было бы скорее оскорблением, чем комплиментом. Но он был самым «чистым и отстранённым» человеком, которого Шао Цихань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амбиции, но они были чистыми. У него были желания, но они были ясными. Он был дипломатичен, но его дипломатия заключалась в отстранённости. Он был доброжелателен, но его доброта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Шао Цихань становился к Мужун Цзю, тем больше он замечал сложность его характера и одновременно простоту в этой сложности. Возможно, именно поэтому он незаметно попал в ловушку, оказавшись в огромной, тщательно сплетённой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всё ещё стоял, размышляя, не стоит ли снова выйти в сад и сорвать другой цветок, как в гостиной в третий раз появился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пришёл проверить, почему Шао Цихань так долго не идёт ужинать. Неужели он разговаривает с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Шао Цихань, влюблённый, будет вести себя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жизни, когда он видел, как его друг успешно завоевал чистую и невинную Бай Сяоси, он никогда не видел, чтобы Шао Цихань делал что-то неприличное. Хотя, возможно, это было связано с тем, что он, как третий лишний, всегда оказывался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помнил, как в прошлой жизни, до того как он совершил тот поступок и не признался в своих чувствах, Бай Сяоси часто приглашала его в библиотеку учиться или в кино смотреть фильмы. Сначала всё шло хорошо, но в итоге это всегда превращалось в троицу — он, Шао Цихань и Бай Сяоси. Чаще всего она звонила ему, и он спешил на встречу, только чтобы увидеть мрачное лицо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вспоминая те времена, когда Шао Цихань иногда ревновал Бай Сяоси к нему, Мужун Цзю чувствовал лёгкую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больше не позволит этому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внутренне поклялся, что даже если Шао Цихань в этот раз влюбится в... ну, снова в Бай Сяоси, он не вмешается.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порвать дружбу из-за женщины было достаточно. Мужун Цзю не хотел переживать это снова, иначе зачем ему нужно было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же был очень любопытен, в кого же влюбился Шао Цихань!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как настоящий дурак в любви. Что он там делает с цветком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смеясь и вздыхая, подошёл к Шао Циханю,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Закончил разговор — иди ужинать, еда остывает!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которого Мужун Цзю дёрнул за руку, наконец очнулся. Он инстинктивно сжал тёплую и сухую руку Мужун Цзю, внутренне удовлетворённо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сорвал мой цветок? — спросил Мужун Цзю, не замечая, что его «использовали».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Шао Цихань незаметно переплёл свои пальцы с пальцами Мужун Цзю, а другой рукой поднял хризантему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понравился, вот и сорвал. Смотри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повернул голову, рассматривая цветок, который Шао Цихань вращал в пальцах,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срывать? Пусть бы цвёл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замер, обиженно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он красивый, и хотел подарить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смотрел на притворно расстроенного Шао Циханя, чувствуя, как странные ощущения снова охватывают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действительно странный день. Не только он, но и Шао Цихань ведёт себя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взял белую хризантему из рук Шао Циханя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конечно, но это же прямо дарить цветы Будде, сорванные в его саду,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ты такой остроумный, — невозмутимо ответил Шао Цихань. — Но, к сожалению, в саду Будды нет ни одного чисто белого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кухне, где на столе стояли ещё тёплые блюда, от которых поднимался лёгкий пар. Шао Цихань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взглянул на хризантему и вставил её в букет, украшавший центр стола,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корня лепестков немного зелени.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 не любит белый цвет? — спросил Шао Цихань,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легко, но он напряжённо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вытер руки тёплым полотенцем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слишком легко 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за столом,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если что-то запачкалось, это уже не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 сам в прошлом. Стоило совершить ошибку, и доверие было потеряно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не поверит в ложь «волк пришёл» дважды. Большинство не поверят даже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«Может, ты всё ещё не веришь, но я повторю — я никогда не лгал тебе. Раньше так было, и сейчас так же. Что касается будущего...»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 это Шао Циханю. Но, вероятно, тот всё равно не поверил. Если бы поверил, то не преследовал бы его так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поговорка «один неверный шаг — и всё пойдёт наперекосяк» абсолютно верна. Даже смерть, если она случается с тобой, — это ошибка. Ты просто не должен был появляться в этом мире,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заставил себя успокоиться, заставил забыть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Думай о хорошем. Думай о том, что ты всё подготовил и можешь предотвратить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