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Видя, как хорошо общаются брат и сестра, Ци Мо почувствовал себя лишним и вышел в соседнюю комнату, чтобы помыть фрукты. Только он закончил с коробкой клубники, как появился молодой господин Лю. Обняв его за талию и положив голову на плечо, Лю вызвал у Ци Мо учащённое сердцебиение и путаницу в мыслях. Что он вообще задумал? Ушёл после ночи вместе, даже не сказав ни слова, будто это была командировка. И вот, после стольких дней отсутствия, он снова здесь, обнимает его. Неужели Ци Мо для него всего лишь временный партнёр?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Мо не мог продолжать свои дела, будучи в таком положении, поэтому закрыл кран и просто стоял, позволяя Лю опираться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они простояли некоторое время, пока Лю не поднял голову и, взяв Ци Мо за подбородок, повернул его лицо к себе. Их взгляды встретились, и Лю, улыбнувшись, приблизился для поцелуя. Когда его язык проник между губ Ци Мо, тот инстинктивно открыл рот, и их языки сплелись в страстном поцелуе, который длился до тех пор, пока Ци Мо не почувствовал, что задыхается. Лю, тяжело дыша, взял его руку и приложил к своему нижнему месту, прошептав:</w:t>
      </w:r>
    </w:p>
    <w:p w:rsidR="00BB20FC" w:rsidRPr="00357A74" w:rsidRDefault="00357A74" w:rsidP="00BB20FC">
      <w:pPr>
        <w:jc w:val="left"/>
        <w:rPr>
          <w:sz w:val="28"/>
          <w:lang w:val="en-US"/>
        </w:rPr>
      </w:pPr>
      <w:r w:rsidRPr="00357A74">
        <w:rPr>
          <w:sz w:val="28"/>
          <w:lang w:val="en-US"/>
        </w:rPr>
        <w:t>— Я больше не могу, хочу тебя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Мо был буквально втолкнут в комнату для отдыха, где Лю, не переставая целовать, начал снимать с него одежду. После нескольких поспешных попыток подготовить его, Лю уже хотел войти, но Ци Мо, испугавшись, воскликнул:</w:t>
      </w:r>
    </w:p>
    <w:p w:rsidR="00BB20FC" w:rsidRPr="00357A74" w:rsidRDefault="00357A74" w:rsidP="00BB20FC">
      <w:pPr>
        <w:jc w:val="left"/>
        <w:rPr>
          <w:sz w:val="28"/>
          <w:lang w:val="en-US"/>
        </w:rPr>
      </w:pPr>
      <w:r w:rsidRPr="00357A74">
        <w:rPr>
          <w:sz w:val="28"/>
          <w:lang w:val="en-US"/>
        </w:rPr>
        <w:t>— Нет, это будет слишком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остановился, нашёл в шкафу тюбик крема для рук и, выдавив немного, начал медленно готовить Ци Мо. При этом он шептал ему на ухо:</w:t>
      </w:r>
    </w:p>
    <w:p w:rsidR="00BB20FC" w:rsidRPr="00357A74" w:rsidRDefault="00357A74" w:rsidP="00BB20FC">
      <w:pPr>
        <w:jc w:val="left"/>
        <w:rPr>
          <w:sz w:val="28"/>
          <w:lang w:val="en-US"/>
        </w:rPr>
      </w:pPr>
      <w:r w:rsidRPr="00357A74">
        <w:rPr>
          <w:sz w:val="28"/>
          <w:lang w:val="en-US"/>
        </w:rPr>
        <w:t>— Дорогой, я так по тебе скучал!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слово «дорогой», тело Ци Мо мгновенно расслабилось, словно превратившись в воду. Они старались не шуметь, хотя комната была звукоизолированной, но если бы Ижань услышала, это было бы нехорошо. После первого раза Ци Мо не позволил продолжать, так как не хотел надолго исчезать из виду. Лю, прижимаясь к его уху, прошептал:</w:t>
      </w:r>
    </w:p>
    <w:p w:rsidR="00BB20FC" w:rsidRPr="00357A74" w:rsidRDefault="00357A74" w:rsidP="00BB20FC">
      <w:pPr>
        <w:jc w:val="left"/>
        <w:rPr>
          <w:sz w:val="28"/>
          <w:lang w:val="en-US"/>
        </w:rPr>
      </w:pPr>
      <w:r w:rsidRPr="00357A74">
        <w:rPr>
          <w:sz w:val="28"/>
          <w:lang w:val="en-US"/>
        </w:rPr>
        <w:t>— Дорогой, вечером ты должен мне компенсировать!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Ци Мо прижал руку к груди, чувствуя, как сердце готово выпрыгнуть.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ещё некоторое время целовались, прежде чем разойтись. Ци Мо привёл себя в порядок, оделся и отправился к Ижань, оставив Лю спать в комнате — тот не спал уже больше суток.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Ижань примеряла браслет и, увидев Ци Мо, спросила:</w:t>
      </w:r>
    </w:p>
    <w:p w:rsidR="00BB20FC" w:rsidRPr="00357A74" w:rsidRDefault="00357A74" w:rsidP="00BB20FC">
      <w:pPr>
        <w:jc w:val="left"/>
        <w:rPr>
          <w:sz w:val="28"/>
          <w:lang w:val="en-US"/>
        </w:rPr>
      </w:pPr>
      <w:r w:rsidRPr="00357A74">
        <w:rPr>
          <w:sz w:val="28"/>
          <w:lang w:val="en-US"/>
        </w:rPr>
        <w:t>— Ты так радуешься, что-то хорошее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так заметно? Ци Мо тут же сдержал улыбку и попытался успокоить своё взволнованное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эмоции немного утихли, он сменил тему:</w:t>
      </w:r>
    </w:p>
    <w:p w:rsidR="00BB20FC" w:rsidRPr="00357A74" w:rsidRDefault="00357A74" w:rsidP="00BB20FC">
      <w:pPr>
        <w:jc w:val="left"/>
        <w:rPr>
          <w:sz w:val="28"/>
          <w:lang w:val="en-US"/>
        </w:rPr>
      </w:pPr>
      <w:r w:rsidRPr="00357A74">
        <w:rPr>
          <w:sz w:val="28"/>
          <w:lang w:val="en-US"/>
        </w:rPr>
        <w:t>— Этот браслет очень красивый, а на тебе он выглядит ещё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Ижань, улыбнувшись, покачала браслетом:</w:t>
      </w:r>
    </w:p>
    <w:p w:rsidR="00BB20FC" w:rsidRPr="00357A74" w:rsidRDefault="00357A74" w:rsidP="00BB20FC">
      <w:pPr>
        <w:jc w:val="left"/>
        <w:rPr>
          <w:sz w:val="28"/>
          <w:lang w:val="en-US"/>
        </w:rPr>
      </w:pPr>
      <w:r w:rsidRPr="00357A74">
        <w:rPr>
          <w:sz w:val="28"/>
          <w:lang w:val="en-US"/>
        </w:rPr>
        <w:t>— Мне тоже нравится. Его подарил мой брат. А что он тебе подарил?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Считать ли поцелуи подарком? Ци Мо снова вспомнил их недавнюю близость, и его сердце снова забилось чаще. Неужели Лю действительно испытывает к нему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вернувшись в квартиру, отдохнувший Лю действительно начал требовать «компенсацию». Они страстно занимались любовью несколько раз, пока не выбились из сил, их тела покрылись потом, словно они только что вышли из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отдохнув, они встали, чтобы принять душ, а затем сменили постельное бельё. Лю достал красиво упакованную коробку и сказал Ци Мо:</w:t>
      </w:r>
    </w:p>
    <w:p w:rsidR="00BB20FC" w:rsidRPr="00357A74" w:rsidRDefault="00357A74" w:rsidP="00BB20FC">
      <w:pPr>
        <w:jc w:val="left"/>
        <w:rPr>
          <w:sz w:val="28"/>
          <w:lang w:val="en-US"/>
        </w:rPr>
      </w:pPr>
      <w:r w:rsidRPr="00357A74">
        <w:rPr>
          <w:sz w:val="28"/>
          <w:lang w:val="en-US"/>
        </w:rPr>
        <w:t>— Это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Мо, который только что чувствовал себя на вершине счастья, тут же помрачнел и спросил:</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сунул коробку ему в руки и, лёжа рядом, начал накрываться одеялом:</w:t>
      </w:r>
    </w:p>
    <w:p w:rsidR="00BB20FC" w:rsidRPr="00357A74" w:rsidRDefault="00357A74" w:rsidP="00BB20FC">
      <w:pPr>
        <w:jc w:val="left"/>
        <w:rPr>
          <w:sz w:val="28"/>
          <w:lang w:val="en-US"/>
        </w:rPr>
      </w:pPr>
      <w:r w:rsidRPr="00357A74">
        <w:rPr>
          <w:sz w:val="28"/>
          <w:lang w:val="en-US"/>
        </w:rPr>
        <w:t>— Наверное, часы. Спецпомощник Сун выбирал.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значит? Спать вместе, а потом дарить подарок, который выбрал помощник? Разве это не обычная практика богатых людей, которые содержат любовников? Видимо, Ци Мо был слишком наивен, думая, что раз Лю называет его «дорогим», то их отношения отличаются от типичных связей между спонсорами и любовниками.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он горько усмехнулся. Одно слово «дорогой» лишило его рассудка. Как же он был глуп! Ведь в романах часто пишут, что «дорогой» — это самое безопасное обращение между любовниками, чтобы избежать неловкости, если вдруг перепутаешь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Ци Мо сжалось от боли. Он повернулся на бок, накрылся одеялом и притворился спящим. Лю вдруг вздохнул и сказал:</w:t>
      </w:r>
    </w:p>
    <w:p w:rsidR="00BB20FC" w:rsidRPr="00357A74" w:rsidRDefault="00357A74" w:rsidP="00BB20FC">
      <w:pPr>
        <w:jc w:val="left"/>
        <w:rPr>
          <w:sz w:val="28"/>
          <w:lang w:val="en-US"/>
        </w:rPr>
      </w:pPr>
      <w:r w:rsidRPr="00357A74">
        <w:rPr>
          <w:sz w:val="28"/>
          <w:lang w:val="en-US"/>
        </w:rPr>
        <w:t>— Через несколько дней у Ижань день рождения. Устрой ей хороший праздник. В её состоянии неизвестно, что будет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не закончил, но Ци Мо понял, что он хотел сказать. По сравнению с Ижань его собственные любовные переживания казались такими мелочными. Что тут расстраиваться? Нужно просто быть осторожнее в будущем и не строить иллюзий.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хотел, чтобы день рождения Ижань прошёл без лишней помпы, главное — чтобы она была счастлива. И правда, в её состоянии большие мероприятия были бы слишком утомительны, да и выглядела она слишком измождённой, чтобы показываться на публике.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Мо несколько дней думал над этим, искал информацию в интернете и в итоге решил устроить праздник прямо в больничной палате.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пробыл в Имперской столице всего один день, а затем улетел за границу. Ци Мо считал, что это даже к лучшему, чтобы не мучиться при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праздник будет в палате, её нужно было украсить. Юцзы и Манго хорошо справлялись с поделками, поэтому Ци Мо заказал в интернете много цветной бумаги и других украшений, попросив их помочь. Они вырезали имя Ижань, сделали розовые воздушные шары из бумаги и красные ленты, чтобы изобразить нитки.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Ижань была на обследовании, Ци Мо поспешил украсить палату. Сяо Чжан тоже пришёл помочь надуть шары. Когда всё было готово, охранники принесли цветы из магазина. На этот раз это были не только белые розы и каллы, но и разноцветные тюльпаны. Ци Мо и Сяо Чжан быстро расставили их по всей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они закончили, как дверь открылась, и вошёл Лю. Осмотрев комнату, он сказал Ци Мо:</w:t>
      </w:r>
    </w:p>
    <w:p w:rsidR="00BB20FC" w:rsidRPr="00357A74" w:rsidRDefault="00357A74" w:rsidP="00BB20FC">
      <w:pPr>
        <w:jc w:val="left"/>
        <w:rPr>
          <w:sz w:val="28"/>
          <w:lang w:val="en-US"/>
        </w:rPr>
      </w:pPr>
      <w:r w:rsidRPr="00357A74">
        <w:rPr>
          <w:sz w:val="28"/>
          <w:lang w:val="en-US"/>
        </w:rPr>
        <w:t>— Очень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они не виделись несколько дней, Ци Мо всё ещё чувствовал грусть, хотя и не показывал этого. Он тоже осмотрел комнату и сказал Лю:</w:t>
      </w:r>
    </w:p>
    <w:p w:rsidR="00BB20FC" w:rsidRPr="00357A74" w:rsidRDefault="00357A74" w:rsidP="00BB20FC">
      <w:pPr>
        <w:jc w:val="left"/>
        <w:rPr>
          <w:sz w:val="28"/>
          <w:lang w:val="en-US"/>
        </w:rPr>
      </w:pPr>
      <w:r w:rsidRPr="00357A74">
        <w:rPr>
          <w:sz w:val="28"/>
          <w:lang w:val="en-US"/>
        </w:rPr>
        <w:t>— Не слишком ли это банально?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подошёл, обнял его за талию, наклонился и поцеловал, приговаривая:</w:t>
      </w:r>
    </w:p>
    <w:p w:rsidR="00BB20FC" w:rsidRPr="00357A74" w:rsidRDefault="00357A74" w:rsidP="00BB20FC">
      <w:pPr>
        <w:jc w:val="left"/>
        <w:rPr>
          <w:sz w:val="28"/>
          <w:lang w:val="en-US"/>
        </w:rPr>
      </w:pPr>
      <w:r w:rsidRPr="00357A74">
        <w:rPr>
          <w:sz w:val="28"/>
          <w:lang w:val="en-US"/>
        </w:rPr>
        <w:t>— Мне нравятся банальности.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Ци Мо постоянно напоминал себе быть осторожным и не поддаваться на такие уловки, он всё же не смог сдержать волнения. Лю никогда раньше не говорил ему слов вроде «нравится». Почему сегодня это звучало так естественно? Вспомнив слухи о том, что Лю любит охотиться за новыми знакомствами, Ци Мо подумал, что, возможно, это слово «нравится» было таким же привычным для него, как и «дорогой».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Лю снова поцеловал его, запустив язык в его рот, Ци Мо снова начал мечтать: а вдруг Лю действительно испытывает к нему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запыхавшись, наконец разошлись, Ци Мо заметил Сяо Чжан, который старался быть незаметным. Покраснев, он оттолкнул Лю:</w:t>
      </w:r>
    </w:p>
    <w:p w:rsidR="00BB20FC" w:rsidRPr="00357A74" w:rsidRDefault="00357A74" w:rsidP="00BB20FC">
      <w:pPr>
        <w:jc w:val="left"/>
        <w:rPr>
          <w:sz w:val="28"/>
          <w:lang w:val="en-US"/>
        </w:rPr>
      </w:pPr>
      <w:r w:rsidRPr="00357A74">
        <w:rPr>
          <w:sz w:val="28"/>
          <w:lang w:val="en-US"/>
        </w:rPr>
        <w:t>— Ижань скоро вернётся.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сразу же пожалел. Что это за слова? Как будто они занимаются изменой, и муж или жена одной из сторон вот-вот войдут. Но, если подумать, разве они сейчас не похожи на изменников? Если Ижань узнает, кто знает, что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они разошлись, как дверь открылась, и медсестра ввела Ижань.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преображённую комнату, Ижань была в восторге. Ци Мо надел на неё венок из цветов и сказал:</w:t>
      </w:r>
    </w:p>
    <w:p w:rsidR="00BB20FC" w:rsidRPr="00357A74" w:rsidRDefault="00357A74" w:rsidP="00BB20FC">
      <w:pPr>
        <w:jc w:val="left"/>
        <w:rPr>
          <w:sz w:val="28"/>
          <w:lang w:val="en-US"/>
        </w:rPr>
      </w:pPr>
      <w:r w:rsidRPr="00357A74">
        <w:rPr>
          <w:sz w:val="28"/>
          <w:lang w:val="en-US"/>
        </w:rPr>
        <w:t>— С днём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Ижань посмотрела в зеркало и, улыбнувшись, сказала:</w:t>
      </w:r>
    </w:p>
    <w:p w:rsidR="00BB20FC" w:rsidRPr="00357A74" w:rsidRDefault="00357A74" w:rsidP="00BB20FC">
      <w:pPr>
        <w:jc w:val="left"/>
        <w:rPr>
          <w:sz w:val="28"/>
          <w:lang w:val="en-US"/>
        </w:rPr>
      </w:pPr>
      <w:r w:rsidRPr="00357A74">
        <w:rPr>
          <w:sz w:val="28"/>
          <w:lang w:val="en-US"/>
        </w:rPr>
        <w:t>— Как на свадьбе.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Мо засмеялся:</w:t>
      </w:r>
    </w:p>
    <w:p w:rsidR="00BB20FC" w:rsidRPr="00357A74" w:rsidRDefault="00357A74" w:rsidP="00BB20FC">
      <w:pPr>
        <w:jc w:val="left"/>
        <w:rPr>
          <w:sz w:val="28"/>
          <w:lang w:val="en-US"/>
        </w:rPr>
      </w:pPr>
      <w:r w:rsidRPr="00357A74">
        <w:rPr>
          <w:sz w:val="28"/>
          <w:lang w:val="en-US"/>
        </w:rPr>
        <w:t>— Это ещё не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хлопнул в ладоши, и дверь открылась. Охранники внесли трёхъярусный розовый торт из мастики, на вершине которого была фигурка, похожая на Ижань.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Ижань, как девочка, вскрикнула:</w:t>
      </w:r>
    </w:p>
    <w:p w:rsidR="00BB20FC" w:rsidRPr="00357A74" w:rsidRDefault="00357A74" w:rsidP="00BB20FC">
      <w:pPr>
        <w:jc w:val="left"/>
        <w:rPr>
          <w:sz w:val="28"/>
          <w:lang w:val="en-US"/>
        </w:rPr>
      </w:pPr>
      <w:r w:rsidRPr="00357A74">
        <w:rPr>
          <w:sz w:val="28"/>
          <w:lang w:val="en-US"/>
        </w:rPr>
        <w:t>— Как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улыбнулся:</w:t>
      </w:r>
    </w:p>
    <w:p w:rsidR="00BB20FC" w:rsidRPr="00357A74" w:rsidRDefault="00357A74" w:rsidP="00BB20FC">
      <w:pPr>
        <w:jc w:val="left"/>
        <w:rPr>
          <w:sz w:val="28"/>
          <w:lang w:val="en-US"/>
        </w:rPr>
      </w:pPr>
      <w:r w:rsidRPr="00357A74">
        <w:rPr>
          <w:sz w:val="28"/>
          <w:lang w:val="en-US"/>
        </w:rPr>
        <w:t>— Нравится? Ци Мо потратил несколько дней, чтобы сделать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Ижань, сияя, сказала:</w:t>
      </w:r>
    </w:p>
    <w:p w:rsidR="00BB20FC" w:rsidRPr="00357A74" w:rsidRDefault="00357A74" w:rsidP="00BB20FC">
      <w:pPr>
        <w:jc w:val="left"/>
        <w:rPr>
          <w:sz w:val="28"/>
          <w:lang w:val="en-US"/>
        </w:rPr>
      </w:pPr>
      <w:r w:rsidRPr="00357A74">
        <w:rPr>
          <w:sz w:val="28"/>
          <w:lang w:val="en-US"/>
        </w:rPr>
        <w:t>— Ци Мо, ты умеешь делать торты? Ты просто потрясающий! Я тебя обожаю!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бросилась обнимать Ци Мо, который поспешил поддержать её, боясь, что она упадёт. Ижань, смеясь, поцеловала его несколько раз. Ци Мо, смутившись, мельком взглянул на Лю, который улыбался, казалось, не обращая на это внимания. В сердце Ци Мо снова защемило.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Ижань продолжала обнимать его, Ци Мо поспешил сказать:</w:t>
      </w:r>
    </w:p>
    <w:p w:rsidR="00BB20FC" w:rsidRPr="00357A74" w:rsidRDefault="00357A74" w:rsidP="00BB20FC">
      <w:pPr>
        <w:jc w:val="left"/>
        <w:rPr>
          <w:sz w:val="28"/>
          <w:lang w:val="en-US"/>
        </w:rPr>
      </w:pPr>
      <w:r w:rsidRPr="00357A74">
        <w:rPr>
          <w:sz w:val="28"/>
          <w:lang w:val="en-US"/>
        </w:rPr>
        <w:t>— Фигурку на торте сделал твой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http://bllate.org/book/15113/1335011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