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Сюнь быстро поник, как увядший цветок, и яркие краски с его лица исчезли. Он сжал губы, фыркнул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этот негодяй, наверное, погиб от лап магических существ. И хорошо, что умер, не придётся самому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возможно, и не смог бы его убить. А если бы тот попал в лапы магических существ, то точно бы погиб, даже костей не осталось...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прижал руку к сердцу. Он так думал, но, видимо, рана на сердце ещё не зажила, и, представляя, что Цинь Чжунъюань уже мёртв,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мог понять, почему, узнав, что Цинь Чжунъюань, вероятно, погиб, он не чувствует той радости, которую ожидал. У него не было желания прыгать от счастья 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всё из-за того, что этот негодяй оставил его заложником у эльфов, а сам смел умереть где-то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этот мерзавец осмелился умереть, даже не переспав с ним, что было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негодяй, большой негодяй, хоть умер и избавил меня от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 яростью пнул цветы под ногами, но этого было мало, и он ещё сильнее растоптал нежный жёлтый цветок, превратив его в грязь. Затем он схватил фрукты и с грохотом захлопнул дверь своего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Альберта опустила руку, которой прикрывала рот, и посмотрела на плотно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спрятался, чтобы поплакать? Лина, зачем ты обманула его, сказав, что Цинь Чжунъюань умер? Жрец же сказал, что он столкнулся с возможностью стать сильнее. Почему ты не сказала А Сюню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говорила с добротой, упоминая Линь Сюня, как непослушного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Альберта, выглядевшая как юная девушка, на самом деле была старшей представительницей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такой скверный характер? Хочется его хорошенько подразнить. Наверное, он ещё милее выглядит, когда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Альберта слегка шлёпнула Лину по руке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злодейка. А Сюнь ещё ребёнок, не обижай его слишком сильно, детские сердца очень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людей он уже не считается ребёнком,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ещё не созрел, разве ты забыла, что говорил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из-за его драконьей крови он действительно ещё маленький, ведь драконы взрослеют позже, чем эльфы. Так что да, он действительно незрелый малыш,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Цинь Чжунъюань действительно удивительный, став партнёром такому малышу,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драконы нуждаются в партнёре, который сможет терпеть их капризы. Чем раньше они найдут партнёра после созревания тела, тем лучше, потому что только так драконы смогут повзрослеть. Иначе они останутся в детском состоянии, что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драконов созревает рано, но их психика долго остаётся на уровне ребёнка — капризной и эгоистичной, хотя они этого не осознают.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появляется партнёр, и их души сливаются, драконы начинают взрослеть психически, их кровь активируется, пробуждаются силы их рода, и они становятся сильными взрослыми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Альберта была выбрана Синтией, чтобы направлять Линь Сюня. Она была эльфом, который лучше всех в лесу, кроме Синтии, разбирался в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Альберта заметила, что маленький дракон растёт хорошо, переходя из детства в зрелость. В этот период драконы особенно непредсказуемы. Когда Цинь Чжунъюань вернётся, она надеется, что Синтия даст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Линь Сюнь яростно ел фрукты. Закончив, он повалился на пол, потирая живот, и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понял, что он действительно скучает по Цинь Чжунъюаню.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с ним, хотел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много раз вспоминал моменты, проведённые с Цинь Чжунъюанем в этой жизни. Он думал, что Цинь Чжунъюань, в общем-то, неплохой человек. Он ругал его, даже бил, но для Линь Сюня это было незначительным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Цинь Чжунъюань не был непредсказуемым в своих наказаниях. Он сделал это только тогда, когда был разозлён. Он спас его из клетки, нашёл врача, и, что самое важное, помог ему восстановить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ядро, которое он считал потерянным навсегда, даже после перерождения. Ведь его первоначальное ядро было вырвано, и он не позволил бы Вэй Лину создать новое, чтобы снова его забрать. Но теперь Цинь Чжунъюань помог ему восстановить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бесполезным, став магом. Более того, за короткое время в лесу эльфов он поглотил ядро Вэй Лина и стал великим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 в восемнадцать лет — это уникальное явление на всём магическом континенте. Думая об этом, Линь Сюнь чувствовал, как его сердце наполняется гордостью. Он прижал руку к груди,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мерзавец всё равно погиб от лап магических существ. Разве он не был сильным? Ха, всё равно умер! — вместо улыбки Линь Сюнь скривился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умереть, если Линь Сюнь ещё не успел его убить? Он даже не успел переспать с ним! Из-за этого он теперь не может забыть Цинь Чжунъюаня, это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ворчал, перекатываясь на полу, затем его глаза загорелись, и он внезапно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спать с ним, и не могу убежать. Как мне выбраться из леса эльфов?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внезапно вскочил, в его глазах мелькнул расчётливый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тех тёмных магов, которые приютили его в прошлой жизни — кучку крыс, прячущихся в тени. Он всегда презирал их, ведь их преследовали, как крыс. И что ещё хуже, он сам стал одним из них, что было ударом по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глава ассоциации тёмных магов, Сюй Янь, появился в лесу эльфов, когда там открылся пространственно-временной разлом. В тот момент, когда гильдия магов хотела ослабить эльфов, он воспользовался хаосом и украл какой-то артефакт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Пространственно-временной разлом открылся именно в это время, и Сюй Янь с его бандой скрывались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разлом был устранён Цинь Чжунъюанем, Сюй Янь и его люди, преследуемые гильдией магов, прятались на окраине леса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шанс! — Линь Сюнь облизал губы, на которых остался сладкий сок,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человек, о котором думал Линь Сюнь, пробирался по туннелям на окраине леса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высокий худощавый мужчина в грязном рваном плаще. Он выглядел так, будто только что вышел из жестокой схватки. Его магический плащ был разорван в нескольких местах, обнажая худую грудь и выступающие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носил круглые очки с тонкой золотой оправой, его чёрные волосы были растрёпаны. Он почесал голову грязными пальцами, вытащил сухую ветку из волос и прижал рукой нагрудный карман, который был чем-то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Цзи, мы действительно сможем обойти эльфов и выбраться из леса? У меня всё больше сомнений, кажется, мы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зашевелился, и из него послышался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достал из кармана маленькую куклу, сделанную с помощью алхимии. Кукла была размером с ладонь, с невероятно красивыми чертами лица. Она слегка приоткрыла глаза, зевнула и смотрела на Сюй Яня с высокомерным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Заблудились?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