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[Начинаю ждать, как дети справятся, не дайте злодеям победить!]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[Агрессивные дети, сразу хотят убить злодеев, может, сначала попробовать убедить, ведь злодей — это твой отец!]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реакция детей такая смешная, я уже с нетерпением жду появления злодеев!]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вы хотите помочь мне защитить редиску? — спросил владелец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Вишнёвая редиска даже ценнее, чем зелёная. Вот, каждому по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достал две бело-голубые фарфоровые чаши и дал их детям, положив в каждую по три вишнёвые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вместе защитим редиску.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оба малыша сели за стол и устремили взгляды на чаши с редиской.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злодеи начали обсуждать план похищения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поправила полицейскую фуражку: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Дао, как вы думаете, как нам сыграть? Я вас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опёрся на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Леон?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очень любит белок, вчера и сегодня всё время говорил, чтобы я купила ему одну. Можно одолжить белку у Мяо, чтобы выманить Леона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Ююй, что его интересует? — спросила Ли 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он очень любит играть, у него нет особых увлечений. Давайте обсудим сценарий, а потом будем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Цинь Цзысюй и Ли Ицянь — актёры, Юй Вэнь — режиссёр, и только Хо Чжан — знаменитость, Хо Чжан почувствовал огромное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Дао, вам нужно обсуждать сценарий? Неужели нужно так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всегда был спокойным, но внезапно начал напрягаться, и всем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напрягаться, ведь проигравшие получат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полчаса взрослые должны украсть одну вишнёвую редиску, и за каждую украденную редиску они получат одно очко. Тот, кто наберёт меньше всего очков, будет готовить ужин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готовке, Хо Чжан тоже загорелся азартом, он не хотел снова готовить на земляной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взрослых — три актёра, одна знаменитость и один режиссёр — подготовили два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 этом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Сюэ Мяо, Хо Сяо и Сяо Чэнцзы отвели в другую хижину, где владелец ранчо снова эмоционально рассказал о ценности вишнёвой редиски и дал каждому по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 защитить редиску, дети крепко сжали свои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владелец ранчо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мне нужно выйти, задача защиты редиски теперь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специально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пускайте незнакомцев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владелец ранчо, идите спокойно, мы обязательно выполним задание, — Сюэ Мяо сжал кулачок, его детское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засунул ручки в карманы, наклонил голову, и в его глазах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злодей не сможет отнять у него вишнёвую редиску!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сжал губы, крепко держа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хижины пятеро злодеев разделились на две группы и были готовы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 интересно, какие методы используют злодеи, чтобы украсть редиску, а дети как будут защищать?]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я хочу посмотреть обе группы одновременно!]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[Тише, начинается! Потом обязательно пересмотрю!]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[Дети, не дайте себя обмануть!]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Леона и 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владельца ранчо дети поставили чаши на стол и устремили взгляды на вишнёвую редиску.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им стало скучно, и Ююй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Леон, куда ушёл владелец ранчо? Когда он вернётся? Мы просто так сидим? Когда придут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ребёнка всегда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посидев, Ююй подпер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Леон, так скучно. Давай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должны защищать редиску.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первым, поэтому должен был идеально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его первая медаль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спрыгнул со стула, с наивным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Редиска же не ходит, она не убежит. Давай положим её в сумку и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отличаются терпением, и под влиянием Ююя Леон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Вишнёвая редиска была маленькой, ботва уже была удалена, и она выглядела очень свежей, идеально подходя для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положил по одной редиске в каждый карман штанов, а последнюю — в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Леона не было карманов, и он спрятал редиску в углу, прикрыв её разным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спрятали редиску, как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переглянулись, злодеи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появилась Ли 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дети осторожно высунули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была в полицейской форме и отдала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обычно выглядела очень нежной, говорила мягким голосом, типичная хрупкая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надев форму, она стала выглядеть решительной, и её характер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на диалекте, голос стал грубее, и, благодаря гриму, не только Леон не узнал её, но и зрители сначала подумали, что это настоящий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повернулся к Ююю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злодей, это тётя-полицейский.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[Леон, твой шёпот услышали злодеи.]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 Ицянь? Так круто! Когда она вернётся в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образ, я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Тётя-полицейский,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показала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белку, она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Дянь-Дянь сидела в корзине и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Дянь-Дянь, — Леон увидел белку и очень обрадовался, — Это наша, это Дянь-Дянь!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потянулся за корзиной, но Ли Ицянь отодвинула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вернуть её, я должна подтвердить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достала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Зададим несколько вопросов, сделаем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тогда заходите, заходите, — Леон уже собирался открыть дверь и впустить Ли 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остановил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Леон, владелец ранчо сказал, что нельзя пускать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тётя-полицейский, не незнакомец, и Дянь-Дянь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подумал, что это логично,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так легко впустили, дети такие доверчивые.]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[Жду, как дети останутся без штанов!!]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[Запись в блокноте, сценарий Юй Дао, подготовка на высоте!]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только собиралась войти, как Юй Вэнь, опираясь на трость, хромая, подошёл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есть добрые люди, помогите! Ой,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одет в рваную одежду, будто только что упал с горы, весь в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была соломенная шляпа, скрывающая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поддержала Юй Вэня и обратилась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впустить этого дедушку отдохнуть, он, кажется,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пять минут два злодея успешно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и Юй Вэнь переглянулись, удивлённые, как легко им удалось войти, дети были слишком доверчивы.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[Злодеи успешно собрались!]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 слишком наивны, взрослые такие коварные!]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[Проклятые взрослые, используют доброту детей!]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дети, будьте внимательны!]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и Юй Вэнь вошли в дом и сразу посмотрели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столе, злодеи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