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не выдержала и первая нарушила молчание, осторожно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Лун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замер на мгновение, ещё больше озадачившись: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бросила фразу «Это не он» и повернулась, чтобы уйти, но Линху Су её остановила.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И, ты меня не узнаёшь? — спросил тот человек сзади, в его учтивом голосе слышалась едва уловимая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Су, полагаясь на женскую интуицию, чутко уловила запах свежескошенной травы. Она абсолютно не могла допустить, чтобы только что данное романтичное обещание на век тут же было разрушено вмешательством кого-то другого, и её тон стал строже: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ты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слегка наклонился вперёд, держа в руке флейту сяо, и сложил ладони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недостойный — Хань Сян. Восемьсот лет назад у Восточного моря мне посчастливилось однажды повстречать дочь дракона, и она подарила мне бамбуковую флейту.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Линху Су разглядела, что это действительно была бамбуковая флейта. С первого взгляда, когда та флейта сяо переливалась синим светом, она подумала, что она сделана из какого-то высшего сорта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синий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с недоверием посмотрела на Лун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подарила ему бамбуковую флейту? И ещё научила его мелодии, которую тебе пел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я, я 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сказала это твёрдо.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облегчённо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Хань Сян окликнул их сзади, с трудом подошёл вперёд и уставился на Лун И. — Восемьсот лет назад, на берегу Восточного моря, ты пригласила меня спуститься в Дворец Дракона на твой день рождения. Ты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Лун И действительно рассердилась, она, не оборачиваясь, потянула за собой Линху Су и ушла, оставив Хань Сяна одного в холодном лунном свете, полного озноба.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сидела на дереве в оцепенении, всю ночь уставившись на тот нефритовый диск. Линху Су молча сидела с ней рядом, она знала, что ощущение от рухнувшей надежды не может быть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бессмертные, выспавшись, с раннего утра начали бодро щебетать.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Яньван, потирая переносицу, твёрдо верил, что это Небесный Император нарочно устроил, чтобы досадить ему, иначе почему они такие шумные! Ему только и хотелось, что заткнуть им всем 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среди бессмертных оказался ещё один человек, при виде которого у Линху Су дёрнулось веко. Это был тот самый Хань Сян с флейтой сяо, которого они видели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Хань Сян, — холодно представил их Яньван.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холодно ответила Линху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Бессмертные, каждый со своей грудной костью и небесными генералами, отправились в мир людей на поиски душ. Призрачные слуги из Преисподней, как и прежде, поехали в разные места искать тела умерших из-за этого детей. Что касается Яньвана, то, наконец получив покой для ушей, он планировал вернуться в Преисподнюю, чтобы разобрать накопившиеся за последнее время дела по Книге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cultivation Линху Су ещё не позволял ей долго находиться под солнечным светом, поэтому она также последовала за Яньваном обратно в Преисподнюю. К тому времени Сюэхуа уже ждал в зале, принеся с собой грудную кость, взятую у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Яньван никогда не ждал, пока Сюэхуа сам заговорит. Взяв у него грудную кость,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Фундамент академии с момента постройки когда-нибудь трогали?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Сюэхуа добавил ещё одну фразу, — кроме хранилища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Су, искусная в подведении итогов,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те грудные кости были закопаны ещё до постройки академии. Более того, Фэн Янь, как основатель академии, скорее всего, тоже знал о существовании этой партии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Фэн Янь уже переродился дважды, все прошлые дела давно забыл. Если хочешь его расследовать, можно только пойти в места, где он раньше жил, и спросить там, — Яньван сказал Линь И и Линху Су. — Однако его реинкарнацию вы, возможно, знаете. Его зовут Ди Мэн, он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и Линху Су переглянулись, и их взоры невольно начали искать покойного императора, потому что этот человек как раз и был тем самым маленьким евнухом, наиболее любимым покойным императором при жизни. После смерти покойного императора он продолжил служить нынешнему священному государю и, должно быть, до сих пор находится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государь? — Только сейчас Линху Су обнаружила, что покойный император не вернулся с ними в Преисподнюю. Или, можно сказать, с тех пор, как вчера на горе Ваньфэн он упал в яму, его больше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бросили его на горе?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Покойный император был зрелым призраком, и даже оказавшись в мире живых, с ним не могло случиться ничего серьёзного. Линху Су беспокоило то, что с тех пор, как покойный император поднялся на гору, он вёл себя как-то странно, его поведение тоже было немного необычным, но конкретно сказать, что именно не так, она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Линху Су нашла покойного императора в земляной яме на горе Ваньфэн. В тот момент он сидел в яме со скрещенными ногами, тело выпрямив, словно занимался cultivation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присела на корточки на краю,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что вы тут делаете, старина?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Линху Су, в глазах покойного императора на мгновение мелькнула радость, но он быстро подавил её и чётко, по слогам,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 министр, помоги нам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беспомощно покачала головой, спрыгнула в яму, подхватила покойного императора и поднялась вместе с ним, а затем опустилась обратно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покойного императора в момент соприкосновения с землёй словно лишились костей, изогнулись и обмякли, и он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Покойный император стыдился своего поведения, но, держась за своё достоинство, похлопал по пустому месту рядом с собой, давая знак Линху Су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сидеть, мне ещё нужно найти одного человека, — сказала она и сделала вид, что поворачивается,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 министр, стой! — Покойный император заволновался, после внутренней борьбы неохотно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 министр...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Су, как ребёнка, мягким тоном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говорите,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не может идти, Линху Су сразу поняла, что у него наверняка есть нечто, о чём трудно говорить. Но покойный император чрезвычайно дорожил своим лицом и легко не открывал бы другим свои слабости, иначе он не сидел бы так долго один в яме, не ища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Покойный император глубоко выдохнул и только тогда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 министр, возможно, не знает, но эта гора Ваньфэн когда-то была местом, где находились императорские гробницы предыдущей династии. После того, как Да-жун вошёл на эти земли, истребил императорскую семью и сравнял гробницы, здесь скопилось крайне сильное злое влияние. Как только мы поднялись на гору, мы почувствовали, что ноги не поднимаются.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покойный император, поднимаясь на гору, настаивал на том, чтобы идти пешком. Судя по его состоянию, боюсь, он даже парить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огляделась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особенного в этой горе, почему все выбирают её для захоронений?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Покойный император не заметил «все» в её словах, сосредоточенно растирая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легенде, здесь когда-то проходил военачальник с армией, по пути встретил злого дракона, убил его на этом месте, а скелет того злого дракона превратился в гору Ваньфэн. Фэн-шуй здесь исключительно хорош, поэтому её всегда использовали как кладбищенскую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позже здесь построили академию?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покойного императора на мгновение дрогнул, что Линху Су чутко уловила: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знает Фэн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Фэн Янь жил больше четырёхсот лет назад, как мы могли его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его слова сразу его выдали. Когда горный бог назвал имя Фэн Яня, покойный император всё ещё сидел на корточках в яме и вообще не присутствовал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многозначительно посмотрела на покойного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 стало неловко под её взглядом. Он подумал, стиснул зубы и наконец решил стать честным человеком: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когда-то читали в «Летописи предков Да-жун», что в то время на горе Ваньфэн часто орудовали злые духи. Поскольку у студентов сильно мужское начало, наш пра-пра-прадед попросил человека построить на горе академию, чтобы усмирить души умерших в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человеком был Фэн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Фэн Янь был евнухом, после ухода из дворца вернулся в родные края, много лет занимался торговлей, и лишь получив указание от нашего пра-пра-прадеда, построил здесь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дело с белыми костями, весьма вероятно, было известно и пра-пра-прадеду вашего величества?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мы уже не знаем, — покойный император вздохнул. — Мы сознаём, что это дело крайне важное, но не сообщили о нём Яньвану. Всё-таки это наследие предков, если из-за нашей болтвости оно будет разрушено в одночасье, боимся, впоследствии нам будет трудно спокойно оставаться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сейчас ваше величество готовы рассказать об этом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 министр — наш друг, а мы к друзьям всегда относились неплохо, — покойный император оживился, его тон вновь повысился. — Любимый министр бывал в храме, который мы для тебя построили? Это мы, через сон, велели сыну построить его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опешила. Оказывается, тот храм Линху Су был построен покойным императором. На мгновение она не знала, плакать ей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величество, — Линху Су поддержала его под руку, помогая покойному императору подняться. — Вашему величеству не стоит этого делать. В тот год на дворцовых экзаменах ваше величество назначили меня танхуа, милость признания уже более чем достаточна.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— Покойный император ещё хотел что-то сказать, но пронзившая ногу боль, словно от удара током, заставила его проглотить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вывела покойного императора с горы Ваньфэн. Едва они вышли с горы, как покойный император тут же ожил, закрутившись душой в воздухе, сделав несколько кульбитов, полностью отбросив слова «величие» и «достоинство».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могла только сделать вид, что ничего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надели Расписную кожу и прибыли на родину Фэн Яня — в уезд Янминфэн на западе, но там встретили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Покойный император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Сюэхуа... как ты тоже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пояснила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Сюэхуа тоже из уезда Минфэн. После ухода Фэн Яня из дворца он даже был учителем Сюэхуа.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http://bllate.org/book/15102/1343764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