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задумался? — Бай Цзиньтан взял Бай Юйтана за руку и повёл обратно. — Отец везде тебя ищет, если будешь шалить, снова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идя, оглядывался и спросил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видел человека в белом халате?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усмехнулся, потрепав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видеть людей в белых халатах — это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был в палате?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Цзиньтан, не задумываясь, ответил, что это был кто-то, кого он знал раньше. Поскольку после этого они всей семьёй пошли в торговый центр, Бай Юйтан, поиграв с братом в автоматах и посмотрев фильм, быстро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Бай Юйтана, Чжань Чжао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что тот человек в белом халате не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ведя машину,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слушал весь рассказ, и самое интересное для тебя 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Лежащий на кровати подросток, скорее всего, был Исаэлем, это не так интересно. Меня больше заинтересовал тот человек в халате. Ты видел его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действительно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вдруг вспомнил кое-что, — объяснил Чжань Чжао. — Многие вещи, которые мы забыли, не исчезают из нашей памяти, а просто оказываются погребены глубоко внутри. Лучший способ вспомнить такие моменты — это стимул, связанный с ними. Сравнив твои недавние переживания с тем, что ты вспомнил, я понял, что стимулом стал тот «спина». Совпадение ли, что я тоже видел похожую спину на ужине у твоего брата… Это был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Кот, тебя когда-нибудь удивляли?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грустью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подозреваю, что все мои «сюрпризы», которые я тебе дарил, на самом деле были для тебя ожидаемы.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продолжать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делу, — сказал Чжань Чжао. — Почему ты решил, что тот человек не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ощущениям, — ответил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нахмурился, глядя на него, — пытаешься отделаться общими фразами?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палата интенсивной терапии, врачи там выглядят и ведут себя соответствующим образом, но тот человек в белом халате как-то не вписывался в эту атмосферу… Чёрные брюки и туфли особенно выделялись. Да и его поза у двери казалась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твоя интуиция хищника проявилась уже в таком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рассмеялся — это комплимент?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важный вопрос, — продолжил Чжань Чжао. — Тот человек и тот, кого мы видели на ужине у твоего брата, — это один и тот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точно сказать, — честно признался Бай Юйтан. — В детстве я смотрел на него снизу вверх, а сейчас — на уровне глаз.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Чжань Чжао перебил его, — это чувство несоответствия окружающей обстановке было таким же,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Определённо, я никогда не смогу тебя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засмеялся…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Юйтан остановил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в окно и увидел, что они прибыли в пригородную зону, где располагался заброшенный порт с множеством старых контейнеров, ржавых труб, несколько старых зданий и огромная заброшенная фабрика. Вокруг буйно разрослась трава, создавая атмосферу полного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вышел из машины, и Чжао Ху и Ма Хань тоже вышли из своих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Хань, нажимая на наушник, смотрел на планшет и спрашивал Цзян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Пин]: Да, адрес, который дал Исаэль, указывает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оглядываясь вокруг,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Наследник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предупредил Чжань Чжао. — Если это тот, кого мы ищем, то он крайне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кивнул, и в этот момент Чжао Ху подбежал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внутри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Чжань Чжао посмотрели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фабрику Ма Хань, прислонившись к стене, заглядывал внутрь. Увидев взгляд Бай Юйтана, он сделал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Хань увидел четверых человек, все вооружены до зубов, — ответил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вызывать спецназ? — спросил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вопрос, Бай Юйтан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Чжао Ху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вход в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 Хань и Ло Тянь, кажется, что-то заметили, обменялись взглядами и побежали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остальные последовали за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одного из контейнеров лежал мужчина в чёрном с пулевым ранением в голову, чуть дальше —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Тянь, проверив пульс,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указал на здание фабрики: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человек только что зашли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Бай Чи потянул Чжань Чжао за рукав, указывая на убитого мужчину, — это профессиональный киллер, такой же, как те, кто нападал на А Мо, их наняли.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люди G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только что прибыли, — сказал Бай Юйтан, собираясь войти, но Чжань Чжао слегка остановил его. 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спеши? А вдруг G…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 ещё не здесь, — сказал Чжань Чжао, указывая на контейнеры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заметили, что на контейнерах были нарисованы странные символы и цифры, выглядевшие хаотично, но, возможно, имевшие какой-то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внутри, вероятно, тот, кого мы ищем, — сказал Чжань Чжао. — Этих киллеров он нанял как охрану, а их, в свою очередь, нанял G. Их цель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спросили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Пушечное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Чжань Чжао закончил фразу, раздался грохот, и все инстинктивно пригнулись… Посмотрев в сторону, они увидели, что в здании фабрики произошёл взрыв, выбивший окна и разбросавший стекла далеко вокруг, а из здания повалил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сигнализация, — ответил Чжань Чжао. — Такой громкий сигнал даст ему время, чтобы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убежал? — спросил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обратился к Бай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фабрика была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вспоминая карту города S,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была станция очистки сточных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фабрикой находится один из узлов городской канализации.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сейчас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 — Чжао Ху указал на вход в канализацию у здания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попросил Бай Чи принести из машины меч Бай Юйтана… В последнее время он много тренировался с мечом, который лежал в багажнике.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понадобится?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убийца крайне хитрый, и его боевые навыки намного превосходят обычные. Пуля его не возьмёт!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Пуля не возьмёт? — Чжао Ху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математический гений, может рассчитать траекторию пули! — добавил Чжань Чжао. — Но помни, его сила — в его систематичности, но это же и его слабость. Его одержимость порядком и балансом — его ахиллесова пята.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кивнул, но с сомнением посмотрел на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Кот, ты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останусь здесь ждать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Бай Юйтан, но и остальные широко раскрыли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Кот… — Бай Юйтан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остальных, и Чжань Чжао, поняв, что он думает оставить кого-то для его защиты,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людей останется, тем выгоднее это для G. Хотя… один человек мог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указал на Ма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тоже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Ма Ханя? Разве только у капитана есть защита от гипноза!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