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задумался, желая убедиться, что не ошибается,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никак нельзя вернуть его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слегка дёрнул уголком губ, а окружающие судмедэксперты, подняв головы, прищурились на Чжань Чжао, словно говоря: «Откуда взялся этот дилетант?»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Юйтан неожиданно спросил Бай Цзиньтана: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откуда тут столько судмедэкспертов?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тут проходил какой-то симпозиум по судебной медицине, кажется, здесь собрались лучшие эксперты со всего мира. В общем, все коллеги Гунсуня, я пригласил их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брата с укором — ты, видимо,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изящно сменив позу, продолжал опираться о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хорошо отношусь к инженерам человеческих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инженеры человеческих душ — это не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тех, кто разбирает людей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молча отвернулся — его старший брат в последнее время стал таким остроумным.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огляделся, ища место, чтобы выкурить сигарету, и вдруг его взгляд упал на Кай Бина, который стоял с пустой глазницей, выглядевшим как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заметил, что брат замер, и обернулся, увидев, как тот пристально смотрит на Кай Бина, точнее, на его пустую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Цзиньтан слегка нахмурился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хотел спросить, не плохо ли ему, но тут подбежал Гунсунь: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Бай Цзиньтан махнул рукой, давая понять, что Гунсунь может продолжать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 — впечатляет! Одного нахмуривания старшего брата хватило, чтобы Гунсунь бросил труп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дал знак Гунсуню вернуться к работе, а сам пошёл с Бай Цзиньтаном к окну, чтобы тот немного проветрился.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Бай Цзиньтан, больше не глядя на Кай Бина, быстро пришёл в себя, закурил и, опершись о подоконник, задумался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беспокойством оглянулся на Кай Бина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Гунсунь вместе с другими судмедэкспертами продолжал изучать данные по трупу, а Сятянь готовился закрыть ящик и отвезти тело обратно в SCI. Остальные эксперты попросили разрешения посетить SCI. Похоже, что организатором этой конференции был полицейский участок города S, и посещение SCI было частью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уже не думал о трупе, оглядываясь на Чжань Чжао и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Чжань Чжао разговаривал с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старший брат восстановил память, всё шло нормально. Почему сегодня вдруг возникла такая реакция? — спросил Чжань Чжао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похоже, только 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у него всё ещё есть небольшая реакция на одноглазых.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одноглазых? — удивился Гунсунь. — На днях мы смотрели фильм, главный герой был одноглазым, и он два часа смотрел на него,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одноглазый не ходил с пустой глазницей,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вдруг вспомнил и, поглаживая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старший брат в детстве видел, как ты... — он сделал жест, будто выковыривает глаза, — вот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память разделена на периоды до и после того выстрела, — объяснил Чжао Цзюэ. — Небольшая реакция — это нормально,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безопасно? — спросил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подошёл к Гунсуню, слегка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со старшим братом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двойным заверением от Чжань Чжао и Чжао Цзюэ Гунсунь успокоился. В это время ящик уже погрузили в машину, и он готовился ехать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передал ему пакет с уликами, чтобы он отвёз его Цзян Пину для анализа. В глазном яблоке оказалась миниатюрная камера, а сзади — чип, который был связан с мозговыми нервами.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был поражён и попросил Ма Синь упаковать глазное яблоко в герметичный контейнер, чтобы отвезти Цзян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миниатюрной камерой есть проблема с сигналом, — сказал Чжань Чжао, обращаясь к Чжао Цзюэ. — Можно ли через это глазное яблоко найти место, где скрывается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уже сбежал, но в этот раз он не уйдёт, ведь он не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интересуют те пять украденных экспонатов? — спросил Чжань Чжао. — Он хочет исследовать способность контроля над мозгом, о которой говорил Кай Бинь?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такая способность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вошёл в комнату, сопровождаемый Бай Цзиньтаном.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подошёл к Бай Цзиньтану, взял его лицо в руки, осмотрел и, убедившись, что всё в порядке, поцеловал его. Затем он вместе с группой судмедэкспертов погрузил тело в машину и отправился в SCI для дальнейшего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сопровождали экспертов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спросили Бай Цзиньтана: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поедешь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 слишком меня любит, я буду отвлекать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скривили лица и, повернувшись, вышли, думая про себя — эти двое вечно демонстрируют свою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ещё раз взглянул на Кай Бина и спросил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сосуд?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паразит — это он? — спросил Бай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покачал головой, похлопал Бай Цзиньтана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но... уже очень близко,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пошёл вперёд, спросив Чжань Чжао и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идёте в Корпорацию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Чжань Чжао. — Заберём Чэнь Сяофэя с репетиции Ци Лэ и Чэнь Юй, а потом поедем в его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готовятся к репетиции для банкета, пойдёмте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подъехали к одному из зданий Корпорации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здание? Раньше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Новое, — подтвердил Чжань Чжао. — На днях слышал, как близнецы говорили, что его построили специально для мероприятий — выставок, конференций, форумов, банкетов, а ещё там есть театр и концертный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поднял бровь — бизнес старшего брата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открытие такого большого здания они не решились отпраздновать, — сказал Чжань Чжао, подмигнув Бай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 и увидели знакомую фигуру у лестницы — близнецы стояли рядом, управляя перемещением огромного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Чжань Чжао узнали в этом человеке Чжан Юя, который помог им поймать Чэнь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спросил Бай Юйтан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указал на близнецов: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загадочно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посмотрит фэншуй, уберёт все плохие элементы, и тогда мы точно избежим смертельных случаев!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в небо — может, лучше усилить охрану? Какой толк от этого шарлатана?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заглянул в аквариум, где плавали красивые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раньше не любил аквариумных рыб, считая их глупыми, но Гунсунь их обожал, и постепенно аквариумы появились не только дома, но и в кабинете судмедэксперта, а также в старых и новых зданиях Корпорации Бай. В новом здании, где часто бывают иностранные гости, рыбы были довольно обычными. В главном здании, где часто бывал Бай Цзиньтан, в огромном аквариуме плавала рыба-дьявол — любимица Гунсуня, которую он назвал «Гунсунь Бай Цзюн». Чжань Чжао тоже любил эту рыбу, ведь на её животе был рисунок, напоминающий смайлик «Цзюн».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Чжань Чжао и Бай Юйтан снова переглянулись — опять эти двое демонстрируют свою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спросил близнецов: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показали ему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Шарлатан убрал все неблагоприятные элементы, но один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вместе указали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— само воплощение неудачи!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посмотрел на них с укором и махнул рукой, давая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схватили Чжан Юя и пошли на второй этаж продолжать «чистку».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