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Возрождение амбициозного гомофоба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был совсем глуп; его падение было вызвано его беззащитным доверием к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очарован Пэй Цзюньцзе. Еще до того, как Пэй Цзюньцзе закончил учебу, Си Цянь был тем, кто предложил ему жениться, мечтая о Швейцарии, Франции, Ирландии...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глубокая привязанность породила в Си Цяне непреодолимую собственническую любовь, которая в конечном итоге задушила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заняться предпринимательством Пэй Цзюньцзе ясно осознал, кто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 Цянь намерен полностью связать его. Поэтому он искусно сплел паутину пустых обещаний, казалось бы, соглашаясь со всем, но при ближайшем рассмотрении не беря на себя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Си Цянь, казалось, не замечал этого и полностью верил Пэй Цзюньцзе, фантазируя об их общем будущем. Действительно, любовь часто затуманивает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свое близкое положение, Пэй Цзюньцзе раскрыл множество внутренних секретов. Тонко проникая в его жизнь, он также уговорил Си Цяня составить завещание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неоднократно манипулировал Си Цянем, заставляя его заявлять, что все его будущее имущество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влюбленный Си Цянь, желая угодить своему молодому бойфренду, с готовностью подыграл ему, смотря на него с увлечением: «Что ты говоришь? Я твой, так что, естественно, все, что у меня есть, тоже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романтические заявления позже послужили весомым доказательством, косвенно подтверждающим подлинность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верхушка айсберга в тщательно продуманном плане Пэй Цзюньцзе. Он терпеливо плел свою паутину, нить за нитью, только для того, чтобы в конечном итоге поглотить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считал себя законопослушным гражданином и, конечно, не убивал его лично. Это был просто несчастный случай — Си Цянь, страдавший астмой, умер, потому что не смог вовремя получить свои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имело к Пэй Цзюньцзе? У него было железное алиби: когда Си Цянь умер, он ужинал с членами своего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заключалась в том, что непосредственно перед смертью Си Цяня Пэй Цзюньцзе был там и наблюдал за всем. Он был свидетелем отчаянных попыток Си Цяня глотнуть воздух, прежде чем тот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провел с Си Цянем в общей сложности восемнадцать минут. Первые две минуты он посвятил изложению своего плана, а остальное время сидел на полу и раскрывал Си Цяню всю глубину своей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вы, уроды, вызываете у меня бесконечное отвращение...»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редко ругался, но в тот момент, зная, что Си Цянь скоро умрет, он впервые рассказал о своем истинном, грязном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Родное село Пэй Цзюньцзе было крайне бедным. Насколько бедным? Там почти не было женщин. Что могли делать холостяки, если не могли найти себе жен? Им приходилось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позже утверждали, что 90-е годы были эпохой золотых возможностей. В 1992 году первоначальные акции продавались по 30 юаней, но вскоре их стоимость взлетела в тысячу раз, сделав многих миллионерами за одну ночь. В те времена любой небольшой бизнес мог приносить прибыль — казалось, что это был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эпоха характеризовалась крайней социальной нестабильностью, высоким уровнем насильственных преступлений и процветающей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Цзюньцзе не был привлекательным и, естественно, не мог найти жену. Единственной причиной, по которой у него появился ребенок, было то, что он потратил половину своих сбережений,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наконец обзавелся сыном. Все, кто видел мальчика, отмечали его сходство с молодым господином из города и предсказывали, что он принесет отцу богатство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отец слышал такие похвалы, переполненный радостью, улыбался, обнажая желтые зубы. Он поднимал Пэй Цзюньцзе на руки и целовал его в лицо, обдавая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слюна была совершенно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забыл упомянуть — в то время Пэй Цзюньцзе не звали Пэй Цзюньцзе. Его звали Го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возраста Го Ва был красивее других детей. Некоторые дяди в деревне любили брать его на руки, целовать, а иногда, извращенно развлекаясь, трогать его интимные места, дразня его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покажи дяде, как выросла твоя маленькая птичка?»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Го Ва невинно улыбался в ответ. По мере того, как он становился немного старше, он подсознательно начал сопротивляться этим действиям, но никто не обращал внимания на его протесты, и ему не кому было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Ва проводил дни, трудясь в полях. Когда у него появлялось свободное время, он либо сильно пил, либо избивал свою жену. Мать Го Ва была постоянно дезориентирована и непредсказуема. Не говоря уже о отношениях с Го Ва — если он пытался к ней подойти, она отталкивала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нельзя было винить. Эта невинная, проданная женщина, когда-то полная юных надежд, теперь жила хуже, чем животное. Конечно, она ненавидела этого зверя, и одновременно она ненавидела Го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женщина пыталась задушить Го Ва, когда ему было меньше года, но его настойчивые, нежные крики «Мамочка» заставили ее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мать почти задушила его, и несмотря на ее частую неприязнь и даже запрет называть ее «мамой», Го Ва оставался глубоко привязанным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откладывал кукурузные лепешки, которые не мог есть, для своей матери и использовал тряпку, чтобы вытирать ей лицо. Боясь ее гнева, он осторожно оглядывался, прежде чем робко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Го Ва была в основном невменяема, в моменты ясности ума она брала кочергу и начинала учить его распознавать основные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какая могла быть школа в том бедном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интерес Го Ва к учебе был минимальным; это было просто предлогом, чтобы проводить больше времени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Ва было шесть лет, его отец, возможно, подумав, что ребенок уже достаточно взрослый, чтобы не создавать проблем, ослабил бдительность по отношению к биологической матери Го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Го Ва стал свидетелем самоубийства своей матери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схватила руку Го Ва, вложила в нее записку и впервые нежно назвала его «малыш» и погладила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ему, чтобы он пошел по адресу, указанному в записке, когда вырастет, сказав, что там живут ее родители, и попросила Пэй Цзюньцзе извиниться перед ними от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так поразительно похожее на ее собственное, женщина плакала, говоря, почему он должен быть сыном этого зверя, и бормоча что-то о следующей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умерла. Женщина, выпив пестицид, умерла с пеной во рту. Именно эту бутылку пестицида она обманом заставила молодого Го Ва принести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полгода, летней ночью, отец Го Ва, как обычно, пришел домой пьяный и лег спать. Посреди ночи на улице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крыша начала протекать, капая. Отец поставил лестницу, намереваясь починить крышу. Пьяный и с головокружением, он промахнулся и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повредил спину и поэтому не мог двигаться. Он громко кричал сыну, чтобы тот помог ему подняться, но потом передумал, поняв, что Го Ва всего шесть лет и он не сможет этого сделать, поэтому велел ему быстро найти своего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Ва инстинктивно выбежал на улицу, но через несколько шагов остановился. По какой-то причине он не хотел больше бежать. Он просто стоял за спиной отца, тихо наблюдая за ним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относился к нему слишком плохо — когда был в хорошем настроении, он обнимал и целовал его, даже давал ему конфеты, — но в тот момент Го Ва просто продолжал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во дворе замолчал, маленький Го Ва наконец побежал к дому своего второго дяди. К тому времени, когда второй дядя прибыл, мужчина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 Ва потерял мать в шесть лет, а отца — до семи лет, менее чем через год. Многие люди считали его немного несчастливым и не смели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Го Ва более полугода жил один в ветхом, опасном доме, пока инспекторы округа не приехали в их деревню для оказания помощи бедным и не обнаружили его. Они быстро отправили его в окружной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 Ва покинул эту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до того, как его отправили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ребенок, сильно истощенный и чрезвычайно худой, нуждался в маленьком табурете, чтобы дотянуться до плиты, когда готовил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друзья семьи, которые обнимали и целовали его, когда он был маленьким, снова появились. Они приносили Го Ва еду и сажали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он, вероятно, не до конца понимал, что делали эти взрослые, но ему это просто не нравилось. Шестилетний Го Ва думал про себя: «Хотел бы я, чтобы они тоже упали с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 Цзюньцзе Го Ва выбрал себе сам. Он долго изучал словарь, прежде чем выбрать эти иероглифы. Что касается фамилии, то его отец не носил фамилию Пэй, а его мать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маленьким, я сообщил об этом в полицию. Более десяти лет назад об этом даже писали в местной газете — местные полицейские были заблокированы жителями деревни, когда пытались войти в деревню, чтобы спасти женщин, их даже не пропустили через въезд в деревню... Разве это не удивительно?»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позже несчастные случаи, такие как утопление одного или двух человек в пруду, остались практически незамеченными...»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сделал паузу: «О, нет, кто-то заметил, но они сказали, что это 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в перчатках, чтобы не оставить отпечатков пальцев. Пэй Цзюньцзе крепко схватил Си Цяня за подбородок, бросив всякое притворство: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отвратительный... На что ты смотришь? Если осмелишься еще раз посмотреть на меня этими отвратительными глазами, я вырву тебе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жестокой угрозой Пэй Цзюньцзе, Си Цянь, лежащий на земле,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услышав, почему Пэй Цзюньцзе так сильно его ненавидит, он вместо этого слабо улыбнулся, почти жадно впитывая его внешний вид, и с трудом поднял руку,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мог бы легко уклониться от прикосновения, но по какой-то причине он не отстранился, позволив руке Си Цяня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мог говорить, только шевелил губами. Пэй Цзюньцзе не должен был понимать, что он говорит, но ему было слишком хорошо знакомо, как эти слова выглядели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Си Цянь сказал то же самое, когда они встретились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во время их первой встречи в глазах Си Цяня было удивление и восхищение, а перед смертью его взгляд был полон глубокого сожаления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закончилось. Независимо от того, что думали другие, после того, как он вспомнил об этом, Пэй Цзюньцзе тоже почувствовал, что он настоящий кусок дерьма, и подумал, что после смерти он окажется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действительно возродится, вернувшись на свой второй курс, когда ему было всего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2010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национальных событий, в этом году по всей стране были полностью развернуты сети 3G, велась подготовка к запуску 4G, смартфоны только начинали набирать популярность, а ВВП страны впервые превысил ВВП Японии, заняв второе место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личных дел, то в этом году он и Си Цянь как раз подтвердили свои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промелькнуло множество образов, и в конце концов на поверхность всплыл образ молодого человека, идущего впереди него на некотором расстоянии в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двое, идущие так далеко друг от друга, на самом деле были парой, которая только что сошлась?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тому времени отношение общества в стране уже не было таким консервативным, как в 80-х и 90-х, но Пэй Цзюньцзе все еще не хотел, чтобы его видели слишком близко к Си Цяню на публике, даже держась на расстоянии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идущий за ним, хотел догнать его, но Пэй Цзюньцзе проигнорировал его и продолжал идти, остановившись только когда они дошли до укромного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Си Цянь сразу подошел, чтобы взять его за руку, но был оттолкнут: «Здесь есть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чувствовал себя несколько неловко, или, скорее, он просто не хотел никакого контакта с Си Цянем. «Если тебе есть что сказать, просто скажи. Зачем ты хотел меня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никого нет...» Си Цянь снова попытался взять его за руку, наклонившись ближе. «Я скучал по тебе. На следующей неделе у меня день рождения, ты проведешь его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подожду тебя после занятий...»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я немного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это не займет много времени...» Он снова попытался поцеловать Пэй Цзюньцзе. Даже когда его оттолкнули, он не рассердился и прижался еще ближе. «Цзюньцзе...»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активно приближался, другой пассивно отступал — сцена была довольно нелепой. Вспомнив прошлое, Пэй Цзюньцзе чуть не рассмеялся...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он вернулся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рассветало. Пэй Цзюньцзе, который всю ночь лежал с закрытыми глазами, все еще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минут? Зазвонил будильник его соседа по койке. Он сонно выключил его, и вскоре зазвучал еще один будильник, расположенный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«Дэн Цилин, ты можешь, блядь, выключить свой будильник? Это так раздражает, ты что, глухой?!»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сосед Пэй Цзюньцзе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фамилия была Чжоу — его полное имя не запомнилось. Дэн Цилин, о котором он говорил, был соседом по комнате напротив, чье настоящее имя, казалось, было Дэн Ци. Остальные в общежитии называли его Дэн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был самым старшим в общежитии, лидером общежития и считал себя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общежитие на восемь человек, двое из них были местными и почти никогда не оставались в общежитии, а остальные довольно хорошо ладили с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шумно. Кто-то ходил в тапочках, издавая стучащие звуки, сопровождаемые шумом перемещения различных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видел групповое сообщение? Студенческий союз проверяет гигиену в общежитии во время обеденного перерыва!»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Пэй Цзюньцзе почувствовал, как кто-то дергает его одеяло. Он открыл глаза и увидел того же громкого соседа по комнате Чжоу, который теперь улыбался ему льстиво: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«Пэй, брат Пэй. Итак... они проверяют общежитие в полдень. У меня есть срочное дело — не мог бы ты заменить меня? Что скажешь? Я прикрою тебя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 его прошлой жизни? Спустя столько лет Пэй Цзюньцзе уже не помнил, согласился он тогда или нет. Подумав немного,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Большое спасибо, брат Пэй!» — благодарно сказал сосед по комнате Чжоу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направился в столовую. Как староста общежития, он по привычке спросил Пэй Цзюньцзе, не хочет ли тот, чтобы он принес ему что-нибудь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был удивлен его вежливостью. Он помнил, что Пэй Цзюньцзе всегда был недоволен распределением по общежитию и хотел переехать в новые общежития на территории кампуса...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отношения с ними были довольно отстраненными — они делили комнату, но редко разговаривали. Сегодня он прикрывал кого-то и даже благодарил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соседи по комнате ушли, Пэй Цзюньцзе не стал долго лежать в постели. Он быстро встал и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беспорядок на столе, вынес мусор, вытер пыль. Подмел пол, вымыл...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Опустошая свой разум и сосредоточиваясь на задаче, он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 прихода Си Цяня, пока не нес ведро с грязной водой в ванную и не увидел тень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поднял глаза и увидел мужчину, лениво прислонившегося к дверному косяку их общежития и держащего в руках что-то похожее на упакованную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падающем сзади, мужчина казался окруженным мягким сиянием.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я слышал от одного из твоих соседей по комнате, что ты не завтракал. Это плохо. Я принес тебе кашу с морепродуктами...»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смотрел, как Си Цянь вошел прямо в его общежитие и аккуратно поставил пакет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Пэй Цзюньцзе и помахал рукой перед его лицом. «Ты сегодня не очень хорошо выглядишь. Ты плохо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плохо спал — он вообще не спал. Пэй Цзюньцзе чувствовал боль в глазах, хотя еще не смотрелся в зеркало и не знал, красные ли у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время был прикован к мужчине. Сколько времени прошло с тех пор, как он в последний раз видел Си Цяня таким энергичным?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гораздо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смерти Си Цяня в его прошлой жизни, Пэй Цзюньцзе продолжал носить обручальное кольцо, которое Си Цянь подарил ему. Со временем он остался холостяком, и многие хвалили его за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преданность — это было просто недоверие. Он не мог доверять другим, и, естественно, не осмеливался заводить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снился Си Цянь — иногда фрагменты, в которых Си Цянь преследовал его, жаждая мести, иногда сцены, в которых Си Цянь без умолку говорил с ним. В этих снах взгляд Си Цяня останавливался на нем, непоколебимый и интенсивный, как будто Пэй Цзюньцзе был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смешно. Каждый раз, просыпаясь, Пэй Цзюньцзе оставался один надолго, очень надолго. Даже он сам не знал, почему — может, просто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действительно такие самоистязающиеся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вероятно из-за бессонной ночи, ум Пэй Цзюньцзе чувствовал себя вялым. В оцепенении сцена перед ним странным образом слилась с мечтами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Си Цяню, нежно обнял стоящего перед ним мужчину и устало опустил подбородок на плечо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«Э?! Цзюнь... Цзюньцзе?!»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к которому Пэй Цзюньцзе никогда раньше не проявлял такой физической близости, полностью замер, не смея пошевелиться. Его руки долго висели в воздухе, а затем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Голос Си Цяня слегка дрожал. «Цзюньцзе, скажи мне, что случилось, ладно? Что-то произошло?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