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«...Вы когда-нибудь задумывались о том, что будете делать после операции?» Не зная, что сказать, Ронггуй задал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 об этом. Они сказали, что установят мне временные механические органы. С ними я смогу продержаться до возвращения домой», — сказал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вы также сказали, что эти внутренние органы предназначены только для временного использования. Что вы будете делать, если не сможете найти подходящие механические внутренние органы в установленные сроки?» Следуя за Сяомэем каждый день и обращаясь за ней ко многим врачам, Ронггуй знает о металлических внутренних органах гораздо больше, чем обычные люди. Он знает, что так называемые временные механические органы на самом деле являются одноразовыми. Материалы и качество изготовления совершенно ненадёжны. Обычно их используют для органов, которые необходимо удалить и восстановить во время операции: удаляют орган, нуждающийся в операции, устанавливают временный для поддержания его функции, а затем после завершения операции устанавливают на место оригинальный орган. Изначально этот метод часто использовался в современной медицине, но такие временные механические органы нельзя использовать долго. Рано или поздно что-то пойдёт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Керри не знает, поэтому быстро поделился с ним всеми знаниями, которые у него были о временных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Керри кивнул: «Я знаю все, что ты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до того, как мне сделали операцию, я под каким-то предлогом спросил об этом Джиджи».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знал и всё равно принял? Ты, ты слишком...» Ронггуй не знал, что сказать, и в тревоге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медленно опустил ресницы, долго молчал, а затем уголки его губ слегка приподнялись, открыв странную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«Глупо, правда? Но в тот момент я действительно не мог придумать ничего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что такое отчаяние? Отчаяние — это когда знаешь, что что-то сделать невозможно, но всё равно это 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был в полном отчаянии. Я хотел вернуться домой и увидеть маму в последний раз. Ради достижения этой цели мне было бы всё равно, даже если бы меня лишили жизни, не говоря уже о сердце. Лишь бы я мог перекусить и вернуться домой, этого было бы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Керри закрыл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открыл рот, но в конце концов замолчал и просто осторожно приподнял одеяло перед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о каком отчаянии говорил Керри. Однако, чтобы принять такое безумное решение, Керри в тот момент, должно быть, был... очень,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пути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 с молотыми зернами возле головы Керри, Ронггуй молча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аукциона прошло два дня и одна ночь, а сообщение всем владельцам лифтовых карт на «официальном сайте» по-прежнему звучит так: «Оставайтесь в своей комнате и пока не выходите».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было невозможно, и не было никакой возможности получить какие-либо новости из внешнего мира. В результате Ронггуй не знал, что происходит снаружи, благополучно ли ушёл Джиджи, вернулся ли дедушка Алан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есть—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электропитания здесь, похоже, спроектирована специально. Включаются только компьютеры, подключённые к официальному сайту, а все остальные электроприборы отключены. К счастью, у Сяомэй была хорошая привычка ежедневно пополнять зарядное устройство, а у Дахуан также есть функция ежедневного накопления энергии. За короткий промежуток времени энергии для движения их механических тел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звонка не было долгое время, а человек, который, по словам Джиджи, должен был приехать за Керри, так и не появился, заставил Ронггуя по непонятной причине почувствовать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все переместились в гостиную, где стоял диван, на котором Керри могла 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передвинул скамейку, сделанную Сяомэем, и сел рядом с Керри, а Сяомэй сел на единственный диван рядом с ним. Чтобы сэкономить электричество, он прекратил заниматься рукоделием и теперь остался здесь,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Ронггуй внезапно услышал стук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очень регулярных щелчка!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и сначала Ронггуй подумал, что это Сяо Хуан стучит в дверь, но вскоре он обнаружил, что Сяо Хуан прячется под диваном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тут же нервно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тюремщик? Ронггуй промолчал, но взгляд, брошенный им на Сяомэй, полностью выразил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торопись», — прошептала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позвали Ронггуя, и они вдвоем передвинули подушки дивана и спрятали Керри под сиденье. Ронггуй обнаружил это, когда убирался. Одна из причин, по которой Керри поместили на диван в гостиной, заключалась в том, что там ему было удобнее. Другая причина заключалась в наличии отсека для хранения под диваном. Трёхместный диван обычной длины как раз подходил для высокой и худой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Ронггуй был один, он бы сейчас наверняка был крайне встревожен, но поскольку Сяомэй была так спокойна, он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быстро спрятали Керри, затем Сяомэй пошла вперед, Ронггуй последовал за Сяомэй, и они вдвоем направились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намеренно освободила одну руку, а Ронггуй тут же крепко схватил ее, и в этом неловком положении они вдвоем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входящего звонка не было, на улице было по-прежнему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нет, поскольку у них молотые зерна, на улице не совсем темно, но есть точки зеленого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невольно взглянул сквозь плечо Сяомэй. Там был только воздух, и снаружи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Сяомэй поприветствовала воздух: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переключил систему визуализации, но перед ним по-прежнему ничего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не мог не обнять Сяомэй еще крепче, его взгляд скользнул вниз, и он случайно увидел зеленую человеческую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так испугался, что у него задрожали ноги, но, продрожав некоторое время,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переключив систему визуализации в нормальный режим, Ронггуй наконец увидел человека, которого приветствовала Сяомэй: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Сяомэй были достаточно невысокими, а другой был ещё ниже. Неудивительно, что Ронггуй сначала ничего не увидел, ведь он всегда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привыкла встречать людей, которые выше меня ростом, но редко встречаю кого-то ниже меня ростом, и я к этому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гость был одет в черное пальто... шарф, который не был ни шарфом, ни плащом, и он тихо стоял у двери на тонких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вдруг сказал: «Я пришел забрать Керри».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человека поначалу казался обычным, но при ближайшем рассмотрении он показался мне странным, как будто... его кто-то изменил?!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Сяомэй за руку, Ронггуй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тебя попросил прийти?» — Сяомэй продолжила говорить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заплатила Джиджи», — мужчина продолжал отвечать, намеренно изменив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сразу понял: это тот самый человек, о котором Джиджи говорил им раньше и который позже приедет забрать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снаружи», — сказала Сяомэй и снова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Ронггуем они вытащили Керри из-под дивана и отнесли ее обратно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Керри и Сяомэй лежали на полу и собирались открыть дверь, Ронггуй специально подложил под простыню, в которую была завернута Керри, несколько носовых платков, пищевые добавки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Керри снова подняли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Ронггуй понял, что у двери стоит не один человек! Помимо того коротышки, что разговаривал с ними раньше, там стояли ещё двое, такие же коротышки!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прятался ли там другой человек изначально или появился, когда они несли Керри. Только сейчас Ронггуй обнаружил, что снаружи на самом деле находились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Керри, и логично, что они могли уйти. Однако Ронггуй заметил, что чёрная тень, которая разговаривала с ними ранее,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сегодня купить молотые зерна?»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стоял рядом с горшком молотых бобов, которые светились зеленым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большинство людей вообще не знают термин «молотый боб». Во-вторых, когда они видят это растение, испускающее зелёное свечение, большинство инстинктивно думают, что оно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точно назвал имя Диду...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три или пять?» Сяомэй сохраняла спокойствие,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заработал немного денег. Хочу сегодня десять». Чёрная тень вытянула все пальцы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явно не первый разговор между двумя людьми, в голове Ронггуя внезапно загорелась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знает,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открывала свой киоск, всегда находился таинственный покупатель, который приходил последним каждый вечер и специально заходил купить молотые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об этом только от Сяомэй, но никогда не сталкивался с этим. Часто та, что шла по дороге, по которой он собирался идти, исчезала, но он просто не мог с ней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более волшебным это казалось, поэтому Ронггуй дал собеседнику прозвище «Призрачный гость»!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к нему цветочном горшке было как раз достаточно места для десяти молотых зерен, поэтому Сяомэй просто взял весь горшок и передал его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здесь одиннадцать», — собеседник тщательно сосчитал и затем обратился к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 десять и получи один бесплатно», — сказала Сяомэй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Слоган «Купи десять, получи один бесплатно» придумал Ронггуй, но, к сожалению, этот клиент всегда покупал три или пять штук и никогда не пользовался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наконец-то может воспользоваться этой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видел, как он взял цветочный горшок и посмотрел на него,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темноте он не мог видеть выражение лица другого человека, Ронггуй всегда чувствовал, что тот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в будущем зайти к вам за молотыми бобами?» Через некоторое время собеседник снова поднял голову. Ронггуй услышал, как он спросил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кивнула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кивнул собеседник, и, не поздоровавшись, он и его спутник направились прямиком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рефлекторно посмотрел на спину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другой человек проведет картой, чтобы открыть лифт, но 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не открылась, а фигура другого человека внезапно исчезла перед лифтом!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Ронггуй достал платок и вытер глаза, а затем потянул Сяомэй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Сяомэй и побежав к лифту, Ронггуй долго и внимательно наблюдал, но... ничего!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исчез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Сяомэй достала фонарик и медленно посветила им вокруг. Круговой ореол света наконец остановился на потолке перед входом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оставался там долгое время, и затем Ронггуй заметил, что там был ряд круглых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тонкие, маленькие, аккуратно расположены в форме прямоугольника, и площадь их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вентиляционный канал. Должно быть, оттуда только что появился другой человек», — сказал Сяомэй и, убедившись, что Ронггуй увидел достаточно, убрал фонарик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действительно...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ушел через вентиляционный канал... не слишком ли велика его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произошло даже быстрее, чем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образом он наконец понял, почему никогда раньше не встречал этого гостя-призрака.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