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недолго просидел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комната совершенно отличалась от той, которую он представлял себе на дне ада, он все равно ясно помнил, что это была тюрьма.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поднял карточку лифта и сказал: «Уже поздно. Мне тоже пора идти».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быстро встал и вместе с Сяомэем отправил Алана обратно к двери лифта. Изначально Ронггуй хотел отправить Алана наверх, но тот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Звёздный городок. Я знаю его гораздо лучше, чем ты. Тебе стоит здесь привести себя в порядок».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«Следующая доставка будет через семь дней, в это же время, в том же баре на 99-м этаже, куда мы заходили сегодня. Если у вас есть другие вопросы, вы также можете обратиться к менеджеру бара».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прекрасная дама в чёрной юбке с великолепной фигурой?» — спросил Ронггуй, ожидая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на мгновение замолчал и улыбнулся: «Да, это она. Её зовут Джиджи».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кивнул, тщательно запомнил имя и с неохотой смотрел, как Алан входит в лифт. После того, как он провел картой, и двери лифта быстро закрылись, два маленьких робота, оставшихся на месте, оказались заперты в платиновые металлические рамки сверху, снизу и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«Тут немного пустовато~», — прокомментировал Ронггуй, оглядевшись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 с Ронггуем шли по дороге, место, где мы жили, никогда ещё не было таким пустынным. Даже если поначалу оно было обветшалым, под руководством Ронггуя оно наполнилось всем необходимым и стало невероятно оживлённым.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 вернемся и соберем вещи?» — предложил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кивнул, и они бок о бок пошли к чёрной резной двери. Там они увидели Дахуана, стоявшего с жалким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великоват для ворот, поэтому Дахуан не может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похлопал Дахуана по попе и сказал: «Дахуан, ты слишком большой. Дверь в дом госпожи Зоры не такая уж большая, поэтому тебе придётся остаться снаружи».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он не будет долго скорбеть. Мы с Сяомэем сразу же начнём уборку. Когда закончим, на улице будет прекрасно~»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последней ноте прозвучало подозрительное лёгкое вибрато. Сяомэй искоса взглянул на него и открыл багажник Дахуана. Сяомэй просто начал вытаскивать багаж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спросил Алана, как уехать из Стар-Сити без машины, потому что знал, что у Алана должен быть способ, точно так же, как Алан оставил только дату и контактную информацию для своего следующего визита, но не сказал им, как добраться до 99-го этажа, потому что Алан был уверен, что они найдут способ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странно это говорить. Мы знакомы совсем недолго, но у нас столько уверенности друг в друге. И это… несколько новый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размышлял, продвигаясь между цветочными горшками с молотыми бобами и фиолетовыми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несколько удивлён, что в его сердце царит странное чувство уверенности, когда он находится рядом с незнакомцем. Его взгляд метнулся к Ронггую, который тоже переставлял цветочные горшки. Однако ему показалось, что Ронггуй, похоже, с самого начала испытывал эту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себя, он обладал естественным доверием к другим, не испытывая никаких тревог и не паникуя из-за того, что окажется на самом дне ада. Он просто сосредоточился на задаче.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 и страх бессмысленны. Вместо того, чтобы тратить драгоценное время на такие бесполезные эмоции, лучше заняться текущими делами, — Сяомэй вдруг вспомнил предложение, которое как нельзя лучше описывает то, что сейчас делает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«О! Сяомэй, как же мистер Аллен вернётся? Я только что понял, что он приехал сюда на нашем Дахуане. Теперь, когда Дахуан здесь, как же он уйдёт?» — Ронггуй вдруг забеспокоился, неся большой горшок, полный фиолетовых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Сяомэй: 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дело не в том, что мы верим в это, потому что негласно понимаем это, а в том, что у нас просто нет времени думать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вот такая честь и благородство — это и есть настоящая честь и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беспокойся о нём. Если он смог выбраться отсюда один раз, то обязательно выберется и второй». Сяомэй поставил горшок с цветком под металлическую перегородку слева и принялась перебирать цветы металлической рукой, позволяя веткам и листьям, изначально перепутавшимся из-за тесноты, снова расправиться. Он сказал это Ронггую, стоя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Дважды? Дедушка Алан уже сбегал отсюда?» Горшок в руке Ронггуя чуть не упал. К счастью, он стоял рядом с Сяомэем. Обернувшись, он увидел, что горшок вот-вот упадёт. Сяомэй быстро схватил горшок и поставил его напротив горшка с цветами, который только что поставил.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двух горшках растут фиолетовые цветы, и их следует разместить симметрично. Со временем, под руководством Ронггуя, Сяомэй также выработал собственную эстетику размещения растений, и сейчас его эстетика заключается в том, что симметрия — это обязательное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«Беглец под красным фонарным столбом, еда, приносимая в определённое время, неопределённо сложные эмоции, знакомство с маршрутом, отсутствие ощущения незнакомости со Звёздной тюрьмой, но при этом скрытое сопротивление... Вероятность его побега из Звёздной тюрьмы составляет 89%. Более того, вероятность того, что его спас господин Ван Том, составляет 92%.»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говорил без всякого выражения, глядя на два горшка с фиолетовыми цветами, симметрично расставленных по обеим сторонам коридора. Эти два горшка с цветами изначально были подстрижены им, чтобы ветки были абсолютно симметричными. Они уже давно стояли в багажнике машины, и времени на ежедневную поправку не было. Просто из-за того, что условия выращивания немного изменились, они снова стали другими. Достав маленькие ножницы, которые она носила с собой, Сяомэй одним щелчком обрезал слишком длинную ветку на ветке цветочного горшка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Ронггуй о чем-то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 это всё ещё создаёт логическое противоречие во времени. Согласно рангу господина Аллена в семье, он должен был первым встретиться с господином Ваном. Если это так, то господин Ван Том не должен был его спасти за пределами Звёздной тюрьмы. Должно быть, между ними произошло что-то ещё. Условия недостаточны, так что строить догадки не приходится». Слегка поправив два горшка с цветами и тщательно убедившись, что они снова выглядят симметрично, Сяомэй наконец начал расставлять остальные горшки.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немного не в силах вымолвить слов по поводу нынешнего эстетического настроения Сяомэя, в конце концов, это было её личное хобби, и для Сяомэя было приятно иметь какие-то предпочтения, поэтому Ронггуй не стал его останавливать. Напротив, он указывал на симметрию.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Сяомэй слишком сильно обрезаа ветки, пытаясь сохранить равновесие, он все равно выпрыгивал, чтобы остановить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слова Сяомэй, Ронггуй кивнул: «Я же сказал, что дедушка Алан в тот момент чувствовал себя странно. Так вот что произошло...»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Ван такой хороший человек», — он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рейтинг — это ничто. Дядя Ван мог сначала выбрать других сыновей, а потом уже дедушку Алана~» Ронггуй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искоса взглянул на него: «Как такое возможно? Это бессмыслица».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нет ничего нелогичного. Все они приёмные дети, и никто не знает даты их рождения. В этом случае они либо расставляют их в хронологическом порядке, либо ссорятся. У нас там все так делают».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привел в пример детский дом, в котором он вырос: «Как будто я был вторым ребенком, но на самом деле я был четвертым ребенком в той группе, которого выставили за дверь».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мне не нравится быть младшим братом. Мне нравится быть боссом, поэтому, когда мы выросли, мы решили определять свои места в обществе посредством драк».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"Затем……"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прошел путь от четвертого ребенка до второго ребенка».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не смог победить Ронгфу».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Ронггуй: =-=、、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грустно, лучше быть четвёртым ребёнком. Четвёртый ребёнок звучит лучше, чем второй и третий...»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ты знаешь, что означали второй и третий братья, когда мы были молодыми?»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«Второй прямо здесь!» — Ронггуй робко указал на место под плащом, где было надето нижнее бельё. И тут на его лице вдруг промелькнула тень грусти. «Конечно, с таким-то телом у меня и второго-то нет...»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насчёт «второй»? Оно относится к третьему лицу, к тому, кто разрушает мир двоих. Любовница, любовница, в общем, нехорошее слово!»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продолжал говорить и пытался навязать Сяомэю здравый смысл своего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нечего было сказать, он мог только опустить голову 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выгрузил всё из машины, расставив цветочные горшки по обеим сторонам коридора, каменные столы и деревянные стулья по углам. Ронггуй даже застелил пол коврами! Там были ковры, которые он сам соткал, изгрызенные собаками, замысловатые ковры ручной работы, сотканные Мэри и другими гномьими женщинами, ковры, сотканные Сяомэем, которые выглядели как машинные, и тёплые ковры в деревенском стиле, сотканные госпожой Зорой...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Ковры разных стилей были разложены один за другим, покрывая голую землю. Изначально холодное пространство из платинового металла мгновенно стало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Дахуан, расположившийся в конце этого цветочного ковра, больше не выглядит таким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вынесли все вещи, накопленные по дороге, вынесли то, что можно было вынести наружу, и перенесли то, что нельзя было разместить внутри дома. Наконец, они занесли тела двух людей. Два маленьких робота были очень заняты!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не особо задумывался о прошлом Алана, поскольку считал, что ему нужно знать его только таким, какой он есть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 о том, как встретиться с Алленом на 99-м этаже, потому что знал, что пока он с Сяомэй, они вдвоем смогут найти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вещи, он вместе с Сяомэем начал убирать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скопилось много пыли. Хотя роботы её не боятся, дом следует содержать в чистоте.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декан всегда так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Ронггуй, родившийся в детском доме, больше, чем кто-либо другой, ценит чувство «дома».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сможет жить там лишь временно в течение определенного периода времени, он все равно надеется, что место, где он живет, станет его «домом» на время его пребывания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использовал пылесос (← производства Сяомэй), чтобы убрать всю пыль в доме, но он не выбросил пыль из пылесосного 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посмотрел на пыль: пыль была очень красива, с платиновым металлическим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аккуратно высыпал землю в пустой цветочный горшок. Затем он отнёс горшок Сяомэю, который менял чехол на диване, и протянул ему: «Сяомэй, Сяомэй, посади в нём цветы!»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ты взял землю?» Сяомэй отложил чехол с дивана, который как раз менял, взял цветочный горшок и увидел внутри пыль странного цвета. Он поднял взгляд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засосало пылесосом!» — как само собой разумеющееся сказал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ничего не сажайте. Мне нужно проверить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проблем! В любом случае, Сяомэй, ты будешь отвечать за тестирование и посадку цветов!» Ронггуй снова улыбнулся, ласково похлопал Сяомэя по плечу и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Сяомэй: 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Отставив цветочный горшок в сторону, он решил заняться этим по отдельности.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 его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побежал в ванную, пропылесосил ковер, а затем приготовился убрать ванную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два робота не пользуются общей ванной комнатой, Ронггуй все равно надеется, что каждый уголок его «дома» будет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протрите пол, затем ванну и вымойте ее очень тщательно.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прочищал слив в ванной, он вдруг почувствовал что-то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не длинные волосы,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у миссис Зоры длинные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Ронггуй протянул руку в резиновой перчатке к стоку.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Сливное отверстие было настолько маленьким, что в него можно было просунуть максимум три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был морально готов поймать пучок пугающе длинных волос, поэтому, увидев, что он поймал, он не мог не быть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Боже!» — Ронггуй буквально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сжал пойманный предмет в ладони и бросился обратно к Сяомэю, крича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уже привыкл к необычному поведению Ронггуя и спокойно поднял голову от анализатора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ладонь Ронггуя...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Зеленый...на вид истощенный...саженец?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росток шепчущей травы! Мы нашли его в сливе ванной. Давайте посадим его!» — громко сказал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Сяомэй... просто долго смотрел на него. Он перевёл взгляд на рассаду и сказал: «Посади их. Земля, которую ты только что принёс, только что прошла проверку. Состав безопасен и может быть использован».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два маленьких робота были заняты посадкой шепчущей травы, Алан уже успешно вернулся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Карту лифта в его руке можно использовать дважды в течение отведённого времени. Первый раз он может воспользоваться ею, чтобы добраться до нужного этажа, а второй раз — чтобы вернуться на первый. Если время будет превышено, он застрянет на месте и не сможет никуда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карту лифта тюремщику у двери и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спросил его, где его машина. Люди часто приходили сюда одним путём, а уходили совершенно другим. Тюремщики видели столько ситуаций, что привыкли не задавать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снова пошел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закутавшись в белый пуховик, Алан прыгнул в снег и быстро слился со снежинками.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Алана совершенно отличались от той скорости, которую обычно видел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вампирами, их скорость намного превышает скорость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условии, что они достигли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Расстояние, на которое в молодости ему требовалось много времени, теперь он преодолевал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 холода, потому что его пуховик был очень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Засунув руки в карманы пуховика, Алан шёл между ветром и снегом. Он быстро прошёл мимо озера, куда водил Ронггуя ловить морских звёзд, прошёл мимо нескольких других фонарных столбов и вернулся к красному.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красным фонарным столбом он на мгновение остановился, посмотрел под фонарный столб и, увидев, что ребенка там больше нет, улыбнулся и быстро продолжил движение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так некоторое время, он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по снегу, пробиралась невысокая фигурка в пуховике.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был настолько тяжелым, а его тело настолько худым, что казалось, его вот-вот унесет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он продолжал уверенно двигаться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посмотрев на мальчика, Алан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следовал за мальчиком на расстоянии, сохраняя дистанцию, которую нельзя было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