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 хотел, чтоб он шел к одноклубникам здороваться, поэтому Жун Юнь послушно ел принесенные Чу Фэном блюда, не став подходить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записаться на уроки вождения в эти выходные, не хочешь записаться со мной? — съев ложку супа спросил Чу Фэн. Вождение для него не составляет труда, он точно справится с базовыми вопросами экзамена, но вот выдача компьютером результата и необходимый пробег километража займут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не буду, — покачал головой Жун Юнь, чуть поразмыслив. — Скоро начнутся публиковаться главы моей новеллы, так что если начну учиться вождению, у меня будет слишком плотный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это, Чу Фэн понял, что тот совершенно прав. Водить машину можно научиться в любое время, а вот забрасывать учебу не стоит. И раз Жун Юнь уделяет так много внимания написанию новелл, то естественно тратит на это 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заработаю кучу денег, то попрошу тебя быть моим водителем, — в шутку сказал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твоим постоянным водителем, — рассмеялся Чу Фэн, — Причем совершенно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Жун Юня была такой милой, что Чу Фэну очень захотелось ущипнуть его личико, но, так-как он не мог поступить так при стольких свидетелях, поэтому мог сделать это только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трапезы, Жун Юнь подошел к группе старших из литературного клуба. Все же нельзя притвориться, что он их не заметил, ведь в будущем они будут постоянно пересекаться. Так что лучше поддерживать хорошие отношения со всеми ними. Хотя он и не подошел к ним для приветствия сразу, все понимали, что он ел вместе с другом, так что не стали бы осуждать его за это. Но теперь, когда он закончил и собирался уходить, не поздороваться с ними – верх невежливости.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подошедшего Жун Юня, Сян Янь поприветствовал его и предложил сесть. Даже когда Жун Юнь сел рядом с ними, многие девушки из клуба не сводили с Чу Фэна взглядов. Тот встал в очередь перед витриной, желая купить некоторых вкусняшек для Жун Юня. В университетской столовой тоже готовились разные лакомства вроде сладких яичных пирожков и пирожные с красной фасолью, многие ученики покупают их, чтобы поесть, и продажи всегда довольно хорошие. Хотя они не могут тягаться с теми, что предлагают снаружи, здесь дешево и доступно.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ел вместе с Чу Фэном? А как два других соседа? — спросил Сян Янь. Естественно, учитывая характер Шан Ци, тот сидит в их комнате, любой, кто слышал о нем, понимал это. Но вот Сы Сянь недавно начал баллотироваться в студенческий совет и набирал обороты, хотя решение еще не приняли,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не знал, где ели Шан Ци и Сы Сянь, но обычно Сы Сянь сам приглашал Шан Ци и им с Чу Фэном не надо было заботиться об этом. Но не желая признавать, что Чу Фэн пригласил лишь его, Жун 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были планы поесть в другом месте, потому они отказались есть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кивнул, у людей разные предпочтения, потому неудивительно, что соседи едят порознь.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Чу Фэном хорошие отношения, да? — спросила девушка сидевшая рядом с Жун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мы были одноклассниками, поэтому, естественно, знакомы друг с другом, — улыбнулся тот в ответ. На самом деле это вовсе не секрет, если бы другие немного поспрашивали, то легко узнали это, так что ему нечего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удивленно на него посмотрели, они и не представляли, что у Жун Юня и Чу Фэна есть такая связь. Однако теперь все стало на свои места, и их близость теперь совсем не удивляла. Просто всех удивляла, что люди с такими явными различиями (не одного класса) так дружны.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заговорил Сян Янь, — Раз уж я тебя встретил, то скажу первому. В эту субботу мы встретимся в клубной комнате в четыре часа дня. Вам новичкам нужно познакомиться друг с другом, чтобы в будущем было легче связаться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Жун Юнь, он понимал, что для людей в общественной организации важно перезнакомится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Юнь, можешь попросить Чу Фэна дать мне автограф? — спросила девушка, сидевшая рядом с Сян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Юня возник соблазн отказать ей, но понимал, что так поступить не может. Он не знал, готов ли Чу Фэн раздавать автографы. В конце концов, помимо личного желания Чу Фэна, есть еще образ прописанный его агентством. Он совсем в этом не разбирался, потому не мог легко согласиться или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старшей сестре следует самой попросить его об этом, тогда тебе будет удобнее сказать, что ты хочешь чтоб он написал, — сказал Жун Юнь с улыбкой, с чрезвычайно великодушным видом. Это так же показывало ей, что он дает ей шанс поговорить с Чу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слишком это неловко? — покраснела студентка и застенчиво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не знал, что ей ответить. В этот момент Чу Фэн купил все, что хотел, и окликнул Жун Юня, что им пора идти. Чу Фэн не знаком с ними, можно даже сказать, что он вообще их не знал, поэтому с его стороны вполне нормально не подойти поздороваться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правде, согласно его прежним способом улаживания дел, он должен был подойти к ним и перекинуться с ними парой слов, чтоб эти девушки относились к Жун Юню благосклоннее. Но подумав об этом, он решил, что его вмешательство может навредить Жун Юню, ведь его статус немного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Чу Фэн все купил, Жун Юнь поднялся и, попрощавшись со всеми, ушел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Жун Юнь подробно рассказал просьбу девушки об автографе и свой на это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правильно сделал, — погладив его по голове, похвалил его Чу Фэн. Раздача автографов дело нехитрое, но без разбору этого делать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похвалили, Жун Юнь обрадовался, по крайней мере, он не доставил Чу Фэну никаких хлопот, потому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