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периода пост-продакшна и предварительной рекламы, фильм, в котором снялась Сун Синь, выйдет в прокат по всей стране в эту субботу в 18.30. Изначально Чу Фэн и Жун Юнь хотели купить билеты в качестве поддержки, но Гуан Минь оказалась проворнее и выслала их заранее. Они сказали, что продюсер передал их компании СинИ, а поскольку Чу Фэн тоже  актер СинИ, то смог получить несколько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фильма состоялась не в городе С, поэтому, если Чу Фэн оденется неприметно, то на него не обратят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забрал билеты и стал ждать выходных, чтобы поехать на просмотр вместе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прошла очень быстро, и в пятницу после обеда все четверо слонялись без дела в их комнате общежития. Обычно, при таком раскладе, они бы поехали домой на выходные, но сегодня должен прийти Гуй Хэн, так что все просто бездельничали. Шан Ци тоже не пошел в музыкальную комнату, а Жун Юнь не пошел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Сы Сянь пошел открывать дверь, это пришел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Сы Сяня, Гуй Хэн хлопнул его по плечу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с тобой не виделся,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от слова совсем, — хихикнул Сы Сянь и пропустил его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не церемонясь сразу зашел в комнату. Увидев Чу Фэна, его улыбка стала еще глубже, и он привычно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его, Чу Фэн отметил что Гуй Хэн выглядит довольно неплохо, не толстым ни худым, но загорелым и с хорошим настроением,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об этом. Вам, ребята, повезло, что вам не пришлось проходить военную подготовку. Мы тренировались неделю, и все наши тела были настолько уставшими, что каждый день возвращались в общежитие нас хватало только на душ, а после валились спать без задних ног, — Гуй Хэн указал на свое лицо и сказал, — Глядите, как загорел. Мне казалось, что вполне неплохо, но мама впихнула мне набор средств по уходу за кожей, сказав, что ей не по себе от такого цвета моей кожи и она не чувствует меня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расхохотался, по его впечатлению Гуй Хэн простой золотой мальчик, так что загар ему вообще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вспоминать о военной подготовке, Гуй Хэн перевел взгляд на Жун Юня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Жун Юнь, это уже университет, так почему же ты выглядишь как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университет многие люди вносят некоторые изменения в стиль одежды и меняют прическу, чтобы у окружающих сложилось впечатление, будто они повзрослели. Но Жун Юнь, даже без школьной формы, все еще не похож наа первокурсника и казался немного моложе, чем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о моем наряде? Если нравится, я подарю тебе комплект, он гарантированно придаст тебе зрелости, — показал на свою одежду Гуй Хэн, искренне желая принарядить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уголок рта Жун Юня дернулся, он не собирался надевать такую цветистую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мой взгляд, Жун Юню и так неплохо, он ведь даже месяца в университете не проучился, ничего удивительного, что он все еще смахивает на школьника, — усмехнулся Чу Фэн. Нынешний Жун Юнь его вполне устраивал, обстановка университета медленно будет взращивать его зрелость, так что торопится нет смысла. Пока Жун Юнь радовался их жизни здесь, все в порядке, так что он не хотел чтоб тот спешил взрослеть. Кроме того, даже если он захотел купить одежду для Жун Юня, то он сам это сделает, так что какое дело до этого Гуй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неплохо, но Жун Юню будет трудно найти себе подружку, — добродушно сказал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Сы Сяня дернулся, и он почувствовал, что Гуй Хэн слишком медлителен. Он не только не заметил подсказок между Чу Фэном и Жун Юнем, но и беспокоился о девушке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нужна девушка, — сразу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Для Жун Юня теперь вполне можно начать отношения, это ведь больше не считается ранней любовью? Кроме того, Жун Юнь – симпатичный парень, разве не жаль, что у него нет девушки? — сказал Гуй Хэн с таким видом, словно беспокоился о Жун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едва сдерживал смех, но сказать на это ничего не мог. Уголки рта Жун Юня тоже подрагивали, но он не хотел смеяться над другом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больше не мог этого выносить, поэтому он хлопнул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хвастайся своими отношениями, будто все теперь обязаны найти себе девушек, как ты. Ладно, давай представлю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подвел Гуй Хэна к Шан Ци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 Ци, с музыкального факультета нашего универа. — после этого он представил Гуй Хэна, — Это Гуй Хэн, наш сосед по общежитию в старшей школе, который сейчас учится на факультете изобразительного искусства в Университете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первым поприветствовал Гуй Хэна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посмотрел на Шан Ци, и только что непринужденный взгляд сразу стал сдержаннее, перед малознакомыми людьми он не мог вести себя слишком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кивнул ему Гуй Хэн. Шан Ци казался ему очень элегантным, но совсем не такой элегантностью молодого господина Сы Сяня. Сы Сянь – молодой господин хорошо ладящий с людьми, и по нему видно, что он рос в богатой семье, в то время как элегантность Шан Ци имеет художественный вкус, который очень особенный и привлекательный. Тем не менее, Шан Ци кажется немного более холодным, чем Сы Сянь на поверхности, но он не из тех, с кем трудно ладить. Вероятно, это связано с его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