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Жалость (心疼 довольно много значений, это и жалость и обожание, не чаять души, любить, тосковать)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вернулся домой, его родители уже вернулись, и Чу Жоу тоже вернулась. В момент его прихода она сидел в гостиной и смотрела телевизор с мамой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встретила его улыбкой Сун Синь, когда он вошел, — Иди, мой руки и переодевайся, скоро начнем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Чу Фэн, неся свой школьный рюкзак, собираясь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сегодня в школе занятия закончились не рано? Почему ты вернулся так поздно? — спросил Чу Тан, посмотрев на время. Чу Жоу уже некоторое время как вернулась, Чу Тан даже начал подозревать о том, что Чу Фэн снова сорвался и наделал 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прежний Чу Фэн, услышав вопросы отца, он бы непременно взорвался. Но сейчас Чу Фэну не так просто выйти из себя, хотя слова отца все еще немного расстроили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это позже, за ужином, уже немного позже, — хоть Чу Фэн не смог сказать это с улыбкой, но и не стал выходить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тогда иди наверх и переодевайся, — помолчав, ответил Чу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отца заставило Чу Фэна немного замереть. Он вдруг осознал, что, пока он не набедокурил, то с отцом вполне можно неплохо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доверяешь собственному сыну, — отчитала его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проявляю о нем заботу? — беспомощно спросил Чу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Жоу с мягкой улыбкой наблюдала за непривычно неловко ведущим себя отцом, а затем подмигнула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на ее подмигивание, Чу Фэн поднялся наверх так ничего и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вся семья сидела за столом, и Чу Жоу рассказывала о происходившем в школе за последние несколько дней. Чу Тан и Сун Синь очень внимательно слушали и время от времени задавали некоторые вопросов. В доме царила очень хорошая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Жоу закончил рассказ, Сун Синь спросила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планов никаких у меня нет. Просто хочу провести с репетитором еще несколько занятий, чтоб наверстать упущенное. Только отдохну перед этим два дня, — изложил свой план Чу Фэн, а затем спросил, — А как обстоят дела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собираюсь пообедать с твоими бабушкой и дедушкой. После этого никаких договоренностей нет. — сообщила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Чу Фэн,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 и бабушка ушли из жизни несколькими годами ранее, поэтому теперь он обычно ест у бабушки и дедушки на новогодних праздниках. По отцовской линии больше родственников нет, остальные могут просто гулять под Новый год.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преподавателем? — спросила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очень хороший, я понимаю все, чо он объясняет, — ответил он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отлично, — с радостной улыбкой кивнула она. — Ну, раз ты назначил дополнительные задания на праздники, то я перечислю ему дополнительную плату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Чу Фэн подмигивая, и позволил матери долить себе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посмотрела на сына взглядом полном любви, и цветущей радостью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Чу Фэн поднялся наверх читать. Он знал, что результаты экзамена по возвращении из длительных каникул могут оказаться не очень, если не заниматься. Но он только надеется, что не подведет Жун Юня. Так же, он хотел подарить Жун Юню уверенность в том, что они поступят в один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внезапно прибыли родители Гуй Хэна. Его родители заняты больше, чем Чу Тан и Сун Синь, поэтому смогли найти время навестить их, только на больших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визит родители Гуй Хэна нанесли, чтобы выразить благодарность Чу Фэну. Они сказали, что, послушав Чу Фэна, Гуй Хэн, наконец, начал двигаться в нужном направлении. Раньше у них не нашлось на это времени, но теперь, наконец, у них оно появилось, вот они и поторопились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и Гуй Хэн с малолетства дружили, и шкодили, а затем и причиняли неудобства своим семьям тоже вместе. Теперь, когда Чу Фэн начал добиваться прогресса и не оставил их сына, а наставил его на нужный путь, они были неимоверно ему благодарны. Родители Гуй Хэна видели, что тот действительно начал усердно работать, независимо от результата, и пока он усердно работал, то, как родители, они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впервые, когда Чу Тана благодарили за подобное. Он так удивился, что не знал, что ответить. Он чувствовал себя непринужденно сцене и развлекательных кругах, но он всегда пасовал перед детскими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Сун Синь улыбнулась и похвалила Гуй Хэна. Сказав, что это его труд, а ее сын просто немного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ними немного, Сун Синь позвала Чу Фэна вниз, ведь это к нему пришли с благодарностью. И Чу Фэну необходимо появится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обе семьи начали обсуждать свои дела. И только к девяти родители Гуй Хэна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поднялся наверх, Чу Тан остановил его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 ты должен усердно учиться. Папа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впервые, когда его отец сказал ему что-то подобное. Чу Фэн несколько секунд смотрел на отца, улыбаясь. Он внезапно обнаружил, что ни ему, ни его отцу не нужно было так резко противоречить друг другу. Всему виной его бунтарство; он бунтовал, отец был им недоволен, после чего на его голову сыпались упреки, он естественно несчастен и начинал спорить с отцом. Но если он вел себя лучше, даже не получая результатов, его отец не проявлял недовольства, и они не ссорились между собой, поэтому все спокойно. Такое развитие событий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отца, он почувствовал необходимость что-то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предыдущие два года я мало учился, и результаты могут получится не на высоте. Надеюсь, ты не будешь слишком разочарован, при виде табель с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мелочи. У каждого есть то, в чем он хорош, а в чем нет. Дело в том, что когда ты растешь, достаточно знать, что ты работаешь с усердием. От оценок может зависеть твоя отправная точка, но какой высоты ты сумеешь достичь, зависит от тебя самого. Сами оценки, это лишь небольшая составляющая. — произнес Чу Тан. Он знает много людей, так и не окончивших престижного университета. Некоторые из них даже не ходили в университет по разным причинам, но они нашли то, в чем  были хороши, и, наконец, они стали блистать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понял, — на самом деле от слов отца он немного расслабился, ведь от него не ожидали многого, и давление на него уменьшилось. — Тогда я продолжу читать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кивнул ему Чу Тан, одарив его редкой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в комнату, Чу Фэн размышлял о словах своего отца. Он почувствовал, что у него действительно хорошая семья. Возможно, в прошлой жизни он и его отец выбрали неправильный способ сосуществования, из-за чего их отношения практически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двух дней Чу Фэн просыпался к шести часов утра. Спускался вниз, чтобы выпить стакан воды, затем начинал заучивать английский язык и математические формулы. Он завтракал со своей семьей в семь часов и затем продолжал учебу. После обеда Чу Фэн просил кухню приготовить ему кофе, а затем пил ее продолжая читать, после чего весь день был бодр. Перед ужином Чу Фэн выходил на прогулку, в конце концов, оставаться дома целый день без активности – нехорошо. После ужина Чу Фэн продолжит читать и ложился спать в 11: 00,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Тут нет уточнений с какой стороны эти бабушка и дедушка, ни в первом ни во втором случае, и чьи родители, отца или матери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