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107: Воскресенье, прогулка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сон. Сон был таким мимолетным, как будто он вот-вот растворится в мире. Остаточный образ того мира был таким мимолетным, как будто он собирался исчезнуть прям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Яйцо... Мао...?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раздавался в месте, напоминающем источник. Казалось, что кто-то отчего-то испугался. Хотя я все еще спал, я продолжал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((Сплю...? Я все еще сплю?))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Это..... Это невозможно. Яйцо Мао... Оно же рождается только тогда, когда в этом поколении не останется ни одного живого Повелителя Демонов. Теперь, когда воцарился Хуоюй но Маоу, не может быть, чтобы родилось еще одно яйцо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Отрицавшим существование яйца, был гетероморфной двуногой ящерицей. Эта двуногая ящерица была покрыта холодной на вид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присутствие... Ошибки быть не может, это присутствие похоже на присутствие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чьи красивые радужные глаза были скрыты за очками, пристально разглядывал яйцо, ощущая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вместо этого.... Тот факт, что Мао не просыпается и продолжает спать... Это из-за этого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еще одного красавчика подошедшего к парню в очках с лицом, будто он вот-вот расплачется. Похоже он относился к кошачьему виду. Кошачьи уши парня плотно прилегали к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""Это... Что это такое... Что за место мне снится... Где именно оно находится? Я.... С чьей точке зрения я наблюдаю за этим?""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ПИПИПИПИПИПИ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""Ах! Пора на работу!!""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【Воскресенье, 18 декабря, 8:00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подскочил от паники, но, увидев время на своем смартфоне, сразу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""А, точно. На этой неделе у меня выходные и в субботу, и в воскресенье. Сегодня все еще воскресенье... Думал, что на работу опоздал… Я даже вспотел от испуга. Как это раздражает.... Хмм…""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 почувствовал неприятное ощущение на макушке головы. Открыв глаза..... Опять... Я смотрел прямо в глаза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(Доброе утро, Махиро.)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""Ах... Да. Ну конечно. Я заключен в его объятия. Да.""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помню, что вчера заснул на своем футоне, но когда проснулся, уже был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почему я всегда заканчиваю тем, что сплю на тебе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(...? Махиро – Хозяин, так где же еще тебе спать, если не на кровати?)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Меня интересует, почему мы спим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""Ах, судя по нынешнему выражению его лица. Он определенно не видит, в чем здесь проблема. Может в том далеком мире, это вполне нормально, что двое взрослых мужчин спят вместе?!""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сказал, что хочет умыться, и я проводил его сонным взглядом, так ничего и добавив. Почему-то у меня есть предчувствие, Велке запросто скажет, что то, что мы сейчас делаем, совершенно нормально. Уже наполовину сдавшись, я зевнул, когда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Не могу вспомнить, что мне снилось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казалось, что приснившееся мне сегодня очень важно, но я вообще ничего не мог ничего вспомнить. Но чувство важности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""Ну да ладно. Все равно не могу ничего с этим поделать.""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метался туда-сюда, Велке вернулся с горячим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(Вот, Махиро.)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протянул мне исходившее паром полотенце, я с благодарностью принял его и вытер лицо. Это  так освежает. Может это из-за плохого сна? Мое лицо казалось немного липким, потому что я сильно вспотел. Теплое полотенце было таким восхитительным. Я чувствовал, что снова возвращаюсь к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 вытирать лицо полотенцем, Велке протянул мне стакан холодной воды. Его обслуживание действительно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(Похоже ты вспотел из-за чего испытываешь неудобство. Почему бы тебе не принять по-быстрому душ?)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похоже на то... А, точно. Велке, как ты себя сегодня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Думаю, что без проблем выйду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 Хорошо, тогда я собираюсь немного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Вельке уже в состоянии выйти, так как чувствовал себя намного лучше. Я быстро ушел принять душ, чтобы немного освежиться, а когда вышел оттуда, то в гостинной увидел на раскладном столике готовые омлет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Велке! Ты приготовила для меня завтрак?! Извини за это и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(Пустяки. Поскольку прошлой ночью ты научил меня пользоваться электроприборами, сейчас у меня нет проблем с использованием электрической плиты.)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Омлет был действительно пышным и вкусным. Что касается супа, то это был всего лишь простой суп, приготовленный с консоме и солью, но этот нежный вкус действительно пришелся по вкусу моему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""Он супер-парень?! Когда такой невероятно красивый мужчина, как он, оказывает тебе безупречное обслуживание, разве это не значит, что женщины мгновенно в него влюбляются?!""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разобрался в чем соль? А как насчет этикеток? Ты можешь нормально прочитать написанные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видел их, когда просматривал твои выпускные альбомы прошлой ночью, поэтому я попытался прочитать кое-что из написанного в доме. К счастью, я прекрасно распознал иероглифы.)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""Ооо, эта магия, которую он использовал, когда я впервые встретил его, та, с помощью которой он может получить знания из чьего-то мозга, эта магия действительно удобна, да. Я предполагаю, что он не только может говорить со мной по-японски, но и может прочитать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Э.... Подожди-ка. Выпускной... Альбом....?""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под выпускным альбомом ты подразумеваешь....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 Тот, где ты сказал, что хочешь быть героем справедливости, который всех защищает.)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""КТО-НИБУДЬ!!! ПРОСТО УБЕЙТЕ МЕНЯ УЖЕ!!!!!! МНЕ ТАК СТЫДНО, ЧТО Я СЕЙЧАС ТОЧНО УМРУ!!!""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закрывал лицо обеими руками и корчился в агонии, Велке с улыбкой нежно расчесывал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(Стремление к абсолютному миру, насколько благородно твое желание. Идеология жертвования собой, делясь частью своего лица с людьми, страдающими и голодающими, эта идеология действительно тронула меня, но, пожалуйста, сначала позаботьтесь о себе.)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""УВАААА!!! ИВАУХХХХХХХХ!!! КОГДА ТЫ ВЫГЛЯДИШЬ ИСКРЕННЕ ОБЕСПОКОЕННЫМ ЗА МЕНЯ, Я ДЕЙСТВИТЕЛЬНО БОЛЬШЕ НЕ МОГУ ЭТОГО ВЫНОСИТЬ....!!!""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читал, должно быть то сочинение написанное мною, когда я был в детском саду. Учитель сказал нам написать, что мы хотим делать в будущем, и мои родители сказали мне в то время, что в моде некий супергерой, сделанный из хлеба, и я тоже стремился быть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Анпан-мэн. (Анпан - булочка со сладкими бобами адзуки внутри)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мы вместе вымыли посуду и, хотя еще немного рановато, начали готовиться к сегодняшнему выходу. Велке выглядел действительно круто в своей нынешней толстовке, но мне нужно найти ему более подходящую одежду для выхода…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шкафу я нашел кое-какую одежду, завернутую в бумажные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""О, это повседневная одежда, оставленная у меня Аоки, когда оставался на ночь. Я совершенно забыл о существовании этих вещей.""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выходила новенькая горячая игра, иногда этот парень оставался у меня на ночь. Мы тусовались ночью, обсуждая саму игру и руководство по ней. Думаю эту одежду оставили около полгода назад. Когда эта игра-симулятор любви, Ангел-Репликант~ Тайна Девы~ вышла. Героиней была ангел, случайно упавшая на землю. Я больше предпочитал игры, основанные на истории, поэтому я никогда много не играл в такие игры, но Аоки ее мне настоятельно рекомендовал, и в итоге мы попробовали ее вместе. И, честно говоря, я плакал. Компания была известна тем, что создавала игры angst, и меня она так тронула, что я много плакал, играя в нее. Ах, какая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Я испытывал легкую вину, за то что одалживал что-то принадлежавшее кому-то другому, но, думаю, все должно быть в порядке. Ему нужна одежда для выхода, так что мы все равно можем купить ему новую одежду. Рост Аоки 180 см, так что одежда Аоки не такая тесная на Велке, как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выходу я написал Аоки сообщение, желая предупредить, что верну забытую им одежду в другой раз, при встрече на работе, но до этого... Я попросил у Аоки разрешения ненадолго позаимствовать забытую им одежду, так как ко мне в гости пришел молодой знакомый, но он слишком высок, чтобы влезть в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Велке... В конце концов, это немного трудно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""— Он пришел из другого мира ища одну вещь, поверь мне, Аоки!”"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Да.... Будет лучше позаботится о придумывании способа познакомить Аоки и Велке. Да,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сообщение Аоки, и в течение нескольких секунд уже получил штамп одобрения от него. Он действительно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 Велке, не поносит ли он это немного, пока я не смогу купить ему новую одежду, он выглядел более неохотно,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""Ну, конечно. В конце концов, носить чужую одежду, должно быть, неудобно.""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присутствие.... То же самое присутствие, которое я ощутил в день нашей с тобой первой встречи, Махиро.…И он оставил здесь свою одежду… Интересно, какие у вас с ним отношения?)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""Неправ. Оказывается, я был неправ. Он хмурится по другой причине, чем я ожидала. Уеееех.....""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отношения.... Он просто мой коллега... Ну, если быть точным, он и мой друг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(Друг, хм...)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Аоки планирует жениться на своей девушке, и у нас вообщене такие отношения, ясно?! Я имею в виду, во-первых, Аоки – парень!!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меня возникло чувство, что должен дать ему надлежащее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одежде Аоки Велке выглядел очень круто. Он походил на какую-нибудь модель из журнала. Это была простая рубашка с длинными рукавами и повседневная куртка. Только брюки оказались коротковаты, да уж, длина ног у этого парня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одежду носили полгода назад, так что она весенняя... Тебе, должно быть, немного холодно, верно? Я дам тебе свой шарф, так что, пожалуйста, потерпи немного, пока мы не сможем пройтись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 проблем.)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""Чувак, он выглядит действительно отпадно. Прям модель.""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