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Пока у меня еще оставалась цель одолеть Повелителя Демонов, я все еще чувствовал себя нормально. Чем больше я побеждал демонов, тем больше людей вокруг узнавали меня. Я чувствовал себя нужным. О, но, наверное, тебе обидно слышать такое? Раз уж ты на стороне демонов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Все в порядке.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мне было 13 ... Появился Повелитель Демонов и ... Я в мгновении ока одолел его ... Из-за этого я впал в отчаяние. Тебе, наверное, интересно, почему, а? Я выполнил свой самый главный обет Героя. Я спас мир, исполнив самое заветное стремление Героя. Если бы все это было правдой, то я должен был бы испытать огромное чувство выполненного долга, но вместо этого ... я впал в отчаяние. Потому что я думал, что моя единственная причина существования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Безвольно болтавшиеся руки Киры, начали обвиваться вокруг меня. Затем он крепко обнял меня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отвратителен, верно? Теперь ты знаешь, какой я на самом деле человек. Я боролся, потому что хотел, чтобы мое существование было признано, вместо того чтобы искренне радоваться тому, что смог спасти кого-то другого. Выполнив свой долг Героя и получив награду от страны, я мог бы вернуться в дом своих родителей в деревне. В то время мне было всего тринадцать. Движимый разочарованием, я продолжал пытаться найти причину жить в мире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Кира рассмеялся сдавленным самоуничижительным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действительно отвратительны. Обладать аномальной силой, которую никто не способен контролировать – ересь. Затем, некоторые дворяне начали бояться, что враждебность, которую я направлял на демонов, переключится на них. Поэтому мне приходилось постоянно доказывать им свою силу. Я должен был показать им, что я полезный и удобный инструмент, который не предаст. Я был Героем, которого они могли использовать. Даже когда они подталкивали меня к победе над демонами в других странах, даже когда появлялись молодые демоны, я продолжал убивать их всех. Убивая демонов, я хотел показать, что, несмотря на то, что я уже исполнил свой долг Героя, я все еще могу быть полезен. Я все еще хотел быть признанным.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извращенный Герой с таким буйным воображением, как у него, испытывает такое непередаваемое и глубочайшее отчаяние. Бесконечное одиночество самого сильного Героя. Он не мог помешать другим людям видеть в нем ничего, кроме "Героя"... Он жаждал иметь причину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Кира онии-тян, ты действительно ненавидишь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Дело не в этом. Этот вопрос некорректен.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ненавидишь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крепко обнимавшие меня, усилили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Я ненавижу себя. Я презренный человек, который поднял флаг для всего мира, но в итоге единственной моей мотивацией было найти собственную причину жить. Я ненавижу себя так сильно, что хотел бы покончить с собой. Думаю, мне тогда было около восемнадцати. Я убивал демона за демоном, снова и снова. Я продолжал убивать, убивать и убивать, а потом... Я устал и устал от того, что весь в крови. Я подумал – "Давай покончим с этим" и попытался перерезать себе шею. Но... Сколько бы раз я ни пытался... Духи возвращали меня к жизни за мгновение до того, как я действительно умирал. Я подумал, что, возможно, мне не разрешили покончить с собой после того, как я пожертвовал бесчисленным количеством жизней. И вот, в конце концов, я отказался от попыток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Кира пристально посмотрел на меня, а затем шутливо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быть любимым духами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пренебрежительно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Онии-чан...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быть Героем, избранным Богом и любимым духами - это ... Проклятие. Но все же быть Героем – это единственное доказательство того, что мне позволили жить в этом мире. Если бы у меня не было причин жить, не было бы чего доказывать, тогда... Я бы стал никем иным, как безмозглым монстром..... Я почувствовал облегчение от того, что будущему Герою не придется нести такое же проклятие, но в то же время.. Испытал зависть, потому что им будет позволено жить в этом мире без этого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Герой... Киллатур... Может, он такой же, как и я? Кто-то, кого занесло в этот мир? Кто-то вроде меня, кто оказался избран Богом независимо от нашей собственной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 порядке. У меня есть Мао-кун. Я могу делать непристойные вещи с Мао-куном и произвести с тобой ребенка, который станет мостом для следующего поколения. Даже если я нужен как герой, я все равно нужен Мао-кун,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ошибаешься!!!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в порядке. В чем ошибаюсь?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уточнить для тебя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ту часть, где "я нужен Мао-куну"...? Думаю, что снова впаду в отчаяние, если ты это сделаешь,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ААААААХХХХ!!! Психологический фактор!!! Вот оно!!! Вот что делает его таким депрессивным!!!!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случайно вернулся к своей обычной манере говорить, вместо манеры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Только не эта часть!! Кира, когда я говорил с тобой сегодня, ты говорил как Герой? Единственный, с кем я хочу иметь ребенка – это ты, Кира. Конечно, ты все еще Герой, но это еще не все! Мне не нужен никакой другой Герой! Я хочу иметь ребенка именно от тебя, потому что ты – это ты, Киллатур!!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Но эта история с Героем…. А? Теперь, когда я снова думаю об этом... Мао-кун… Ты никогда… не называл...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Дааааааааааааа!! Я тебя постоянно звал так, не так ли?! Кира, Киллатур!! Я всегда так звал тебя!! Почему ты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Ах… Да… Ты всегда… Звал меня… Моим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нашем сегодняшнем разговоре, цвет лица Киры, которое до этого выглядело подавленным, начал приходить в норму. Теперь его лицо окрасилось в насыщенный 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Увах... Да. Ты всегда… Обращался ко мне по имени. Ты никогда не обращался ко мне по титулу.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верно??? Знаешь, я... Хоть ты и самый сильный Герой, ты все равно извращенец. Твоя извращенность просто беспрецедентна. Киллатур, ты настолько извращен, что даже демоны чувствуют себя смущенными твоим поведением. Но все равно! Я хочу именно тебя! Мне не нужен никакой другой Герой! Я хочу тебя, потому что ты Киллатур. Я хочу иметь от тебя детей не потому, что ты Герой. Конечно, ты извращенец, но ты также заметил, как криво устроен этот мир. Ты принял мое предложение вести диалог вместе с другими демонами. Вот с таким человеком, Кира, я хочу иметь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Потому-что...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Киллатур покраснел, как будто от его лица готов повалить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Увах… Я... Это… Потому что я… У меня нет никакой ценности, кроме того, что я Герой… У меня есть только моя сила и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отвратителен… Я ненавижу себя и… Я думаю, что меня не волнует ничего, кроме Мао-куна. Будь то Бог, другие люди, мир, демоны или даже духи, они меня нисколько не волнуют. Я тот, кто заботится только о том, чтобы найти причину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одинаковы.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сильное либидо, и я точно знаю, что я именно такой извращенец, каким меня считают все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несомненно,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Но я иногда жертвую деньги детским домам и тому подобное, поэтому я думаю, что я добр к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Доброта к детям,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оттого, что Киллатуру пришлось вырасти, не имея возможности наслаждаться своим детством, поэтому он хотел, чтобы дети могли провести свое детство должным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ли я... Позволить себе существовать таким, какой я есть...? Даже если я Герой... Могу ли я действительно отказаться от своего долга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задаешься вопросом, нормально ли для тебя помогать Повелителю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предам людей... Я... Я уже убивал демонов, пока почти никого не осталось в живых... Я довел демонов до грани вымирания и вдобавок... Я сделал все это только потому, что хотел проявить себя... Только из-за себя... После всего этого... Могу ли я... Ведь уже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раскрасневшееся до этого, теперь снова помрачннело.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Ахх... Блин... Он продолжает думать по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крепко обнял его и нежно похлопал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Кира. Мой двойник. Моя вторая половина. Игрушка мира, избранная Богом, даже если ты этого не хотел. Даже если тебя ненавидят люди, даже если духи сторонятся тебя, даже если демоны презирают тебя..... И... Даже если ты никому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Килла задрожал, как будто его пугала сама мысль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Несмотря на все это, ты все равно будешь мне нужен. Неважно, кто тебя ненавидит. Даже если ты не можешь простить себя, даже если ты хочешь стереть свое собственное существование, я всегда буду... Всегда… Любить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больше не Герой...? — прошептал Кира. В его голосе слышалась легкая дрожь, как будто он был растерян и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больше не будешь Героем. Я так и буду продолжать любить тебя, Киллатур.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апля за каплей его слезы капали мне на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деле... Этот человек... Он жалкий извращенец, постоянно перебивающий меня, пока я пытаюсь поговорить о серьезном. У него очень высокие характеристики. Самый сильный герой, красивый мужчина, но, несмотря на все эти положительные черты, он дегенерат. Но даже его жестокий, испорченный разум и беспокойные части... Я приму все это. Я буду любить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Мао.... -кун... Мао-кун.... Мао-кун, Мао-кун, Мао-кун...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 Кира онии-тян.... Мы уже предназначены друг другу, как только я встретил тебя, Килла онии-тян. Я отдам свое имя, Мао, Кире онии-тян. Я не могу отдать тебе Повелителя Демонов (Мао), потому что оно принадлежит всем демонам, но имя Мао родилось после того, как я встретил Киру онии-тян. Мао это мое особенное имя и даю его тебе, Кира онии-тян.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других демонов имеются свои собственные имена. Только Повелитель Демонов (Мао) – уникальное существо, у которого не имелось своего собственного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отдам этому беспокойному человеку свое имя,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Мао-кун...!!! Мао-кун, Мао-кун.... Хааахххх… Хаааххххх… Хааахххх... МАО-КУН ХААХХХ.... ХАХХХХХХХХХХ...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  Может перестанешь вдруг так тяжело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выпуклая, жесткая твердая штука, тершаяся о мою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перестать говорить это с той же интонацией, что и подруга той девушки в инвалидной коляске из Альпийских гор?!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похоже, что сын Киры (обитавший в его нижней половине) в полной безопасности и абсолютно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рад за это. Я правда счастлив, но... Это... МОЖЕТ ПЕРЕСТАНЕШЬ ТЕРЕТЬСЯ ИМ ОБ МЕНЯ?! Хик...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http://bllate.org/book/15021/1327741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