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выглядел так, словно ему физически больно даже смотреть, как Мао-сама плавает в океане в одних плавках и с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замечаю.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Коппер! Лексус!!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поплыл еще быстрее, пытаясь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 в океане так приятно, разве не так? — взволнованно спросил 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Коппер и Лексус весело болтали, мимо нас проплыл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ожиданиям, Фенрир плавал передним кролем, а не по-собачьи, который использовали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Фенрира! Ты можешь плавать не только по-собачьи!!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 Тебе не кажется, что ты немного груб? — Фенрир выглядел оскорбленным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Кстати! Посмотри! Эти двое... — тут же сменил тему я, и мы все четверо перевели взгляд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плыли на полной скорости, высунув язык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кто иные, как демон с бычьей головой и минотавр.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поскольку их внешность так походит друг на друга, их гордость не позволяет им легко сдаться,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они устроили гонку, и, поскольку их внешности похожи, их чувство соперничества усилилось по сравнению с другими племенами демонов. Если честно, их налитые кровью глаза немного пугали...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то заметил, что они не единственными демоны, участвовавшие в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и Берил соревновались в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Берил как титан окажется в более выгодной ситуации, так как он намного больше Рэндольфа, но Рэндольф был на удивление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Протей – вид демонов, которым место в море, в конце концов. Конечно, этот парень умеет быстро плавать, — объяснил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эти двое совсем недавно начали свое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Ээээйййй! Арбуз готооов!~ — крикнул с берега василиск Рин. Его глаза красиво сверкали за специальными стеклами очков. Похоже он наслаждался самим пребыванием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грести обратно, ко мне приблизился Келпи, чтобы помочь мне пересечь море. Демон водяной лошади легко взвалил меня на спину и поплыл обратно к берегу с гораздо большей скоростью, чем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тебе тоже здесь нравится,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Келпи радостно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Мао-сама! Это выглядит так мило~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и Коппер уставились на меня с завистью, хотя в их словах совсем не было лая, они радостно виляли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ребята это тоже касается~ Лучше поторопитесь и скорее плывите обратно к берегу!~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Келпи нырнул под воду и легко рассек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еду!! — сказали мы все, после чего впились в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Мммм! Арбуз такой сладкий и освежающий! Так вкусно!!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их еще много осталось, так что не стесняйтесь попросить еще~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Рин помогал Элку нарезать для нас все эти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коленях у Велке, я еще теснее к нему прижался и счастливо кусал свой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измазал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вытер сок с моих щек полотенцем, которым вытирал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случай злоупотребления Велке-доно своим положением ... — завороженно пялясь на меня, сказал Хаосс.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Сибил.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покачав головой сказал лишь Хаосс.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Это тааак весело!! Ааааах, я надеялся, что Коллин, Феникс и гарпии смогли бы пойти с нами!~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арбузом, я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Им не нравится мокнуть, так что сомневаюсь, что им бы здесь понравилось, — сказал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мы вместе отправились на горячие источники, но мне пришлось отмокать в одиночестве. Вот почему сегодня я особенно счастлив, потому что я могу наслаждаться океаном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Давайте поиграем в пляжный мяч прямо сейчас!~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Пляжный...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Нам нужно будет сформировать две группы, и каждая группа должна по очереди бить по этому мячу. Мы должны продолжать бить по мячу и следить за тем, чтобы он не упал на землю. Группа, которая не смогла ударить по мячу и позволила ему упасть, проиграет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Не могу дождаться, когда попробую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такого, если мы выиграем, то сможем увидеть обнаженное тело Мао-сама, пока он переодевается? — предложил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НАЧНЕМ!! — тут же подхватили хором все остальные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Ви, почему ты используешь кого-то другого для пари!!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Фуму. Я не удивлюсь, если что-то подобное произойдет во время переодевания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будто это получается как-то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Джилл, мы обязаны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ребята, там навоображали!!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радостно болтали друг с другом, обсуждая разные вещи, которые я предпочел бы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Теперь, когда я предотвратил утягивание Мао-сама в тень скалы, теперь нужно быть осторожнее, когда буду переодевать его ... — сказал Велке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мы закончили играть в пляжный мяч и захват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Аааааахххх!~ Было весело!!~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((................................Эй.))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готовились вернуться обратно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я в последний раз был так взволнован,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все, что осталось, это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((.............................................Эй.))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Я даже подобрал несколько ракушек на пляже на память, чтобы они напоминали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((Эээй!! Какого черта вы, ребята, делаете на моей территории?!?!))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океана выпрыгнул большой дракон, вызванный им большой всплеск заставил большинство из нас снова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 ... Кто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забыл наш первоначальный план, Фенрир наклонился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он обязательно появится. Это Левиафан.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Я совсем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подлинный главный герой этого дня, Левиафан.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