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 – Обслуживание в одежде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глава является дополнением к главе 49, где Мао-тян повстречал Мимика и дал опрометчивое обещание Ви. Если забыли о чем она, то советую перечитать~]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спарился с Мимиком, именно Ви спас меня от участи оказаться поглощенным этим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чо он попросил меня нарядится в наряд горничной в качестве награды, лишний раз доказывало его извращенность.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закончил принимать ванну и боролся с нарядом горничной, когда Ви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внешний вид в лучшем случае обычный, и у меня нет груди, так какой смысл заставлять меня носить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должен быть женским, но... Странность в том, что он сидел на мне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оделся но... Меня всегда интересовало, каким образом вся одежда, подаренные тобой, так хорошо на мне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Все потому, что все они пошиты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Сшиты по заказу? Так их делали по индивидуальному заказу?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из первых (может первородных?) вампиров. И прожил достаточно долго. Конечно, для меня нет ничего странного иметь мастерскую, для пошива собственной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ко мне, Ви поднял меня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заказываю пошив одежды, которая, как мне кажется, будет хорошо на тебе смотреться, — сказал Ви, явно пребывая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усталость от одной мысли, что количество нарядов в этой комнате с каждым днем будет только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бросили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действительно нельзя ошибиться с ”абсолютной территорией"... — сказал Ви, нежно поглаживая открытую область на моем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Абсолютная территория – относится к области обнаженной кожи в промежутке между чулками выше колен и мини-юбкой (или шортами)]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Что в этом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все. Все так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Ви двинулась вверх, скользнув под мою юбку. Его палец скользнул по женскому нижнему белью, которое прилагалось к комплекту униформы горничной. Проведя пальцами вдоль подола, прежде чем скользнул пальцами в мой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Тебя трахали так много часов, что это место стало таким свободным и опухшим. Мои пальцы, внутри тебя, словно 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положение ножниц, пальцы Ви раздвинулись, раскрывая мой опухший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спаривался с Мимиком...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выглядишь так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Вии, зачарованно покусывая мое бедро. Он провел своим длинным языком по моей коже, посылая за собой дрожь удовольствия. Покалывающее чувство начало зарождаться во мне, когда Ви медленно лизнул мое бедро, как будто пытался насладиться каждым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я собираюсь выпить немного твоей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Ви обнажил клыки, впиваясь в мое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мой мозг ощутил боль, Ви уже ввел в меня свой афродизиак, доведя меня до безумного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Вий жадно глотал мою кровь, этот звук напоминал сладкий призыв к удовольствию.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насытился, Ви высосал последний глоток крови, после чего вытащил из меня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 Как всегда, твой вкус лучшее всякого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просунул обе руки мне под юбку, трогая все,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Не мог бы ты, пожалуйста, называть меня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Я-я не хочу шва...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Из-за афродизиака не могу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немного, этого будет достаточно. Я хочу, чтобы ты обслужил меня, как это сделала бы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П-повелитель Д-деемооновв...! Не с-стануу...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Ви просунул пальцы мне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виде ты выглядишь так неприлично. Послушай, ты ведь хочешь, чтоб я вошел в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Я чувствовал, как мое тело из-за афродизиака пылает...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Я хочу, чтобы меня коснулись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 намеренно избегал касаться моего чувствительного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назовешь меня "хозяин", я сразу же войду в тебя, — сладко прошептал Ви мне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Хо-хозяин...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Отлично! А теперь скажи – "Пожалуйста, засунь пенис хозяина в задницу этой похотливой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требования становятся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ты же уже так намок. Ты ведь хочешь этого,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П-Пожалуйста... Хозяин... Засунь... В... В заааднииицуу... Этой п-похотливой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П-пожалуйста, хозяин... Засунь... СВОЙ ЧЛЕН...! ... В задницуууу... Этой п-похотливой горрниччнойиии!!!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Арргхххххх!! Мне так стыдно, что кажется, будто мое лицо сгорит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удовлетворенный этим, Ви спустил штаны, показав свой большой пенис. Не теряя времени даром, он тут же вставил в меня, вогнав его во всю длину внутрь моего жаждущего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Так ... Абсолютно божественно... — выдохнул Ви, после чего ускорил свой темп, входя еще глубже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Ви продолжал толкаться в меня бедрами, его руки не переставали повсюду меня трогать. Он щипал и крутил мои затвердевшие соски поверх униформы горничной или крепко сжимал мои обнаженные бедра, впиваясь пальцами в мою плоть. Он продолжал играть с моим телом, как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был измотан спариванием с Мимиком, и не потребовалось много времени, чтобы я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потери сознания, я постоянно приходил в себя, так как Ви не переставал входить в меня. Удовольствие и моя собственная усталость смешались воедино. Ему было все равно, в сознании я или нет, он просто продолжал вдалбливаться в меня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даже припомнить не могу, сколько раз он заставлял меня совершать различные неловкие поступки под предлогом обслуживания его в качестве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заставлял меня называть его хозяином, делая ему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заставлял меня скакать на нем сверху в качестве "обслуживания", так как я его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сыт по горло этим нарядом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