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Тентакли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моему улучшенному навыку «Восприятие» количество монстров, которых я имел возможность обнаружить, увеличилось, но теперь я должен был решить, с кем из них спариваться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сегодня,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 думаю, я спарюсь с самым слабым монстром. Я вызову тентакли; кажется, они есть в соседнем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разговаривали, Велке изо всех сил старался накормить Страшного Волчонка. От этого его руки покрылись царапинами. Разве щенку не нравится Велке или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невозможно призвать тентакли сюда, Милорд. Они живут глубоко в лесу и никогда не покидают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неприятно. Как же мне туда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подвезти? — всунул в детскую свою голову Алексий.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утверждал, что предпочитает путешествовать в одиночку, Алексий часто возвращался, чтобы навестить Велке и меня. Стоп, когда этот парень успел вернутся в мой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тобой это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я понесу тебя, мы доберемся туда в два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это явно не понравилось, но я оставил его охранять Дьявольский Замок, а сам понесся на Красном Драконе к густому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было приятным, хотя и на удивление коротким. Казалось, что Алексий был осторожен и летел медленнее, из-за того что нес меня. Если Велке, мой страж в Дьявольском Замке, — моя правая рука, то Алексий, который защищает меня за пределами Дьявольского Замка, может считаться моей левой рукой. Быть защищенным таким образом —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 приземлились в центре леса, Алексий объявил, что собирается вздремнуть, и быстро заснул в своей драконьей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«Восприятие», я начал искать Тентакли, спрятанные глубоко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наступил на что-то, двинувшееся под моей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Мао! Это гнездо Тентаклей!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местность казалась гораздо темнее, чем остальной лес, и неподвижной, как при затишье перед бурей.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я наступил на щупальце, и оно медленно сочилось под моей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 разве это не напоминает монстра из эроге!?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Тентакли питаются путем расплавливания живых существ благодаря выделениям из их щупалец. Все самки вымерли, так что эти мужские щупальца — единственные выжившие особи в округе.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выделения звучат ужасно! Я сорвал с себя одежду, чтобы та не расплавилась.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Мао, с тобой все будет в порядке! Жидкость, выделяемая щупальцами во время спаривания, не расплавит твое тело, так что можешь быть спокоен!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быть уверенным, Я активировал свой навык «Демонического Подчинение» (Тентакли имеет более низкий уровень, чем у меня, поэтому на этот раз он должен сработать) и положил руку на шуршащие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Тентакли, казалось, знали, что я Правитель Демонов. Они начали поглаживать мою щеку одним из своих бесчисленных щупалец. Кстати, сколько щупалец у этой твари? Они вьются вокруг всего моего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щупалец начала капать тошнотворно сладко пахнущая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Это секрет, используемый Тентаклями во время спаривания!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выводили узоры на моем теле секретом, который скользил по нему и источал фруктовый аромат. Щупальце мягко прижалось к моим губам, и я, не задумываясь, открыл рот. На вкус она даже слаще, чем запах, и я легко могу его проглотить. Сладость тает во рту. Это очень вкусно! Мне хотелось проглотить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Этот секрет также является мощным афродизиаком!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Системы, я поспешил выплюнуть жидкость во рту. Афродизиак!? Серьезно!? Что же это за извращенный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Не волнуйся! Секрет, используемый во время спаривания, безопасен для употребления!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Тентакли вылили свои выделения мне в горло, мои щеки наполнились сладкой жидкостью.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В этом гнезде более 50 Тентаклей. Оттого что они все с нетерпением жаждут с тобой спарится, для тебя будет более удобно подвергнуться опьяненению афродизиака.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Б-более 50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немедленно захотелось убежать, но щупальца, обвившиеся вокруг моего тела, не поддавались.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предстояла самая долгая битва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цепляющиеся за мое тело, были влажными от выделений. Ощущение того, что они покрывают меня жидкостью, напоминало, как будто меня облизывали. Одно щупальце поднялось вверх и мягко потерло мой сосок, в то время как другие обвились вокруг моих бедер и подняли меня на спину. Щупальца скользнули вокруг моих ног и смело раздвинули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исходят ли все эти щупальца от одного монстра или от нескольких, но чего именно эти щупальца пытаются добиться, касаясь меня таким образом!? Бесчисленные щупальца извиваются по всему моему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Жидкость-афродизиак выливалась из моего рта; я просто не мог больше глотать. Голова пошла кругом. Мое тело стало скользким. Больше всего на свете я испытывал мучительную пустоту своего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я хочу, чтобы щупальце проникло в меня, и побыстрее . . ! Под влиянием выделений я думал о том, о чем обычно никогда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Тонкое щупальце втиснулось в меня. Оно было шириной около двух пальцев и медленно растягивало мой вход. Выделения, более густые и липкие, чем жидкость во рту, вырвались из щупальца. В нетерпении второе щупальце пронзило мой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 слезы катились по моим щекам. С моими мыслями, запутанными афродизиаками, боль стала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щупальца, четыре щупальца, количество быстро увеличивалось. Они входили и выходили из меня, казалось, целую вечность. Вскоре они прорвались сквозь мембрану моего чрева, разбрызгивая повсюду выделения.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получал огромное удовольствие от приятной наполненности, они внезапно вышли. Как только я осознал потерю, из массы щупалец появилось лукообразное щупальце толще моей руки. Инстинктивно я понял, что это — настоящий член Тентакли. Испугавшись, я попытался от него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невозможно! Я не могу позволить такой штуке войти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 понял, почему щупальца выделяют афродизиаки; это для того, чтобы женское щупальце не чувствовало боли от мужского щупальца, проникающего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боролся изо всех сил, но щупальце было слишком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Тентакли прижался к моему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Вай- ааауугхх!!!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Тентакли игнорировал мои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и сопли потекли по моему лицу, когда Тентакли вонзило в меня свой член. Даже под действием афродизиака боль превосходила мое удовольствие. Мне казалось, что меня разрывают на части ... это уже слишком! Он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щупальца погрузился в мою утробу, подталкивая мое тело вверх, несмотря на хватку других щупалец. С каждым толчком я видел выпуклость на моем тонком животе, где Тентакли растягивало мою утробу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Хаахх! Ах,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Вдавленный так глубоко внутрь меня, как только мог, член щупальца внезапно выпятился, и в мою утробу оказалось выпущено невероятное количество спермы. Член выскользнул наружу, сопровождаемый потоком спермы и других жидкостей, выделяемых щупальцами. Я чувствовал, как мой вход распахивается, влажный и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как начали появляться члены окружающих щупалец. Более 50 монстров начали приближение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бы не признался в этом, но я почувствовал себя немного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наконец отпустили, солнце уже садилось.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живот болезненно раздулся, отяжелел и выпирал от яиц Тентаклей. Я чувствовал себя совершенно измученным, но, по крайней мере, все наконец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ты выглядишь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Алексий окончательно проснулся. Видимо, он принял человеческий облик,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об этом. Мне нужно отложить эти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Алексий посмотрел на меня глазами, полными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 &amp;lt; Поздравляю! Ты поднял уровни!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Уровни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 Яйца Тентаклей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Теперь ты 53 уровень!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сказать, это оттого, что в моем организме все еще находился афродизиаки, но мое сердце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вниз, я увидел, что моя грудь тоже распухла. Я коснулся одного из своих сосков, увидев белую жидкость собравшуюся на его кончике.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же это такое!? Несмотря на то, что я мужчина, из меня вытекает грудное молоко. Я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Это временный эффект выделений, производимых щупальцами во время спаривания. Он вызывает лактацию в женских щупальцах. Количество грудного молока небольшое, так что сможешь избавиться от него, высасосав все это.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В-высосав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 Алексий уставился на мою грудь, облизывая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распухшая грудь болит все больше. Не думаю, что смогу справиться с этим самостоятельно ... так что, как бы мне не хотелось это произносить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Алексий, я ... я хочу, чтобы ты пососал мою ... мою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собирался умереть от смущения, но отчаянно нуждался в помощи для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Алексий рассмеялся со свирепым взглядом в глазах. Он легко приподнял мое маленькое тело и провел своим длинным языком по моему соску. Облизав его, он прижался губами к моей груди и стал жадно сосать.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пальцы Алексия скрутили сосок другой моей груди. Это было больно, и молоко дико разбрызгивалось.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мило! — Алексий ухмыльнулся мне в грудь, его острые зубы впились в чувствительную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этим ощущением, я почти ощутил себя женщиной. Это видимо тоже временный эффект, так что все в порядке. Все в порядке! Я должен признать, что афродизиак оказался довольно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Алексий напился молока из обеих моих грудей, боль в них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вернувшись в Дьявольский Замок и отложив яйца, меня тут же затащил в постель переполненный похотью Алексий; видимо, грудное молоко тоже несло в себе афродизиак.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