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Страшный Волк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снова активировал "Восприятие". Среди монстров, которых я в состоянии ощутить, я абсолютно против орка, поэтому решил вызвать Страшного Волка Уровня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Страшный Волк оказался просто огромен, почти вдвое больше моего тела. Честно говоря, я даже пожалел, что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Поскольку Страшные Волки также вымирают, пожалуйста, получи побольше яиц  сегодня!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сегодня странно энергична.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улыбнулся Страшному Волку, он облизал мои щеки своим длинным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миленько. Если бы не тот факт, что я собираюсь спариться с ним, я бы хотел держать его как домашнее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(Не знаю, волки не лают вроде)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сняв с себя одежду, его огромное тело прижалось ко мне, как будто он не может дождаться, чтобы начать. Ощущение Страшного Волка, облизывающего мое тело, приносит приятные ощущения,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приготовился и встал на четвереньки, Страшный Волк обнюхал мой зад и начал лизать его. Его теплый язык путешествовал туда-сюда между моих ног снова и снова. Хотя это было странно, но все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пронзил мой сфинктер. Он был длинным, тонким и глубоко в меня проникал. Он не мог полностью достичь моей матки, но сиропообразная слюна Страшного Волка покрыла большую часть моего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решив, что я достаточно смазан, Страшный Волк зарычал и навалился на меня сверху. Его ярко-красная эрекция вошла в меня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... Хах! Ух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расслабился от его языка, но все еще был тугим. Пенис страшного Волка был тонким, но намного длиннее человеческого, и когда он скользнул внутрь, то издал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постепенно привык к его длине, до меня наконец дошло, что я спариваюсь со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шерсть коснулась моей задницы. Его язык прошелся по моей спине. Я слышал, как он хрипло дышал, когда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волк трахает меня, как суку; осознание этого пришло ко мне, но я остался более безмятежен,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понизил голос, чтобы не беспокоить Велке в соседней комнате, но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Страшного Волка внезапно прекратились, и он громко застонал, прежде чем выпустить груз водянистой спермы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Спаривание закончилось.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все еще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Х-эй, постой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твердое начало набухать у моего входа. Теперь, когда я об этом подумал, я вспомнил, что слышал, вроде когда собаки спариваются, их гениталии связываются вместе, чтобы предотвратить протекания семени. Этого не может, если это так . . ! Просто сколько этот бодрый волк собирается кончать!?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Прислушивааясь, как Страшный Волк извергает семя, я отчаялся в этом бесконечном совокуплении.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Урх .. уух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около пяти часов. Мой живот раздулся от спермы Страшного Волка. Мои слезы закончились около трех часов назад. Я даже не могу больше кончать; и ослабел до беспомощно стекающей 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Страшный Волк удовлетворился; узел исчез, и он без колебаний вытащил себя. Водянистая сперма стекает по бедрам, и впитается в покрытие под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подумал, что надавливать на живот прямо сейчас идея плохая, я падаю на бок. Слизь тоже заполнил меня, но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Волк, похоже, обращается со мной, как со своей парой, тщательно вылизывая все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Ты поднял уровни!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+2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+5 «Демонический Голос»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+10 Яйца Страшного Волка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освоил навык «Демонический Голос»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странно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"Демонический Голос" специфичная версия для демонов, исходящий от версии навыка "Беззвучный Голос"?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Верно! Проверь его.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возложил руку на голову Страшного Волка, который все еще облизывает мое тело, и активирую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((Мао-сама ... моя пара ... моя идеальная пара ... я всегда буду защищать тебя …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бессмертную любовь от Страшного Волка. Это ... я не могу заставить себя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Волк очень походит на волка. Я слышал, что волк спаривается только с одним партнером на протяжении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активно виляющий хвост выражает безграничную радость, поэтому я никак не могу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Хаах ... Вздохнул я, и позвал Велке, чтобы тот помог мне войти в Источник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радостного Страшного Волка я должен отложить эти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