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Ди был четвёртым сыном Чжу Юаньчжана. В одиннадцать лет ему был пожалован титул Янь-вана, а в четырнадцать лет он последовал за армией Лань Юя в военный поход и разгромил остатки войск Северной Юань на реке Керулен. По возвращении, в двадцать один год, он стал удельным князем Пекина и с тех пор стал сильнейшим северным щитом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сложилась поговорка: «Удельный князь Янь-ван — точно неприступная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севера, начиная от озера Буир до Великой стены на юге, с примыкающего на западе Шёлкового пути и заканчивая заставой Цзяюйгуань на востоке. Пока Чжу Ди стоял на страже этих земель, остатки войск Северной Юань не осмеливались безрассудно продвигаться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Внешностью Чжу Ди пошел в мать, однако при дворе никто не знал, кем она была. Все поговаривали, что облик Янь-вана сильно отличался от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Юаньчжана были узкие глаза, широкий нос, орлиный взгляд и тигриная поступь.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же обладал густыми прямыми бровями, блестящими как лак глазами, высокой переносицей и тонкими, будто вырезанными ножом, губами. Взгляд его часто светился лукавством. Поскольку он долго прослужил в армии, в нем прослеживалась та самая изворотливость, какая бывает у старых вояк. Внешне он казался беспечным, но в душе был очень расчетлив.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Примета гласит, что люди с тонкими губами — самые бессердечные. Но Юньци был иного мнения. По крайней мере, к Сюй Цин Чжу Ди относился исключительно хорошо, а уж к ее семье и подавно проявлял немалую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Чжу Ди смахнул полы халата, уселся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велела мне спросить, зажили ли раны от тех двадцати батогов, которые ты принял за внука императора? Через три дня похороны старшего брата. Я замолвлю перед императором слово и заберу тебя с собой в Пекин, чтобы ты там подлечился и мы могли собраться в семейном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подал чай, горько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отпроситься погостить в твоих владениях, да только взгляни на нынешнюю обстановку, разве я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Пусть за всем останется присматривать Фэн-эр. Я сам поговорю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оставим его одного и что-нибудь случится, боюсь,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какое-то время смотрел на Юньци, так что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на десять лет нас старше, а уже бесстыдно зовешь нас «Фэн-эр» да «Юнь-эр», словно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рассмеялся, с живым интересом промолвив: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Фэна я подобрал и взял к себе домой, он мне как сын. Как же мне его называть, если не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Зять и шурин перекинулись несколькими небрежными фразами. Речь шла исключительно о столичных новостях и политической обстановке. Чжу Ди, годами охранявший Пекин, плохо разбирался в тонкостях дел нанкинского двора. Юньци же, без особой опаски, подробно изложил все, что творилось у подножья трона. Под конец, говоря о Лань Юе, они оба долго и тяжело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выступил в поход с генералом Ланем, он немало меня наставлял в построении войск и тактике. Если разобраться, если бы не Лань Юй тогда, я бы не смог добиться боевых подвигов и получить удел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достиг нынешнего положения, в конечном счете, заслуга Лань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боюсь, что хоть ты и благодарен ему, он в мире ином вряд ли это оценит. Помнится, я как-то хотел устроить пир и позвать вас обоих за один стол, так Лань Юй еще тогда сказал, что ты исполнен дурных намерений. Кажется, будто ты был для него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рассмеялись. Чжу Ди вдруг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и вправду законопослушный и добропорядочный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продолжай чесать языком, только смотри, как бы его не свернуло от ветра. — С этими словами он сделал вид, что встает, и добавил: — Удельные князья — сановники на местах. Пореже общайся с придворными, иначе эта кучка гражданских чиновников подловит тебя, и тогда я не смогу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тебя провожать. Когда вернешься домой, передай привет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проводил его до дверей, и Чжу 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последнее время здоровье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еще один мятежник объявился? К чему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старик вечно всех подозревает в измене. Спроси я его при встрече о здоровье, так сразу заподозрит, что я затеваю мятеж. Раз уж не могу спросить его об этом лично, приходится справляться у тебя. Вы с Фэн-эром возле него дольше всех. Ну как отец-то?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казалось, тронутый его искренностью, прислонился к дверному косяку, мгновение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сказать,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днях он наказывал Фан Сяожу, то кашлял кровью. Я слышал, что он в зрелые годы забросил боевые искусства и отвлекся на другие дела. Теперь же он изнуряет себя днями и ночами напролёт и на старость лет совсем ослаб... Боюсь, он не протянет и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тяжко вздохнул и засунул руки в рукава, приняв вид праздного князя. Его парчовое платье, украшенный яшмой пояс и вышивка с Таоте  — все это лишь подчеркивало в нем образ солдафона, представляя откровенно нелепое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Чжу Ди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будущие богатства и почести зятя зависят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развернулся, собираясь принести Императорский меч, и Чжу Ди тут же бросился наутек. Проходя через передний двор, он наспех задержал Тоба Фэна, и они о чем-то коротко переговорили у ворот. Затем Тоба Фэн вошел обратно, и по его странному выражению лица было не ясно, как именно Чжу Ди над ним поглумился.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наследником престола назначили Чжу Юньвэня, а не этого солдафона, иначе и представить невозможно, какой хаос воцарился бы в империи, окажись он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лениво потянулся, вышел из комнаты и, схватив метлу во дворе, принялся сметать опавшие листья в кучу. Как раз в тот момент Тоба Фэн, засунув за пазуху пачку бумажных денег, поспешно прошел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мысленно усмехнулся: «Скорее всего, Чжу Ди пожаловал сыну бумажные деньги, вот он и побежал прятать заначку».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Ба, раздобудь пару бататов. Подожжем листья и запечем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рассеянно отозвался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продолжал мести, как вдруг заметил в углу двора бумажку. Наклонившись, он поднял её и с нарочито деловым видом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деньги...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тот же миг так перепугался, что голос у него сорвался на крик. Сжимая бумажку,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Я нашёл бумажные деньги,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влетел в комнату как угорелый, натолкнувшись на грудь Тоба Фэна. Тот отлепил его пальцы от бумажки, глянул, смял её в комок и отшвырнул: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ритуальные деньги для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ритуальных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Сбежавшиеся на шум стражники надрывали животы от смеха. Юньци покраснел до корней волос, и ему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сорок восьмой день после погребения наследного принца Чжу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прохлада разлилась водой по городу. В Нанкине казнили десятки тысяч человек. Берега реки Циньхуай за одну ночь замерзли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конец семинедельного обряда* по Чжу Бяо. Стражи Цзиньивэй облачились в траурные одежды и несли патрулирование по всему дворцу. Лишь после сорок девятого дня, завтра на рассвете, Чжу Юаньчжан, Чжу Юньвэнь и прочие члены императорской семьи вывезут гроб из столицы. Затем сын покойного, облачившись в траурные одежды, снимет головной убор, совершит поклоны у гроба и сопроводит его в императорскую усыпальницу в Фэнъяне.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буддизму, сознание человека должно переродиться в течение 7 × 7 = 49 дней после смерти. Начиная со времен династий Суй и Тан, поминальный обряд совершался каждые 7 дней после кончины человека, всего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Юньци Чжу Бяо оставался всего лишь добропорядочным простаком, всегда улыбчивым и мягким, но совершенно не умевшим подстраиваться под обстоятельства и лишенным чувства юмора. Он не понимал шуток стражников и мог только кивать в ответ. С Хуан Цзычэном они были одного поля ягода.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очень походил на покойного наследного принца, но был еще более добродушен. Однако, сравнивая этих отца и сына с Янь-ваном Чжу Ди… Юньци подумал, что лишь Чжу Ди отдалённо напоминал Чжу Юаньчжана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Сгущались сумерки, и барабанный бой возвестил о смене караула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непроизвольно расправил воротник, готовясь сменить Юньци, как вдруг лаковые двери зала Цинхэ*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«Зал Празднования Мира» (庆和殿).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и пятеро стражей Цзиньивэй вышли наружу. Юньци, стоявший у двери,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повелел нам с тобой присутствовать при докладе, а остальным ждать дальнейших распоряжений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Тоба Фэна внезапно сузились, и на лбу проступил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Юньци всмотрелся в его лицо, но Тоба Фэн молчал. Не ответив, он поднял голову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сжал руку Тоба Фэна, и они с безмолвным пониманием разошлись в стороны. Одновременное дежурство командира и заместителя командира Цзиньивэй означало только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 Чжу Юаньчжана есть дело величайшей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Чжу Юаньчжан намерен кого-то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тронном зале пылал свет, и множество масляных ламп, расположенных со всех сторон, направляли лучи на драконий стол, рассеивая в ярком сиянии сгорбленный силуэт дряхлого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кашлянул несколько раз и жестом отстранил подошедшего пожилого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согнувшись в почтительном поклоне, вышел из зала. Теперь внутри остались лишь Тоба Фэн, стоявший слева, и Сюй Юньци, стоящий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положил на стол платок с кровавым пятном. В этот момент дворцовая дверь вновь распахнулась, и вошёл Чжу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когда захлопнулась дверь, Юньци мельком увидел за ней лицо Хуан Цзычэна, исполненное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императора приветствует деда-императора. — Глаза Чжу Юньвэня слегка покраснели, когда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душе вздохнул. Чжу Юньвэнь никогда не знал, как скрывать чувства, и совсем не умел вести себя сдержанно. На его лице было написано, что он думал о почившем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юношей тонких черт, и во взгляде его таилась невыразимая печаль. Чжу Юаньчжан, наблюдая это,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Ушедших не вернуть, Юньвэнь. Не горюй так сильно,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кивнул. И в этот миг Юньци вдруг понял, почему именно он сумел выделиться на фоне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семье подлинная искренность была неслыханной редкостью. Сам Чжу Юаньчжан был знатоком придворных интриг. Прозорливый взор императора уже давно проник в тайные помыслы Чжу Ди, зато к Чжу Юньвэню, который представал перед ним всегда открыто и прямо, не пытаясь ничего скрыть, император питал особую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было суждено навечно остаться лишь Янь-ваном. Иначе говоря, хитрость и политические интриги были пожизненными сожалениями Чжу Юаньчжана, и, дабы искупить эти сожаления, он желал передать трон безмятежному и свободному духом Чжу Юньвэню. Так, цель, которую он сам не мог достичь, осуществилась бы руками его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вновь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дед-император.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дед с внуком долго молча уставились друг на друга. Наконец, Юньвэнь нарушил тишину, робко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пойдете завтра сопровождать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пойду, — ответил Чжу Юаньчжан.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кивнул, слегка успокоившись. Но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научу тебя, как все следует сделать, и ты вникнешь в порядок действий. Через несколько лет, когда дедушка умрёт, тебе самому придётся вести погребальные обряды. Отвезешь дедушкин гроб в Фэнъян и похоронишь рядом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Юньвэнь был охвачен внезапной скорбью и заплакал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же мягко улыбнулся и, утешая его,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Юньвэнь, не плачь. Кто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Юньци мельком показалось, словно Чжу Юаньчжан уже не был императором, только что казнившим десятки тысяч человек, а скорее походил на доброго и нежного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проплакал еще долго и лишь затем, кивнув сквозь слёзы,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уже давно подготовил для тебя империю. Теперь, когда твои дяди держат оборону на границе, ты можешь спокойно править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ещё немного всхлипывал, затем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слов советников, можешь их слушать, если пожелаешь, а неугодных приказывать выпороть. Но должность их не упраздняй. Без них при дворе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разом подкатило к горлу. Он почти мог слышать отзвуки бешено колотившегося сердца Тоба Фэна, стоявшего по другую сторону драконьего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Чжу Юаньчжан оценит Цзиньивэй?! Зачем он поднял эту тему при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Убрать одного... чтобы ослабить власть. Убрать одного, чтобы ослабить власть. Убрать одного... убрать одного... Рука Юньци, спрятанная в рукаве, предательски дрожала. Он поднял взгляд на Тоба Фэна. Ему отчаянно хотелось шагнуть к нему и встать рядом, прикрыв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ненадолго задумался, затем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заливал лицо Юньци, пропитывая шнурки его головного убора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никак не ожидал Юньци, что в этот миг Чжу Юньвэнь перебьёт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внешних врагов меня защитят дяди. Но... что если сами дяди поднимут против меня мятеж? Как же Юньвэню в таком случае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тоже не ожидал такого вопроса 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дружно выдохнули с лёгким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потупился, на мгновение задумавшись. Подняв голову,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убеждал их при помощи добродетели*, сдерживая их поступки обрядами, затем урезал бы их уделы. А уж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Цитата из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этому научил Хуан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кивнул, и Чжу Юаньчжан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Великий воспитатель велел тебе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молча подтвердил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ты из семьи Сюй. Скажи нам, что ты насчет этого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дыхание застряло в горле, и, не раздумывая,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посеять между ними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вздрогнул. Чжу Юаньчжан, казалось, был весьма доволен ответом и неспешно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твоих подданных заведутся мятежные мысли, посей между ними раздор и страви между собой… Так ты решишь внутренние проблемы. Но, Юньвэнь, всё же они твои дяди, не нужно доводить все до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поклонился, и Чжу Юаньчжан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Цзычэн — книжный червь, гораздый лишь бы пустословить. Кабинетные ученые наносят стране ущерб, так что слепо верить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это услышал, его невольно охватило дикое ощущение абсурда. Всех сподвижников, с кем создавал империю, ты выкосил подчистую,  теперь же остались лишь книжные черви. Если Чжу Ди и правда в один день вздумает взбунтоваться, неужели ты пошлешь Хуан Цзычэна вести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же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Сяожу — человек строгих принципов. Хоть он и приверженец устарелых взглядов и негибок в суждениях, его стойкость духа достойна похвалы. Можешь говорить с ним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согласился, и тогда Чжу Юаньчжан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Ложись пораньше. Завтра нам нужно будет выехать из столицы в  пятую ночную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поклонился в пол, поднялся и вышел. Лишь одно желание томило теперь Юньци. Чтобы Чжу Юаньчжан следом велел распахнуть двери зала Цинхэ, вызвал остальных стражей Цзиньивэй, и всё вернулось бы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Юаньчжан этого не сделал. После ухода Чжу Юньвэня в зале осталось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учтиво поклонился, и с его дрожащих губ сорвался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сомкнул брови, и на иссохшем старческом лице вспыхнуло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Тоба Фэна читалось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судорожно глотал воздух. Казалось, словно он затвердел, распирая лёгкие нестерпимой болью. Он шагнул в центр зала, упал на колени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его сознание работало с бешеной скоростью. Как спасти Тоба Фэна, как оправдать действия Цзиньивэй, как выказать преданность, присягнуть жизнью, снять с себя вину… Бесчисленные пути спасения вихрем проносились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Цзиньивэй Сюй Юньци, признаешь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как гром среди ясного неба, полностью опустошив все сознание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вытащил доклад и швырнул его на пол, прямо перед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бумагу, тот ощутил, будто его до костей пронзил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докладе содержалась биография Чжан Циня — с рождения до нынешних дней, все мельчайшие подробности. Императорской киноварью были выделены ключевые места, а на полях стояла собственноручная пометка: «Лань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Юньци оглушительно загудело. Он отказывался верить. Всё это время ему казалось, что удар придётся по Тоба Фэну, ведь он сам родственник императорской семьи, отпрыск рода Сюй, сын заслуженного чиновника Сюй Да. Он никак не ожидал, что вина может 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ум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всё дело Лань Юя — причины, следствия — прояснилось до жути. Вся эта паутина была ловушкой, сплетённой Чжу Юаньчжаном!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он оклеветал Лань Юя в измене, как Цзян Хуань передал тайный доклад, Чжу Юаньчжан уже намеренно использовал самого Юньци для утечки информации, чтобы создать видимость, словно Лань Юй, страшась наказания,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от ума, Юньци. Теперь уразумел? — ледяным тоном произнёс Чжу Юаньчжан: —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Юньци опустился на колени, Тоба Фэн стоял в оцепенении, не отрывая остекленевшего взгляда от Сюй Юньци, распростёртого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 Слушай мой приказ! — гневно вскрикнул Чжу Юаньчжан.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наконец пришел в себя. Выражение его лица ясно говорило, что он вовсе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вскинул полы халата и в смятении бросился вперёд, опустившись на колени рядом с Юньци. Припав к полу,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содеянное есть своеволие вашего слуги! Заместитель Сюй тут совершенно не причём! Ваш слуга... заслуживает десяти тысяч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в изумлении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Тоба Фэна, тщетно пытаясь понять подоплеку его действий. Но Юньци уже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виновный слуга своевольно отпустил Чжан Циня и Лань Мо, по закону такое преступление карается смертью. Каждый отвечает за свои собственные поступки. Тоба Фэн совершенно об этом не знал. Ваш слуга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признал вину, Тоба Фэн, уведи его под стражу.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резко вдохнул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восседавший за драконьим столом, мгновенно прищурился и едва заметно отодвинулся на полцуня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шагнул вперёд и снова рухнул на колени, наполовину прикрыв собой Юньци. Вдруг с размаху он ударился лбом о пол, и с глухим стуком хлынула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приказе отпустить мятежников виновен Фэн! Юньци непричастен! Фэн заслуживает десяти тысяч смертей! — громко проревел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 Что ты замыслил?! Стража! Кто из Цзиньивэй у дверей,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Юньци дёрнул запястьем, поднял голову и встретился взглядом с Чжу Юаньчжаном.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убийственного намерения внезапно сомкнулась вокруг Чжу Юаньчжана. Кончики пальцев Юньци сжимали тонкий клинок Чаньи, и лезвие непрерывно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Тоба Фэна наполнились ужасом. Он развернулся и мертвой хваткой вцепился в запястье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Двери зала Цинхэ распахнулись от удара, и внутрь ворвалось с десяток стражей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запыхавшись, вбежал евнух, и в голосе его звенела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уже взбешенный, от неожиданного крика едва не харкнул кровью. Теперь ему было не до Юньци и Тоба Фэна. Он уставился на евнуха, прибывшего доставить сообщение, с лицом, искажённым тревогой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внук императора... у гроба... жег ритуальные деньги... явился призрак наследного принца и увёл душу внука императора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выдохнул с облегчением, и в уголке его губ мелькнула улыбка. Он ослабил хватку на запястье Юньци, а затем, обратной стороной ладони коснувшись его пальцев, легонько сжал 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