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него было ощущение, что этот ублюдок Цинь Су снова подставляет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позволить ему уйти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приподнял бровь. «Ты знаешь, что я гей, и ты все еще хочешь, чтобы я нашел женщину и создал семью? Разве это не усложнит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днями ранее он все еще был чисто натуралом, а через два дня так уверенно стал геем. У Цинь Су... перехватило горло, прежде чем он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откашлялся и продолжил: «Не волнуйся, я могу хорошо о нем позаботиться. Я определенно не позволю неполной семье причинить ему эмоциональную травму. Кроме того, твой аргумент неверен. В мире миллионы детей с одинокими родителями, так как же может быть плохо расти в такой семье? Напротив, многие из них прекрасно растут, становясь гораздо более сильными, независимыми и ответственными, чем дети от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на мгновение помолчал, поправил очки по своей привычке и, наконец, мягко вздохнул и сказал: «То, что вы сказали, не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Сяо Хэ не ошибался, но Цинь Су понимал немного больше, чем он. Фань Шэнь никогда не лишался силы или независимости. Чего ему не хватало, так это... некоторых более общих черт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доверие, зависимость или...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некоторые вещи, которые, если бы их сказали слишком рано, привели бы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Хэ хотел его хорошо вырастить, тогда он мог пойти и сделать это. В конце концов, в этом мире не было никого более подходящего для Фань Шэня,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он не мог этого сделать, значит, в мире не было никого, кто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Хэ и Цинь Су достигли соглашения, они начали делать другие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поклялся хорошо воспитывать своего ребенка, он должен был сделать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действительно не было опыта в этой области, поэтому ему пришлось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«Я не могу вам с этим помочь. Я никогда раньше не имел дела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кто ожидал, что ты передашь свою мудрость?» Сяо Хэ вздохнул. «Не мог бы ты найти для меня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помолчал, затем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вернулся Цинь Су с огромной коробкой в ​​руках. Он поставил ее перед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открыл ее, чтобы взглянуть, и не мог не потерять дар речи. «Ты действительно работаешь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 Я просто говорил небрежно, я действительно не хвалил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забудь, у него не было времени заниматься с ним этой темой. Ему пришлось поспешно пролистать эти книги, а затем вернуться и присмотреть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одну, чтобы взглянуть,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для родителей» было немного тоньше, чем «Новый китайский словарь», а « Классика по уходу за детьми» - немного тоньше китайско-английского словаря. Были также доктор Спок На родителях , родительская Библия , Продолжительность жизни, Третьего года определяет ребенок, хорошая мать лучше, чем хороший учитель, который забрал Счастье ребенка, детское творчество, Что Молодые родители должны делать, и быть внимательным к вашему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онемел. «Могу ли я закончить все это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слегка кашлянул. «На этот раз миссия довольно трудная. Если вы сможете ее завершить, мы можем рассмотреть вопрос о надбавке к вашей зарплате в размере миллиона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махнул рукой и гордо сказал: «Все в порядке, все в порядке, могу ли я заметить что-то вроде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больше не обращал на него внимания и начал листать книги. Маленькому Фань Шэню сейчас было всего шесть или семь месяцев, как раз то время, когда он нуждался в наибольшей заботе. За это время он внимательно прочитал руководство по воспитанию детей и с трудом сумел получить общее представление о том,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в ментальный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воспитать ребенка было непросто. Это было неприятно для любой молодой матери, не говоря уже о таком человеке, как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очень повезло. Маленький Фань Шэнь вел себя очень хорошо. Он родился милым и хрупким, и у него был тихий характер. Он почти никогда не плакал, если не был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маленькому Фань Шэню он очень понравился, что дало Сяо Хэ большое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даже не могли подумать о том, чтобы прикоснуться к Фань Шэню, но как только он увидел Сяо Хэ, он сразу стал послушным. Он смотрел на Сяо Хэ большими глазами, полными чистой и открытой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Хэ растаяло в лужу, и ему не терпелось обнять его и поцеловать всю его нежную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маленький Фань Шэнь сотрудничал с ним. Каждый раз, когда Сяо Хэ целовал его, он издавал булькающий смех. Детский смех определенно был самой приятной и чистой музыкой в ​​мире. Сяо Хэ узнал это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месяца в ментальном мире на самом деле были четырьмя днями. Дни прошли для Сяо Хэ нелегко, но они были насыщенными и приносящими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маленькому Фань Шеню был год и он впервые назвал его «папой», Сяо Хэ был так взволнован, что ему захотелось прыгнуть на три фута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неловко, но Сяо Хэ искренне чувствовал, что может взять на себя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маленького человечка и подбрасывая его высоко, Сяо Хэ сказал, прищурившись,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хихикнул.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умно! С глазами, полными приятного удивления, Сяо Хэ взволнованно поцеловал мягкий лоб Фань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Фань Шэнь моргнул своими большими глазами и поцеловал Сяо Хэ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немного поражен, а в следующий момент он был так счастлив, что почти не знал, где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действительно был ребенок, то не приходилось сомневаться, что он определенно должен быть таким же милым, как маленький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насыщенно, и жизнь Сяо Хэ полностью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он пустил корни в этом ментальном мире и сделал его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здесь не было прошлого, поэтому он мог скопировать все романы, которые он написал в реальности, и опубликовать их снова. И на этот раз у него был опыт, поэтому он исправил множество ошибок и неадекватных областей, которые были ранее, и добился лучших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«Третий старший честный» все чаще и чаще общались друг с другом, и иногда он выкладывал несколько рисунков, предназначенных для семейных расходов. Таким образом, у него была простая жизнь, в которой он чувствовал себя достаточно обеспеченным.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 маленький Фань Шэнь закончили принимать ванну, и как только он уговорил маленького парня заснуть, его мобильный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открыл WeChat, раздался громкий голос третьего старшего. «Маленький Хэ, у меня большой заказ, ты примешь его? Цена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боялся разбудить ребенка, поэтому он быстро убавил громкость, а затем напечатал ответ. "Какая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копить деньги. Рождение ребенка - это не то же самое, что одиночество. Прямо сейчас у него был стабильный доход и приличная сумма излишков денег, но по мере того, как Фань Шэнь рос, количество мест, где ему приходилось тратить деньги, только увеличивалось. Если бы он мог сэкономить немного больше, то он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третьего старшего был немного загадочным. «Хэ, на этот раз мораль немного упала, но не думай об этом слишком много. В наши дни все это нравится молодым людям, поэтому мы должны ориентироваться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действительно особо не думал об этом, но он был поражен, когда услышал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продолжал его уговаривать. «Ничего особенного, просто нарисуй мальчика, как будто он девочка с плоской грудью, и все будет хорошо. Масштаб тоже не большой, просто один раз вверх-вниз и все. Это не показывает его интимные части. Ты можешь взять это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конце линии Сяо Хэ не знал, смеяться ему или плакать. Он не думал, что получит такой заказ в этом ментальном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немного. Сяо Хэ правильно относился к рисованию.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одежда была на нем, это был рисунок, а если без одежды, то все равно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внутренней разницы не было. Для него все это было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рисовать красивую одежду, а также рисовать линии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рисовать пару мужчин посреди занятия любовью было действительно немного неловко,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третьего старшего все еще звучал у его уха. «Не думай об этом слишком много, это всего лишь рисунок. Ты уже мужчина с сыном, чего ты еще боишься? Цена на этот раз действительно не низкая, позволь мне тебе сказать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Сяо Хэ улыбнулся и сказал: «Я возьму это. Я покажу тебе набросок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линии был полон приятного удивления. «Отлично! Маленький Хэ, ты такой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Быть надежным - значит падать мораль? Третий старший, почему в твоем имени есть слово «честность»? У тебя явно нет никакой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время, и Сяо Хэ не хотел откладывать дела. Он прибрался и начал планировать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просто нарисовал мужчину и девушку с плоской грудью, но теперь... он не был бы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забудет свой опыт с Эром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был на свободе, он не мог не рисовать несколько штрихов. Спустя такое долгое время он нарисовал множество версий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взгляд, когда они впервые встретились, время, когда они сидели друг напротив друга в экипаже и пили, и каждую минуту, которую они провели вместе в этом великолепном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сможет только помнить об этих воспоминаниях и постоянно наслаждаться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повезло, что он мог нарисовать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реконструировать их не обязательно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они постепенно исчезнут с течением времени, но как только они станут конкретными, они станут 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их забыть и не мог оставить их позади. Он мог только смотреть на них и продолжать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спал всю ночь. Он посмотрел на двух мужчин на бумаге для рисования и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отдал это третьему старшему, он, вероятно, подумал бы,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никому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собственный секрет, и он ни с кем с ним не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убрать его, какой-то маленький человек подошел к нему шатающемися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был нежным и сладким, как сахарная вата.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увидел его, и его глаза мгновенно сморщились. "Проснулся? Иди сюда,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Фань Шэню было уже почти три года. Он по-прежнему выглядел по-детски, но черты его лица открылись и стали более нежными, а кожа - более мягкой, несущей в себе невинную прелесть, присущую маленьким детям. Он всерьез заставлял трепетать сердца всех,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склонность к красивым вещам, присущая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обнял его. Маленький Фань Шэнь склонил голову и увидел рисунок, обнаженный в первых слабых лучах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этого рисунка действительно не был маленьким. Сяо Хэ не мог не покраснеть от того, что кто-то увидел это, и хотел сразу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маленький Фань Шэнь просто настаивает на его просмотре.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типичный случай любящего отца, Сяо Хэ не имел никакой способности сопротивляться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хотел хоть раз что-нибудь сделать, поэтому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Фань Шэню удалось отодвинуть руку отца и снова взглянуть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прищурились, он указал на мальчика, лежащего на дне, и крикнул: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поражен, но тут же снова расслабился. Он слишком много думал об этом. Маленькому Фань Шэню еще не исполнилось трех лет, как он 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должно быть просто любопытно, потому что он видел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тонкий палец Маленького Фань Шэня двигался по рисунку, и через некоторое время он увидел, как седовласый эльф целует своего папу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задал ему недоуменный вопрос. Сердце Сяо Хэ слегка дрогнуло, и по какой-то известной Богом причине он сказал: «Это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