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Е Хэ заставил Цзин Юя напрячься. Он почувствовал, как мурашки по коже поднимаются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и Цяо Си были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он расскажет другой стороне о причинах того, как Цяо Си пришел к волчьей расе и оказался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немало усилий, чтобы пригласить к себе этого китового принца. Будь то его мать или другие люди, которые были на его стороне, они возлагали большие надежды на сегодняшнюю встречу - способности Цзин Яня были слишком выдающимися, а Цзин Юй слишком сильно отставал. Если бы они не смогли выиграть мощную расу на своей стороне, они, несомненно, потеряли бы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позволит Е Хэ узнать, что дело Цяо Си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Цяо Си и Е Хэ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все еще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Птичья раса была очень слабой расой, она всегда выживала, полагаясь на волчью расу. Другие сильные расы не обращали на них особого внимания. Кроме того, разве Цяо Си не был самым слабым принцем в королевской семье птиц? Его братья и сестры не любили его, и его родители также смотрели на него свысока. Но разве они не знали об отношениях между Цяо Си и Е Хэ? Иначе зачем им посылать к нему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почувствовал, как нарастает трепет, почти идя впереди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закрыла глаза и открыла рот. Собираясь говорить, она услышала, как младший позади нее с улыбкой сказал: «Все в порядке, я спрошу его позже. Время, которое у нас было, когда мы встретились ранее, было слишком коротким, мы обменялись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Хэ повернул голову и улыбнулся молодому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королевы сжались в кулаки. Она ответила жестко: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отвел взгляд, улыбка на его губах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попытался услышать от них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он искренне ненавидел иметь дело с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Си и Цзин Янь вернулись в лес, их осадили Кэ Лиси и Цзин И. Это произошло потому, что ни один из них не знал, что Цяо Си ушел, поэтому они подняли шум, говоря, что каждый должен принять участие в том, чтобы пойти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спросил: «Прибыл китовый принц,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темы выражение лица Цзин Яня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замолчал.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снова заговорил низким и приглушенным звуком: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с сомнением посмотрел на маленького цыпленка в руках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смущенно улыбнулся. «На самом деле, принц китовой расы - мой друг, с которым я встречался сегодня... он был студентом по обмену с китовой расой, который пришел в нашу школу. Я знаю его долгое время, но никогда не знал,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прийти сюда позже». Цзин Янь уныло сказал: «Я думаю, тебе следует приготовить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приподнял брови. «Он не останется и не пообедает с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его пригласила королева,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пробормотал: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А Сюэ и Хэй Юй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Цзин Яня было верным. В тот момент, когда небо потемнело, костер в глубине леса снова загорелся. Группа мелких животных ела шашлык и болтала у костра. Через некоторое время стражник Рейн ввел красивого мужчину, который прямо сейчас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увидел яркую вечеринку у костра, глаза Хэ Е заблестели. Он поднял руки и собирался поздороваться. "Атчхо!"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черных волка, маленький леопард и кролик невинно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терпимость к тому, сколько шерсти меха он мог обработать в одном месте, уже превысила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 Е Хэ повлияли не только птичьи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чувствовал, что сцена перед ним была довольно интересной, он просто спокойно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шокирован. «Ты пришел сюда так быстро? Ужин закончился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махнул всем рукой и с улыбкой сказал: «Привет». Затем он повернулся к Цяо Си. «Нет, может, они не могут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атмосфера Е Хэ с парой матери и сына была очень странной. Когда пришло время обедать, королева легкомысленно сказала: «Сейчас в лесу должны развести костер; Принц Е Хэ, вы хотите пойти туда? А иначе вы не сможете успеть к их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 удивлением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тоже был ошеломлен, но он чувствовал, что королева была интригующей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надежды нет, она внезапно стала враждебной, аккуратно изменив ситуацию. Ему не нравились такие люди, поэтому он улыбнулся. «Хорошо, тогда я не буду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он пришел прямо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молча слушал, в то время как Кэ Лиси и Цзин И радостно смеялись: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не потребовалось много времени, чтобы узнать друг друга, и Е Хэ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никогда не участвовал в такой вечеринке. Более того, представители китовой расы не любили вещи, связанные с огнем, не говоря уже о вечеринках у костра. Потребовался бы час, чтобы поджарить до смерти людей китовых рас, любивших воду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Хэ интересовало многое. Так что он давно тосковал по такому собранию и совсем не боялся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очарованным тоном: «Ребята, вы так ужинаете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но это тоже очень часто!» Маленький леопард уже полюбил этого забавного старшего брата. Он сидел напротив Е Хэ, и маленький леопард поднял голову и замахал хвостом.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"Атчхо!" Е Хэ снова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атаковавшие Альянс Трех Мяу, действительно были самыми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Цяо Си: «Есть такая забавная вещь, о которой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не знал о тебе». Цяо Си чувствовал себя невиновным. «Почему ты вообще пришел в нашу школу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китовая раса утомительна. Я хотел выйти и поиграть». Е Хэ лениво сказал: «Если бы я знал раньше, что ты птичий принц, я бы пошел в твой дворец и повеселился. Я не верю, что твои родители не согласились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Хэ дворец птиц может быть не таким увлекательным, как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тихо сел рядом с Цяо Си. Его волчье лицо было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посмотрел на него, потом внезапно улыбнулся. «Раз уж это вечеринка у костра, не мог бы ты рассказать нам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насторожился, он поднял свои волчьи уши и осторожно посмотрел на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присоединился. «Какую историю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Губы Е Хэ изогнулись. «Никто не знает, ест ли он сырое мясо, человеческое мясо или внутренние органы. Кто-нибудь 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нахмурился. "Е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улыбнулся. "Мне просто интересно. О нем ходят всевозможные истории. Итак, какова настоящая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нервно взглянул на Цзин Яня и прошептал Е Хэ: «Не копайся в ране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«Копаться в его ране?» Е Хэ озадаченно посмотрел. «Ты знаешь,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Цяо Си с досадой сказал: «Но я не хочу поднимать вопрос, который расстраивает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«Расстраивает?» С другой стороны, в замешательстве спросил Кэ 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Е Хэ повернулись,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об инциденте трехлетней давности?» Кэ Лиси и еще несколько человек переглянулись. Вдруг они начали издавать подавленный смех, а все тело леопарда затряслось от смеха. «Цяо, Цяо Си, ты имеешь в виду то, что произошло три года назад, сделало Цзин Яня несчастным? Что, черт возьми, тебе сказал Цзин Янь?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Цзяо Юэ не мог не рассмеяться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тупо уставился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 Янь уже присел на корточки, закрыв глаза двумя лапами. Ему было так стыдно, что он не хотел столкнуться со следующей надвигающейся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