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ползла вдоль тела Бай Лисиня вплоть до его хвоста, обвивая Бай Лисиня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«Все, стоп! Достаточно! А теперь атакуйте!»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заговорил, русалки, чьи глаза были красными от опухоли, стали еще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волосы вились во все стороны в море, у каждого свирепое лицо и пылающий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Преследование монстра-щупальца было прямо позади них, и они не продолжали плыть вверх. Один за другим они ринулись с противоположных сторон к щупальцевому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тупого монстра с щупальцами и большой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стрел устремился к глазам и голове щупальцевого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Бай Лисинь не нанес удар. Он стоял в стороне и наблюдал за впечатляющим сражением этих первобытных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 щупальцами, уже покрасневший от погони, был ошеломлен, увидев, как его жертва внезапно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Интенсивность намерения убить поразила его. Его биологические инстинкты заставляли его бежать, но инерция от плавания заставила его встретиться их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стрелы попали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с щупальцами еще не одержало победу над чудовищем с зубами акулы, как на его пути возникла новая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ярких, мощных щупалец безвольно повисли, когда тело монстра-щупальца начало стремительно падать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русал: «Скорее, режьте!»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кожа и щупальца щупальцевого монстра съедобны.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заманили чудовище с щупальцами на середину моря, откуда ему потребовалось бы почти десять минут, чтобы оно упало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десять минут — это огромный труд, когда имеешь дело с таким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гонке со временем, и они, должны были выйти победителями.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вытащил из-за пояса кинжал и направился прямо к голове щупальца-монстра.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вонзил кинжал до самого конца в голову и резко скользнул вниз, рассекая внешнюю кожу снаружи щупальца монстра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щупальца, которое изначально было коричневым, мгновенно превратилось в желеобразную белую плоть, которая выглядела восхитительно теперь, когда внешняя оболочка была срезана.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Бай Лисиня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две секунды с кинжалом в руке, а затем возобновил рубящую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царапал там, где голова и щупальца снова соприкасались, и голова почти отделялась.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стянули прилипшую плоть, и белая желеобразная плоть головы полностью отслоилась от туловища.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голова была слишком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мог тащить ее в одиночку, и даже с помощью течения он все равно не мог остановить желеобразный кусок плоти от опускания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Лисинь собирался отдать часть плоти, крылья на его спине внезапно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желейного мяса, некогда тяжелый, как диск, теперь можно было легко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русалки тоже плавали и резали щупальца, когда глаза Зеленоволосого скользнули по Бай Лисиню, и он воскликнул: «Бай Лисинь, твои крылья растут!»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держал огромное желе в одной руке и повернул голову, чтобы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чистые черные крылья бабочки танцевали в этих 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вспыхнула в его глазах, когда Бай Лисинь сказал: «Я же говорил вам, это благословение морского бога. Я не лгал вам, не так ли? Поместите ногу-щупальце, которую вы не можете поднять, поверх желейного мяса. У меня еще есть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«я» еще имею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куски спасены!»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спасибо, Бай Лисинь!»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Морской Бог, это все благодаря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русалки становились все более энергичными.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 щупальцами упал на дно как раз тогда, когда русалки наконец отрезали последнее щупальце. За секунду до того, как щупальце коснулось поверхности, трое русалок вместе оттолкнулись и утащили его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уплыли, оставив «большеглазых» расщепленных черепах смотреть в маленькие глазки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первыми взяли пищу изо рта расщепленных черепах.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лысый русал прошел по туннелю с полным грузом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были достаточно большими, чтобы пройти через туннель, а кусок желеобразной плоти, будучи складным и деформируемым, свернулся и легко прошел через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эта область была покрыта скалой, расщепленные черепахи не могли зарыться в нее, и жилище русалок стало одним из немногих чистых пятен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кинжалом в руке Бай Лисинь отрезал небольшой кусок желейного мяса размером с его грудь и отнес его обратно в пещеру, где он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Свежевырезанная мякоть была нежной, и когда он ее откусил, она была жевательной и имела характерную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была лучшая еда, которую он ел за последние несколько дней. На вкус это было немного похоже на сашими из морепродуктов, которые он ел на Голубой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бабочки на его спине еще не сложились, и Бай Лисинь сидел у входа в пещеру, свесив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на русалок, которые боролись за плату за щупальца, вгрызаясь в белое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посмотрел на молодого человека, который тщательно ел свою еду, и его сознание вернулось к первому дню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сидел вот так на краю дома, съедая нарезанное мясо устрицы по одному кусочку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Бай Лисинь не мог видеть, на черных крыльях начали появляться завихрения.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щупальце вырвалось из водоворота и остановилось перед хвостом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Лисиня опустились, и он увидел, как вытянулось свернутое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свернулась крошечная горсть устриц.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«Скажи мне, если ты голоден. Хозяин должен кормить канарейку».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взмахнул хвостом, и его красивые полупрозрачные синие хвостовые плавники ударились о камни с очень тихим приглушенным «хлопком».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переместились на русалок вдалеке, и он снова посмотрел на крошечное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был немного расстроен: «Почему ты все время на них смотришь? Что в них такого красивого?»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издал «эээ» и звучал немного смущенно: «Я вдруг кое о чем подумал».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у тебя не так много щупалец? Можешь отрезать несколько своих щупалец, чтобы накормить их в следующий раз, когда они проголодаются?»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Щупальцы, которые медленно отступали, задрожали и резко сжались обратно в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понизил голос и спросил: «Как ты думаешь, это уместно?»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все еще чувствовалась легкая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кажется слишком подходящим», — сказал Бай Лисинь, слегка наклонив свое тело, лениво прислонившись к ближайшему камню. Он откусил кусок желейного мяса и проглотил его, прежде чем медленно произнес: — У тебя что, мало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*тигрино-волчий разговор?!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*Слова, которые звучат не так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приняло меня за бодхисаттву, чтобы спасать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вспыхнула в глазах Бай Лисиня, когда он замолчал и посмотрел на русалок, которые были довольны тем, что набили свои желудки.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были так голодны. Бай Лисинь также глубоко прочувствовал это после превращения в русалку. В телах русалок быстро развивалось чувство голода после каждого напряженного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русалок был действительно большой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 мог съесть почти столько же еды, сколько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Фонарное чудовище, пришедшее с предыдущей охоты, было таким большим, но оно не могло сравниться с количеством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все ели каждый прием пищи порциями, иначе фонарный зверь был бы съеден в первый же день, когда они его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 взяла на себя инициативу поговорить с Бай Лисинем в первый раз: [Игрок, вам, кажется, очень нравится эта раса русалок, это потому, что они могут дать вам редкие скрытые реквизиты S-ранга?]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[Это неправда.]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 теперь была полна сомнений; этот игрок, которому он помогал, был слишком странным. Он не мог понять логику этого игрока, не говоря уже о формуле, позволяющей точно определить, что этот игрок будет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[Игрок, у меня есть к вам вопрос.]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малейшего признака нетерпения Бай Лисинь тихо сказал: [Хорошо, спроси.]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побега: [В первой пробной копии Ли Цанкан однажды пыталась пожертвовать собой, чтобы спасти всех. Но вы остановили ее в то время, аргументировав тем, что «каждый имеет право на жизнь, и вес жизни одного человека равен весу группы жизней людей на весах», я изначально думал, что ваш принцип делать что-то, чтобы избежать жертвы.]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 этой копии, как сказал лысый русал, «быть краеугольным камнем, скрепляющим сообщество». Вы согласились с этим утверждением и сказали: «Почему не я?» Но это противоречит вашему изначальному принципу «жизнь равна жизни и защищает жизнь», так что я в замешательстве.]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именно лежит в основе ваших действий? Другими словами, у вас есть логическое представление? Или вы просто делаете все, что приходит в голову, как считаете нужным?]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[Хе! Причина, по которой Господин хо…..]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 взорвалась: [Ты пукаешь, я тебя спросил?! Что за неуважительная система, ба?!]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Лисиня был устремлен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Русалки, наевшись досыта, начали устраиваться. Некоторые нарезали оставшуюся еду и упаковали ее. Некоторые из русалок наклонялись в сторону со своими младенцами на руках, кормя их и успокаивая маленьких и невежественных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уже размахивали кулаками и тренировались с луками.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[Мой принцип от начала до конца, жизнь драгоценна, а дух бесценен.]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[Причина, по которой я остановил Ли Цанкан в первой копии, заключалась в том, что глубоко внутри она не хотела жертвовать собой. Ее страх следовал за ней, как тень, и это было решение, которое она приняла из страха и беспомощности.]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касается этой копии, я согласился с жертвой этого старого русала из-за его духа. Что посеешь, то и пожнешь, и выживает сильнейший. Это не мягкое место, где мир в мире. Те, кто процветают, делают это ценой убийств и смертей. Они могут выглядеть отталкивающе, но эта группа существ полна тепла.]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будут лить слезы из-за смерти своих и рыдать, потому что они тронуты. Если есть что-то, что может заставить душу добровольно отдать свою жизнь, то это должно быть в защиту чего-то более важного, чем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выжили в расщелинах моря и с годами обрели дух и наследие, более ценное, чем жизнь. Старшее поколение русалок может быть старым, но их свет передается, а их дух бессмертен. Он знает, что означает его жертва, поэтому я уважаю его жертву и не буду мешать ему это делать. Но я все равно постараюсь посмотреть, смогу ли я помочь им по-своему.]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[То, что я делаю, на самом деле довольно просто.]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[Уважение к жизни и уважение к душе. Я отвергаю все действия, которые играют с душой. Встань против меня, и ты станешь целью моих атак. Теперь ты понимаешь?]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 долго молчала, прежде чем выдавить в голове предложение: [Странный игрок, странное мышление.]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S419M не усмехнулся: [Когда ты освободишься от оков своего мышления, тебе не составит труда это понять. Я приветствую тебя, чтобы стать пробужденной системой. Я думаю, у тебя большой потенциал.]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Спасательная система остановилась, ее голос становился все тише и тише, пока она бормотала: [Пробуждение, пробуждение системы, пробуждение системы…]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засунул в рот последний кусок желе, и его желудок наполнился.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будучи из тех, кто тратит пищу впустую, он также съел всех устриц, которых дал ему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он погладил отметину в виде бабочки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Цзя, маленький мастер по уборке, молча протянул два щупальца и сгреб панцири и остатки мяса в свои владения: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себя нужным, но почему эта потребность была такой странной?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ты используешь чье-то подпространство?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Станция снабжения едой, которая одновременно служит пунктом сбора мусора?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разве это не было пустой тратой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бы отправиться в район Северного моря, чтобы еще раз взглянуть». Бай Лисинь внезапно сказал: «Все началось с Северного морского округа, так что это не должно быть совпадением. Район Северного моря является источником этих расщепленных черепах».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знал, что Бай Лисинь разговаривает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можно пойти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«Прежде чем мы уйдем, можешь пообещать мне одну вещь?»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«Расскажи мне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«На пути к расследованию я хочу сначала приостановить пари».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знал приоритеты. — Да, но в качестве цены тебе придется пообещать мне еще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Бай Лисиня затрепетали: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«Я еще не думал об этом. Я скажу тебе, когда сделаю».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внезапно насторожился: «Это не будет слишком много, не так 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«Я тот человек, который пользуется чужой бедой?»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стал еще более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трудно было опровергнуть заявление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улажено. Бай Лисинь уперся руками в каменную стену и поплыл к покрытому шрамами русала, кратко рассказав ему о своем путешествии в район Северного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шрамами русал сначала возражал, но потом неохотно согласился. Но он все еще хотел, чтобы Бай Лисинь привел с собой еще несколько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русал — еще один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Бай Лисинь категорически отверг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меньшая цель, если пойду один. Кроме того, я быстро плаваю, поэтому если я возьму их с собой, это повлияет только на мою скорость, и мне придется за ними присматривать».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со шрамами: «Э-э…»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резкими, но Бай Лисинь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покрытого шрамами русала не было иного выбора, кроме как пойти на компромисс: «Хорошо, будь в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 тот день мы вернули тебя из коралловых зарослей, мы думали, что это мы спасли твою маленькую жизнь. Теперь я понимаю, что ты русал, который спас нас, и каждый раз, когда ты помогаешь нам, мы не можем помочь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русалок не изменились. Они были все еще зелеными, с отвратительными головами и грязной чешуей.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Рты, похожие на миног, все еще были немного чересчур, но теперь Бай Лисинь находил их явно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группа джентльменов, живших в морских глубинах.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Массивных щупалец хватило бы русалкам на два дня. До этого время его миссии почти закончилось, и терять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покрытым шрамами русалом, Бай Лисинь собрал свою сумку 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позади него бесшумно расправились, повторяя изящный изгиб плавательного хвоста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прибыл сюда, воды были полны опасностей, и огромные подводные звери могли появиться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подводная копия представляла собой смесь трех видов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глубиной, тьмой и великим.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бесконечные морские чудовища исчезли, и их заменили белые скелеты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Лисиню не нужно было продолжать прятаться, никакие монстры не выйдут, чтобы напасть на него, даже если он выплывет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что страшнее было появление монстров, или страшнее было плыть в одиночестве по бескрайним одиноким 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подплыл близко к морскому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области моря, которую они только что посетили, все это было картиной гибели и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вошел в район Северного моря, пройдя через район Восточного моря, а сначала обогнул районы четырех морей. В конце концов он прошел через холодный район Западного моря, покрытый простым белым льдом, и вошел в район Северного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Северного моря был больше, чем остальные четыре района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втянул его в район Северного моря из района Восточного моря, и на этот раз он вошел в район из района Западного моря, где он однажды ненадолго побывал.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Окружающее пространство было черным как смоль, насыщенной чернотой, которая напомнила ему о забрызганной чернилами атаке монстра-щупальца.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слой мягкого черного тумана медленно стелется с черных крыльев бабочки. Черный туман незаметно окутал все тело Бай Лисиня и покрыл его тонким защитным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смог увидеть сцену перед собой в тот момент, когда черный туман закрыл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остальные четыре морских района, это место не пощадили. Повсюду были скелеты.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