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Намучив их вдоволь, Линь Пэй наконец одолжила машину этим четверым бедолагам. Они дружной компанией поехали к мысу Рока. Шэнь Юньфань, сидя сзади, тайком отправил сообщение Гу Яню: [Мы едем к мысу Рока.]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сжал губы, скрывая улыбку, подумал и набрал ещё несколько слов: [Я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убрал телефон в приподнятом настроении. Вот так, зазнайка!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 Рока расположен в муниципалитете Синтра, в районе Лиссабона. Это узкий утёс высотой около 140 метров, находящийся примерно в 40 километрах от Лиссабона. Это самая западная точка Португалии и всей Евразии. На утёсе построили маяк и крест, обращённый к океану. На памятнике высечена знаменитая фраза на португальском: «Здесь кончается земля и начинается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стоял на этом краю европейского континента, слушая, как волны бьются о берег, и в душе у него было спокойно. Гу Янь приехал, он смотрел на него неподалёку. Все тревоги и беспокойства, которые он испытывал эти дни на чужбине, улетучились. Мин Жуйфэй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сделали на мысе Рока промо-фото, а затем каждый по очереди обратился к океану с проникновенным монологом, вдоволь наигравшись, прежде чем с сожалением покинуть это значимое место. Вернувшись в гостиницу, все почувствовали усталость. Шэнь Юньфань положил сегодняшний заработок в конверт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отдыхайте, а я пойду за продуктами. Сегодня сделаем попроще — поедим горячего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Пэй, стоя за дверью, только вздохнула. Для Шэнь Юньфана, с его невероятным кулинарным талантом, горячий горшок и правда был простым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хотел пойти с ним, но Шэнь Юньфань вежливо отказался и вышел только с оператором. Супермаркет был рядом, недалеко от гостиницы. Шэнь Юньфань, улыбаясь, сказал оператору: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в туалет, подожди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кивнул. Шэнь Юньфань юркнул в туалет, постучал в последнюю кабинку, дверь открылась, и Гу Янь втянул его внутрь. Жалко его, почтенного гендиректора транснациональной корпорации, ради своего возлюбленного целыми днями торчащего в туалете и вдыхающего ароматы — вот это истинная глубина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ощущения азарта от тайного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без слов посмотрел на его возбуждённое лицо, опустил голову и прикрыл своим ртом его дразнящие губы. Шэнь Юньфань обнял его и горячо ответил на поцелуй. Несколько дней назад они чуть не слились воедино душой и телом, а эти несколько дней разлуки лишь усилили тоску в сердцах. Они безмолвно целовались какое-то время, прежде чем Шэнь Юньфань с трудом вырвался из волчьих объятий, сделал несколько глубоких вдохов, чтобы восстановить дыхание. Гу Янь смотрел на него глубоким взглядом, жаждая покончить с ним тут 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взял его руку и тайком надел серебряное кольцо на средний палец Гу Яня,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его на твои деньги тайком, съёмочная группа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долго смотрел на свой палец, прежде чем хрипло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кольцо он увидел, когда Сяо Сяо предложил сходить на блошиный рынок. Фасон был в средневековом ретро-стиле, очень дёшево — 20 долларов. Шэнь Юньфань хотел поторговаться, но из-за ограниченных языковых способностей с болью в сердце заплатил 20 долларов и купил одно. Гу Янь с презрением отнёсся к его поведению — дарить кольцо только одно, и заставил Шэнь Юньфана кивнуть, пообещав найти для себя ещё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смотрел на него и смеялся. Как двое мужчин в любовных отношениях могут быть так приторны? Гу Янь, ты такой сентиментальный!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видимо, боясь, что он упал в выгребную яму, беспокоясь, крикнул у двери. Шэнь Юньфань поспешно потянул Гу Яня, откусил от него кусочек и убежал. Оператор шёл за Шэнь Юньфанем в недоумении. Сходить в туалет и так обрадоваться — такого он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углубления общения четверо развлекались всё раскованнее. Линь Кан всегда заботился о Шэнь Юньфане, но когда дело касалось кухни, этот молодой господин держался в стороне. Мин Жуйфэй был очень сообразительным, мытьё овощей и посуды было его работой. Сяо Сяо отвечал за обсуждение маршрутов с Линь Каном. Разделение труда было ясным. Наигравшись в Португалии, они на ночном поезде отправились в Испанию. Хотя это были мягкие спальные места, койки были слишком малы, все четверо высокие, спать приходилось свернувшись калачиком, но теперь они уже не чувствовали тягот путешествия. Потому что после Испании им предстояло разойтись в разные стороны. Четверо, которых когда-то странная судьба свела вместе из-за одного фильма Хаотяня, за это короткое путешествие стали ещё более близкими друзьями. Никаких разборок, никаких взаимных мучений, никакой борьбы — прекрасное путешествие «Цветущей юности» завершится в Испании красивой 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Испании они несколько раз расставались и встречались, но с таким мощным читом, как Гу Янь, Шэнь Юньфань, даже если ему и не везло, каждый раз благополучно избегал когтей Линь Пэй. Линь Пэй удивлялась его внезапно возросшей способности читать карты. Шэнь Юньфань смеялся: как хорошо, когда о тебе 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Испании они посетили город искусств Мадрид, оплот архитектурного искусства Гауди — Барселону, колыбель фламенко — Севилью. Четверо наслаждались экзотическими пейзажами, ощущали страсть и открытость Испании, смотрели пламенные выступления фламенко и в середине марта наконец вернулись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и Сяо Сяо вместе вернулись в город B, а Мин Жуйфэй из-за графика поехал с Шэнь Юньфанем в город S. Когда они вышли из аэропорта, их прямо-таки напугало море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Фанаты всегда будут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окаменел. Чжао Маня, которого толпа оттеснила, не было видно, он в отчаянии подпрыгивал: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быстрее иди через VIP-зал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Юньфаня это сильно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просто вернулся из-за границы,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посмотрел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 слил информацию, что ты сегодня возвращаешься, я даже не успел тебя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глядя на Мин Жуйфэя, стоящего рядом с Шэнь Юньфанем, начали шевелить радарами, фудзёши среди них сразу засияли глазами — какая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Гу уже рыдает без чувств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нетипичная «интернет-знаменитость», Шэнь Юньфань никак не мог понять: он добросовестно работал в индустрии десять лет, а в итоге прославился благодаря веб-сериалу, да ещё и стал очень популярным! Хотя до всеобщего признания ещё не дошло, но судя по тому, что сейчас он спал не больше четырёх часов в сутки, он уже всё дальше уходил от своей массовочной карьеры и начинал иметь капитал для выбора собственных ролей, даже приглашения на интервью для некоторых журналов. Чжао Мань действовал всё строже, выбор ролей, выбор интервью, выбор приглашений — всё нужно было обдумывать снова и снова, боялся, что Шэнь Юньфань разобьётся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Юньфань проснулся в кресле офиса, Чжао Мань всё ещё хмурился, глядя на кучу расписаний. Шэнь Юньфань решительно сбежал, как раз Сюй Маньмань вошла в дверь и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спрошу тебя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тут же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с улыбкой загнала его в угол. Шэнь Юньфань скреб стену. С таким боссом работать невозможно, здесь самый бесправный —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Маньмань была невысокого роста, но по харизме определённо подавляла. Она протянула ему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ты переметнулся?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указала на тот сияющий снимок группы в аэропорту, улыбаясь особенно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слухам, босс теперь проверяет тебя раз в два часа, слушать это — просто особое удовольствие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взглянул на сидящего невдалеке и молча играющего роль шпиона господина Ли, с восхищением посмотрел на Сюй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укротила?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быстро и ловко убрала свой планшет, улыбаясь весьма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захочет делиться со мной информацией, я разыграю с ним любовный треугольник, Се Линьлинь точно будет ждать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от этой секретарши Сюй просто уставал: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Жуйфэй — это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Маньмань очень огорчилась. Её божеству даже возможности побыть Джеком Су не было! Тихонько приблизившись к Шэнь Юньфаню,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маленькими намёками, как с Мин Жуйфэем, можно не заморачиваться, на форумах вы с ним уже практически пара. Но с Сяо Цин ты ни в коем случае не поддерживай разговор, её агент уже положил на тебя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потряс своей невыспавшейся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