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промолчал, но в душе думал, что Шэнь Юньфань, кроме своего идиотизма, действительно не имеет ничего общего с Чжань Вэнем. Но что с того? Если бы ему пришлось выбирать, даже зная, что Шэнь Юньфань просто играет роль, он всё равно выбрал бы его. По крайней мере, с этим «полусумасшедшим» он чувствовал себя невероятно расслабленно. Люди вокруг него были либо из его круга, либо, как Чжань Вэнь, обладали безупречным происхождением и врождённым чувством превосходства. С ними Гу Янь чувствовал себя как перед зеркалом —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видя, что Гу Янь даже не пытается поддержать разговор, разозлился. Он всегда был гордецом, и перед Чэнь Лань ещё мог притворяться, но перед холодным, как лёд, Гу Янем его сердце горело от ревности — к Шэнь Юньфаню и к покойному Е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бокал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Хань? Что в Шэнь Юньфане лучше, чем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резко поставил бокал и схватил Чжань Вэня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Вэнь, ты мужчина, не веди себя как обиженная женщина! Последний раз предупреждаю: не смей произносить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испугался кровожадного взгляда Гу Яня и сразу пожалел о своих словах. Это было табу даже для матери Гу Яня, а уж он и подавно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схватил куртку и вышел, не оглядываясь. Услышав звук открывающейся двери, дворецкий Ма поспешил выйти, но, увидев ледяное выражение лица Гу Яня, не осмелился заговорить и только смотрел, как тот уезжает на машине. Дворецкий Ма покачал головой: столько лет не видел его таким,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Чжань Вэню, который пил вино как воду, дворецкий Ма вздохнул: молодёжь — вечно неугомонная!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долго ездил по городу, прежде чем успокоился. Хотя S-сити был городом, который никогда не спит, сейчас у него не было настроения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Янь решил позвонить Шэнь Юньфаню. Постояв у его двери и не дождавшись ответа, он понял, что тот наверняка где-то гуляет.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рискуя ехать за рулём в пьяном виде и жалея денег на такси, придумал гениальный план — сидеть в машине и ждать, пока протрезвеет. Да, просто сидеть и ждать. Такую идею мог придумать только этот идиот, и когда Гу Янь узнал, чем тот занимается, у него появилось желание его отлупить. Кому ещё, как не этому человеку, выпадала такая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там и не выходи из машины! — сквозь зубы приказал Гу Янь. — Сегодня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это эффект от того случая в N-сити, но Гу Янь совсем не доверял его поведению в пьяном виде. Пока он ехал, его охватила тревога, которую он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уже дремавший в машине, почувствовал, что кто-то приближается, и слегка приподнял голову с руля. Сонными глазами он посмотрел на Гу Яня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не один...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резко остановился, не отрывая взгляда от снова уснувшего Шэнь Юньфана. Вдруг его охватило странное чувство. Да, если не 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Шэнь Юньфана, доставшаяся ему после сноса дома, была небольшой, всего около семидесяти квадратных метров, но очень уютной. Даже горшки с растениями в углу казались тщательно продуманными. Гу Янь посмотрел на огромную фотографию на стене в гостиной и понял: всё это, вероятно, было сделано с любовью покойной мисс Шэнь. Шэнь Юньфань поддерживал дом в идеальном порядке, и для одинокого молодого человека это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Шэнь Юньхуэй была невероятно красивой, словно сошедшей с картины. Её красота была естественной, в отличие от современных девушек, которые полагаются на технологии. Даже Гу Янь, обычно равнодушный к женщинам, не мог не признать, что она заслуживала внимания. Шэнь Юньфань, хоть и уступал сестре во внешности, всё же имел с ней много общего в чертах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Юньфань вышел с чашкой чая, он увидел, что Гу Янь задумчиво смотрит на фото его сестры,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хватит смотреть, а то сестра смутится.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повернулся к нему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неё, наверное, кожа тоньше,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лишь пожал плечами, привыкший к своей толстокожести, и протянул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не самый лучший чай, так что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сделал глоток и сразу понял, что чай действительно плохой. Шэнь Юньфань, видя, что тот не собирается пить дальше, не расстроился. Разница в их достатке была очевидна, но ему было интересно, зачем босс приехал к нему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Вэнь тебя домогался, а ты сопротивлялся? — Шэнь Юньфань, подогретый алкоголем, решил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полчашки и вдруг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чёрт! Зачем я пью чай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побежал на кухню за водой, оставив Гу Яня в недоумении. Этот человек был настоящим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ночей спал у меня, так что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знал, что ответить на такую логику. В конце концов, они же «пара»! Он открыл дверь в свою комнату и небрежно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поменял постельное бельё, устраивайся.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без лишних слов вошёл. По сравнению с гостиной, комната Шэнь Юньфана была очень скромной: простая кровать, небольшой шкаф, стол и огромный книжный шкаф, занимающий всю стену. На полках аккуратно стояли диски и книги, и Шэнь Юньфань, видимо, очень их ценил, даже установив стеклянные дверцы. Гу Янь заметил, что всё было тщательно рассортировано и подписано.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Гу Янь увидел, что Шэнь Юньфань всё ещё стоит в дверях,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 продать не только таланты, но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чтобы подразнить его, кокетливо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ты, господин, такой требовательный...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дёрнувшись, захлопнул дверь прямо перед его носом. Шэнь Юньфань рассмеялся, и его смех снова вызвал у Гу Яня желание его отлупить.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никогда особо не заботился о своём боссе, ведь в их соглашении не было пункта о заботе. Он просто умылся и улёгся на диване, чтобы поспать. Гу Янь, стоя в комнате, понял, что этот бесчувственный тип уже забыл о нём, и усмехнулся. Этот парень действительно ему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стеклянную дверь, Гу Янь взял одну из книг. Это была автобиография одного известного актёра, имя которого показалось ему знакомым. Гу Янь не стал читать саму книгу, но его заинтересовали заметки Шэнь Юньфана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