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когда Инлун вернулся в горный ручей, Тань Чжифэн заметил, что на его обычно спокойном и холодном лице промелькнула тень беспокойства.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пришло, желаешь ли ты отправиться со мной в мир людей? Пройдя десять жизней в колесе Сансары, твои силы значительно возрастут, и у тебя появится возможность увидеть радости и горести человеческого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я оставлю тебя здесь. Ты скоро обретёшь человеческий облик, и тогда сможешь сам пойти в мир и следовать своему пути совершенствования. В тебе есть духовная сила, что я дал тебе, и никто не сможет причинить тебе вреда. Тебе лишь нужно творить больше добрых дел, и ты так же сможешь стать бессмертным или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ветер, и облачко белой, почти прозрачной пыли поднялось, плавно закружившись вокруг огромных лазурных крыльев дракона. Пыль то поднималась, то опускалась в воздухе, словно кивая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Инлуна слегка изменилось, и с едва заметной улыбкой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казалось, не удивил его. Он уже вернулся в свою истинную форму, готовясь запечатать себя и изначальное тело Тань Чжифэна в горном ручье. Он склонил голову, схватил зубами драконью чешую у себя на шее, сорвал её, обратил в порошок и рассыпал в белое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тут же почувствовал, как его душа воспылала, словно готовая сгореть. Он хотел спросить, но Инлун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небольшое заклинание для твоей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замолчал, чувствуя лёгкое волнение. Он смотрел, как знакомый ему огромный, зелёно-лазурный дракон свернулся кольцами, и вместе с ним ждал наступления того самого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тихо прислонился к могучему крылу дракона, обвившись вокруг его когтя. Как же он хотел уже стать человеком, таким, как те «люди», которых он видел. Тогда он мог бы стоять плечом к плечу с Инлуном, рука об руку, и вместе встретить всё, что их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ущельем внезапно раздался оглушительный раскат грома, за которым последовал невиданный ранее ливень. Бесчисленные вспышки света, подобные молниям, метались между горами. Когда казалось, что горные пики вот-вот рассыплются, как песок, из ручья вырвалась лазурная молния, окутанная белым сиянием, пронзив золотые разряды в небе. В тот же миг всё в горах затихло, словно ничего и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Тань Чжифэн пребывал в оцепенении, Сюй Гань уже дочиста съел свою миску лапши. Закончив, он молчал и просто смотрел, как Тань Чжифэн витает в облаках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из воспоминаний были слишком ошеломляющими. Когда Тань Чжифэн пришёл в себя, его взгляд всё ещё был немного растерянным, устремлённым на Сюй Ганя. Увидев его состояние, Сюй Гань вдруг одарил его редкой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улыбки у Тань Чжифэна сразу поднялось настроение, и все сумбурные мысли исчезли. Он словно сбросил тяжелый груз с души, перестал быть робким и спросил Сюй Ганя: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будешь заниматься цзюэди, что планируешь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с лёгкой улыбкой на лице,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перееду, а там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всё ещё недоумевал. В этом переулке жили одни книжники. Как Сюй Гань, кузнец, да ещё и с маленьким ребёнком, собирается здесь жить?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лавка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ковать, — сказал Сюй Гань. — В детстве родители меня жалели и не заставляли этим заниматься. Да и кузнечным делом много не заработаешь.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продать лавку. Найду какое-нибудь другое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Чжифэна ёкнуло сердце. Неужели он и вправду сможет, как говорила Чжочжо, нанять Сюй Ганя на работу? Тогда он сможет видеть его каждый день. Конечно, он сказал себе, что это для того, чтобы было удобнее его защищать. Если Бо станет доставлять ему неприятности, он сможет немедленно прийти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скажу тебе, не беда, — неожиданно произнёс Сюй Гань. — Отец раньше хотел, чтобы я сдал экзамены на чин. Но после их смерти в семье не стало денег, и учёба была заброшена.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кажется, немного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 брал в руки книг. Боюсь, в следующем году не сдам экзамены, и ты будешь надо мной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поспешно замахал руками Тань Чжифэн, — как я могу над тобой смеяться? — Хорошо, что он не успел ничего сказать, иначе что бы подумал Сюй Гань? К тому же, он сам не мог заработать даже на аренду лавки, так что платить зарплату ещё одному человеку было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Сюй Гань, оглядывая таверну Тань Чжифэна, скажет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тут дела, кажется, идут неплохо. Если вдруг понадобятся деньги, можно будет у тебя поработать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на этот раз Тань Чжифэн был по-настоящему польщён. — Воспользовавшись отсутствием И-и, он быстро согласился. Что до И-и, то с ним можно будет договориться, когда он вернётся. К тому же, Сюй Гань говорил лишь о временной работе, так что, даже если он и придёт, то, скорее всего... ненадолго...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кивнул и встал. Увидев, что Тань Чжифэн смотрит на него снизу вверх, он вдруг почувствовал душевный порыв, протянул руку и легонько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который тоже собирался встать, замер. Губы Сюй Ганя снова изогнулись в улыбке,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когда я смотрю на тебя, ты напоминаешь мне Лин-эра. Как-нибудь приведу его познакомиться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не знал, смеяться ему или плакать. Сюй Гань не убрал руку, а наоборот, шагнул на два шага вперёд. Они стояли лицом к лицу, и Сюй Гань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денег, что я дал в тот раз,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Тань Чжифэн совершенно не помнил, чтобы Сюй Гань давал ему деньги. Видя, что тот не отвечает, Сюй Гань подошёл к стойке и начал доставать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Тань Чжифэн опомнился и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нужно, не нужно платить! Ты в прошлый раз сказал, что зайдёшь к нам поесть, когда будет время, но с тех пор так и не появлялся. Этот суп с лапшой стоит всего тридцать с лишним вэней, а денег, что ты мне дал, я пересчитал — там семьдесят или восемьдесят больших монет. Ты и двух раз в месяц не заходишь, этих денег на год-полтора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 пока Тань Чжифэн говорил, в дверях появился И-и, стряхивая с себя тонкий слой снега и вытирая грязные ноги о порог. Подняв голову, он увидел Сюй Ганя и Тань Чжифэна, пробормотал «Редкий гость» и быстро прошёл в заднюю часть таверны.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и Чжочжо, и Чанчан, казалось, немного робели перед Сюй Ганем, в отличие от того, как они вели себя с книжниками или даже с Чжань Чжао. Увидев, что Тань Чжифэн отказывается, Сюй Гань больше не настаивал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Чжифэн... — только Тань Чжифэн собрался попрощаться с Сюй Ганем, как у входа снова послышался голос. Он посмотрел в сторону двери и увидел, что Чжань Чжао по какой-то причине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сменил одежду на тёмно-красный чиновничий халат и чёрную шапку. По сравнению с синей одеждой, он выглядел более властным, а по сравнению с чёрной — более благородным и праведным, высоким, элегантным и незаурядным. Чжочжо, высунув голову из кухни, смотрела на него сияющими глазами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сейчас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откликнулся и вошёл в комнату. Заметив Сюй Ганя, он, кажется, слегка изменился в лице. Не садясь, он быстро подошёл к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обернулся. Увидев, что пришедший — Чжань Чжао, он похолодел лицом. Он сложил руки в приветствии, но больше ничего не сказал. Чжань Чжао неожиданно ответил ему таким же жестом, как это принято в мире боевых искусств,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Присядем,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скрестил руки на груди, не выказывая ни малейшего страха перед чином четвёртого ранга Чжань Чжао и не собираясь садиться. Чжань Чжао искренне ещё раз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Гань, несколько дней назад этот Чжань действовал по долгу службы, расследуя дело, и во многом был невежлив.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Чжань Чжао ведёт себя без всякого высокомерия, Сюй Гань немного расслабился. Тань Чжифэн поспешил сгладить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садитесь оба. Вам двоим есть о чём поговорить? Я принесу вам чаю. Защитник Чжань, что будете есть? Я сейчас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Чжифэн, не беспокойся, — махнул рукой Чжань Чжао. — Не утруждай себя готовкой, мне хватит 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Тань Чжифэн увёл троих на кухню. Снаружи Сюй Гань и Чжань Чжао молча сидели друг напротив друга. Наконец, первым заговорил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Гань, я не буду говорить обиняками. Сейчас ты, должно быть, тоже хочешь выяснить правду и восстановить свою невиновность,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меня оклеветали, в чём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знал, что с Сюй Ганем договориться нелегко, но не отступил.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Гань, ты человек образованный, и должен понимать суть вещей лучше, чем этот Чжань. Я слышал, древние говорили: «Защита Поднебесной — долг даже самого простого человека». Это дело касается не только твоей невиновности, но и безопасности десятков тысяч солдат, проливающих кровь на границах Великой Сун, а также мирных жителей Северо-запада, которых они защищают. Если ты знаешь что-то, чего не знаю я, не скрывай, лучше расскажи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Древние также говорили: «Благородный муж действует в соответствии со своим положением». Те «благородные мужи», что занимают посты, но не говорят должных речей, или говорят, но не действуют, не стыдятся этого, а вместо этого перекладывают ответственность на бедных и простых людей. Неужели им не 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Чжань Чжао изменилось, но он услышал, как Сюй Гань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Чжао, говоря по правде, я восхищаюсь тобой как человеком. Ты трудился не покладая рук, потратил много сил на это дело. Но ты действительно думаешь, что если найдёшь доказательства, генерал Лю будет оправдан? А если генерала Лю оправдают, это изменит ход войны на Северо-западе?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Чжань Чжао становился всё мрачнее, не потому, что Сюй Гань оскорбил его, а потому, что он был согласен со сказанным.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тянется уже больше полугода, а при дворе всё ещё не утихают споры. Спорят, спорят, спорят... Боюсь, пока они не разберутся, кто прав, а кто виноват, армия Ли Юаньхао снова нападёт!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Чжань Чжао хотел было возразить, но тут подошёл Тань Чжифэн с двумя чашками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вы же знаете, что ссориться нехорошо, зачем продолжать спорить? Как бы то ни было, чем быстрее дело раскроется, тем лучше для всех. Страж Чжань, всё, что я знал, я вам рассказал. Вы за эти два дня нашли какие-нибудь новые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у Тань Чжифэна? Какое он к этому имеет отношение? — лицо Сюй Ганя внезапно снова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случилось в ночь, когда я переехал в переулок, и то, как ты упал в обморок здесь в ту ночь, когда ходил на цзюэди... — сказал Тань Чжифэн. — Я всё рассказал стражу Чжаню. И он тоже верит, что ты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Чжань Чжао. — Сюй Гань, я всегда верил, что Чжан Шаньчу убил не ты. Особенно после того, как Чжифэн рассказал мне, что ты был ранен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Сюй Ганя снова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до той ночи, когда ты меня спас, мы уже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замер. Он не был уверен, помнил ли Сюй Гань о том, как он спас его в первый раз. Он всегда боялся, что Сюй Гань видел, как он использовал магию. Теперь казалось весьма вероятным, что Бо стёр воспоминания Сюй Ганя, а заодно и ту часть, что была связана с ним. Но магия Бо действовала на Сюй Ганя лишь ограниченно, поэтому у него осталось смутное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http://bllate.org/book/14942/1323817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