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гримёрке внезапно началось оживление. Гудящие голоса привлекли внимание многих свободных людей, которые высунули головы, чтобы посмотреть, что происходит. Увидев, они тоже ахнули, и стало ещё шумнее.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Цзяоцзяо, штатный визажист съёмочной группы, с восторгом смотрела в объектив и, прищурившись, довольно улыбалась. Щёлк! — и Е Ваньсин оказался в её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 мужчина, сочетавший в себе юношескую свежесть и мужскую зрелость. Игривые серебристые кудри слегка прикрывали его безжизненные зрачки, а его лицо, лишённое эмоций, напоминало настоящего человекоподобного робота. Цзяоцзяо была уверена, что это её лучшая работа, выполненная в точности по требованию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сестрица Цзяоцзяо? — Е Ваньсин слегка оттянул прядь волос у виска. Наверное, у главного героя особое отношение? Сестрица Цзяоцзяо сказала, что этот парик сделан из настоящих волос, поэтому он очень качественный. Но он не мог отличить, на ощупь разницы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Готово, — Цзяоцзяо с удовлетворением увеличивала фотографию, чтобы рассмотреть детали. Чем больше она смотрела, тем больше была довольна. Вероятно, это был её самый удачный макияж такого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пошёл, — сказал Е Ваньсин и толкнул дверь. «Ай!» — за дверью раздались стоны. Девушка, стоявшая впереди, прикрывая нос и крича от боли, не забывала отчаянно фотографировать Е Ваньсина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делаете? — Е Ваньсин слегка прикрыл объектив рукой, не зная, что его невинный вид делал его ещё больше похожим на того самого робота из сценария, не знающего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все ахнули. Чёрт возьми, неудивительно, что режиссёр выбрал на эту роль такого новичка. Похож,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многие были недовольны выбором режиссёра, но теперь, увидев грим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похож. Сразу возникает какая-то картинка. Если бы это был такой робот, я, наверное, смогла бы понять, почему в фильме он совершает такие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сначала немного волновался, а теперь вижу, что режиссёр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случайно подошедший сзади, чтобы посмотреть, как получился грим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заставил этот бриллиант сиять, я поистине скромный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 иди сюда, только тебя ждём, — помахав рукой Е Ваньсину, помощник режиссёра заодно разогнал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должны были снимать промо-фото. Вообще-то, это нужно было сделать давно, но режиссёр настоял на том, чтобы сделать для Е Ваньсина фото в настоящем первобытном лесу, поэтому всё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его не разочаровал. Хотя поначалу он был немного скован, его понимание и обучаемость были просто на высшем уровне, и он быстро вошёл в нужный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царила тишина. Кроме восторженных криков фотографа и свиста ветра, все остальные молчали и просто смотрели, как их главный герой под светом софитов демонстрирует своё неотразимое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нескольких аккаунтах Вэйбо тайно просочились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их обнаружил один из фанатов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фанатам Е Ваньсина можно было только посочувствовать. Хотя Е Ваньсин постоянно был на виду, он вёл себя как пенсионер: его Вэйбо зарастал травой, селфи он никогда не выкладывал, а все материалы на фан-форуме были собраны по крупицам из других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достойных фотографий, на которые можно было бы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существовало, они были только в сказках.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вечером фан-форум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где обычно перетирали старые новости, внезапно появился новый пост, выделенный красным и закреплённый вверху! И название у него было чертовски хорошее! [Я на эти фотки посмотрел(а) всего сто раз,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Заходишь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Автор, выходи, я обещаю не бить тебя! Какие сто раз, я могу ещё сто один раз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этаж: Боже! Автор, счастья тебе в личной жизни! Забираю, чмоки-чмоки!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этаж: Автор, откуда фотки! Говори! Это похоже на промо-фото к фильму, да? Ты что, проник(ла) на съёмочную площадку моего Е? Быстро, выкладывай больше, и мы тебя пощадим!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113-й этаж: …Вы что-то слишком быстро посты строчите. Все такие скорострелы? Автор с таким трудом нашёл эти фотки, а вы так со мной? Хм, но я человек великодушный, держите ссылку, мне кажется, инсайд где-то там.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затихшие фанаты гурьбой перешли по ссылке на Вэйбо и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не одна! Несколько аккаунтов выложили фотографии в один и тот же вечер! Не! Ужели!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фанаты не успели разгуляться, как съёмочная группа «Там, где цветут розы» без всяких проволочек выложила целую серию промо-фото персонажей. Несколько постов в Вэйбо подряд так заспамили ленту, что у всех разболелась голова. Неужели нельзя было проявить немного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выложить сначала фото второго и третьего главного героя, чтобы мы с нетерпением ждали первого? Или хотя бы сначала общую фотографию, а потом, когда мы будем на коленях умолять о большем, «милостиво» выкладывать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что сразу стало как-то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публика, с одной стороны, считала, что съёмочная группа слишком поторопилась, а с другой — с энтузиазмом разглядывала фотографии, обмениваясь «впечатлениями». В это время в небольшой комнате на съёмочной площадке помощник режиссёра повалил режиссёра на пол и надавал ему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малыш Цзи, что ты делаешь, прекрати! — несчастный режиссёр, подвергшийся жестокому избиению, выл как волк. Но, к несчастью, звукоизоляция в их комнате была превосходной, так что, даже если бы его забили до смерти, никто бы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я сегодня не покажу тебе, идиоту, где раки зимуют, я буду зваться не я, а ты — дураком! — не успокоившись, он засучил рукава и обрушил на него новый шквал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И меня не зовут дураком, понятно! Моя фамилия Фан! — он резко прыгнул на кровать, прикрыв своё хрупкое тело толстым одеялом, и жалко забился под ним,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 собирался хорошенько раскрутить эти промо-фото, а ты взял и вывалил их, как мусор. Когда я услышал это дурацкое название, я не должен был соглашаться помогать тебе из-за твоей мамы! — что за идиотское название «Там, где цветут розы», как будто из пятидесятых годов. Неудивительно, что его дочь до сих пор его не жалует. Наверное, он и своему новорождённому внуку такое же имя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 Хрупкий и беспомощный режиссёр тихонько высунул голову из-под одеяла. «Зачем раскручивать, мой фильм и так будет лучшим! Он и без раскрутки привлечёт всеобщее внимание!» И вообще, почему бьют только его? Виноваты те, кто не сдержал слово в съёмочной группе, ведь это они первыми выложили фотографии. Почему не бьют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 каменным лицом смотрел на своего друга, чей IQ вне съёмочной площадки был на нуле. Ему показалось, что он нашёл способ всё исправить. Раз уж этот парень всё равно ничего не понимает, можно свалить всё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себе раны обработай, а я пойду твою задницу прикрывать, — бросив бутылочку с ужасно пахнущей настойкой, У Цзи безжалостно покинул режиссёра, который с обидой смотрел на него с кровати, и отправился осуществлять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пройти разочарование пользователей, как официальный аккаунт съёмочной группы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«Это не я такой быстрый, это режиссёр. Я за это не отвечаю. *холодное лицо*.jpg»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это режиссёр быстрый, лол, официальный аккаунт, ты такой цундере! Скажи, это режиссёр приставил ХХ к твоему ОО, и поэтому тебе пришлось подчиниться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я правильно понял слово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забавный режиссёр, какой цундере официальный аккаунт. Нет, я сейчас умру со смеху от этой съёмочной группы. Вы хотите меня уморить, чтобы унаследовать мои сохранёнки?»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«Трагическая история официального аккаунта, который хотел вершить великие дела, но столкнулся с режиссёром-скорострелом. Эта история заставляет рыдать… Нет, мой живот, я больше не могу, следующий,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мне вот интересно, у режиссёра есть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мэм про забавного режиссёра и цундере-аккаунт взорвал Вэйбо. Е Ваньсин и другие главные герои по просьбе помощника режиссёра репостнули этот пост и заодно подтвердили свои промо-фото.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Ваньсина помощник режиссёра заставил сделать селфи с выражением полной безнадёжности, которое разительно контрастировало с его промо-фото, благодаря чему многие сразу запомнили его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глядя на свой давно «опубликованный» пост в Вэйбо, почувствовал, как заныли зубы. Теперь он понимал, почему помощник режиссёра был всего лишь помощником. Это чувство кадра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чуть не умерли со смеху. Эта съёмочная группа что, из цирка сбежала? Они обеспечили смехом на год вперёд. Нет, когда фильм выйдет, обязательно нужно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почему братик выглядит таким безнадёжным? Лол, я понял, это потому что режиссёр слишком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это всё режиссёр виноват, что он такой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Е Ваньсина тоже сочувствовали ему, но не могли удержаться от смеха. В конце концов, на этой фотографии он выглядел… ха-ха-ха-ха-ха-ха-ха, просто не могу, хочется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милый, ну подумаешь, он немного быстрый. Зато он тебя так красиво снял, давай простим 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простить +1, в конце концов, я всего лишь один монитор испортил(а), разглядывая промо-фото».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простим его, он и так уже несчастный, раз такой быстрый. Но промо-фото действительно шикарные, жду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одиноко лежавший в своей комнате и мазавший себе раны, то и дело морщился от боли. Однако в руках у него была не мазь, а телефон, и он сидел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«режиссёр быстрый»? Он вовсе не быстрый! Ему казалось, что его избили зря. Мало того, что его избил малыш Цзи, так ещё и навесили ярлык «быстрого»?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