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важнее, чем видеть его улыбку, сияющую, как весенний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 Но что это? Он не мог объяснить. Он знал только, что ради этой мучительной маскировки он готов потерять всё, лишь бы один человек был в безопасности, и этот человек — его сестра, за которую он готов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потеряв душу, он внезапно очнулся и понял, что уже находится в своей комнате. Шангуань Минло вздохнул, чувствуя себя в крайне затруднительном положении. Этот выбор был поистине труднее, чем то решение, которое он принял, когда Шангуань Минчжу и господин Чжан сбежали, и он решил заменить сестру и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Нарушить слово перед ней — обрести спокойствие, но потерять частичку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Нарушить слово перед ним — получить романтику, но обречь себя на ещё большие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разрушить его наивность, его веру в себя. Однако, нарушив слово перед второй невесткой и устроив себе романтический вечер с Су Сяоюем, он создаст проблемы для них обоих в будущем, а возможно, из-за своего разоблачения, подвергнет Су Сяоюя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нарушит слово перед Су Сяоюем, то просто проведёт неприятный вечер со второй невесткой, а потом объяснится с разочарованным Су Сяоюем, и тот, скорее всего, поймёт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людям приходится причинять боль тем, кто их любит, потому что они знают, что самые любящие их люди, как бы сильно их ни ранили, всё равно не смогут не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наконец решение, Шангуань Минло не стал переодеваться в мужскую одежду и не сменил наряд. В том же, в чём был сегодня, он с видом воина, идущего на битву, отправился ко второй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уже была готова. Её обычный величественный и несколько роскошный наряд молодой госпожи сменился на скромный, но изящный образ, который делал её похожей на простую девушку и приятно удивлял. В таком виде вторая невестка не казалась коварной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Шангуань Минло переоделся в мужское, но потом подумала, что если на празднике фонарей кто-нибудь увидит старшего молодого господина семьи Шангуань гуляющим со второй молодой госпожой семьи Су, то пойдут сплетни, и это будет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Шангуань Минчжу — другое дело. Чем чаще они будут появляться вместе в разных местах, тем лучше для неё. А Шангуань Минло, если он умён, придётся терпеть, променяв своё унижение на честь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не взяла с собой Чжу'эр, и Шангуань Минло не взял Цинтань. Они вдвоём отправились на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празднике вторая невестка, как маленькая девочка, держала Шангуань Минло под руку, то спрашивая, красив ли этот фонарь, то интересуясь, какой ему нравится, чтобы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всё время молчал. Каждая минута со второй невесткой была для него мукой, и у него не было настроения любоваться прекрасными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невестка, не обращая внимания на его терзания, начала скупать все понравившиеся ей фонари, несколько взяла себе, несколько дала Шангуань Минло. Если бы Шангуань Минло не был в женской одежде, и если бы вторая невестка не была замужем за членом семьи Су, кто-нибудь мог бы подумать, что они — любящая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с наступлением ночи, улицы заполнились фонарями. Если бы нужно было описать это одним словом, то это был бы «рай на земле». Без таинственного тумана, без парящих в белых одеждах бессмертных — именно эти прекрасные фонари позволяли жителям города Танси ощутить себя в земном раю из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Сяоюй не был так весел, как обычно, любуясь фонарями и не пытался выхватить несколько, чтобы отнести в Павильон Пьянящего Аромата для Юнь'эр. Сейчас он просто скучающе расхаживал по улице, то заглядывая внутрь, то выглядывая наружу. От скуки и одиночества он бродил среди толпы, перебрасываясь парой слов со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душе он был очень напряжён, совсем не так беззаботен, как казалось со стороны. Иногда он бормотал себе под нос: «Он обязательно придёт…»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Улыбнись, а то люди подумают, что я тебя обижаю! — прошептала вторая невестка на ухо Шангуань Минло. — Будь веселее, иначе зачем было так унижаться!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жди, что я буду улыбаться.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хорошо притворяешься! Если бы я не была такой умной и не раскрыла твой секрет, даже я бы поверила, что ты — Шангуань Минчжу! Почему же сейчас не можешь притвориться? Улыбнуться очень просто. Просто представь, что я — это Су Сяоюй, и ты улыбнёшься! — равнодушно сказала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 на фонари или поиздеваться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мелочным! — Вторая невестка оглянулась и сказала: — Смотри, все пускают речные фонарики, пойдём 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согласен был Шангуань Минло или нет, вторая невестка потащила его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желание и написав его на бумажке, её кладут в фитиль речного фонарика и пускают по течению в неизвестность. Говорят, если фонарик не перевернётся и не погаснет, желание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 нетерпением написала своё желание на бумажке и помахала ею перед глазами Шангуань Минло: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я загадала?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не рассердилась и не стала заставлять его смотреть. Она сама сложила бумажку, подошла к реке, зажгла фонарик и пустила его по воде. Но мысли Шангуань Минло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 радостью наблюдала, как её фонарик благополучно уплывает вдаль. Взяв Шангуань Минло за руку, она снова протиснулась в толпу, чтобы посмотреть на фейерверки, расцветающие в небе. Яркие, ослепительные, они вспыхивали на мгновение и тут же исчезали. Кто-то радовался, а кто-то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 самый большой фейерверк, который в городе Танси всегда оставляли на самый захватывающий момент, все затаили дыхание в ожидании ежегодного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фейерверк расцвёл, в нём можно было увидеть две человеческие фигуры — Пастуха и Ткачиху. Когда Млечный путь, взорвавшийся между ними, рассеялся, они обнялись. В этот момент все влюблённые и супружеские пары в городе Танси обнимались, словно совершая ритуал, молясь о том, чтобы каждая пара, увидевшая объятия Пастуха и Ткачихи, прожила вместе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конечно, знал об этом обычае. Глядя на объятия Пастуха и Ткачихи, он, к своему удивлению, подумал о Су Сяоюе. Но в глубине души он понимал, что в этом нет ничего удивительного. Язык может обманывать себя, но сердце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кто-то обнял его, и услышал у уха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 вторую невестку. Посторонние могли бы подумать, что это проявление сестринской любви, но тело Шангуань Минло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о ком ты сейчас думаешь, о Су Сяоюе? — с усмешкой спросила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постоянно упоминать Су Сяоюя. Мы оба мужчины, мы не можем любить друг друга. Не думай, что твои домыслы могут добавить нам ещё один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со мной на празднике фонарей, смотришь на фейерверки, загадываешь желания у реки. А где Су Сяоюй? Может быть, он один ждёт тебя в комнате, или грустит где-то в уголке этого праздника, а может, обнимает красивых девушек. Как ты думаешь, какой из вариантов 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мы с тобой поищем Су Сяоюя, может, и встретим его. Тогда и узнаем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ларька с фонарями смотрел, как Су Сяоюй уже больше часа стоит перед его прилавком, и за это время он не продал ни одного фонаря. Он с трепетом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молодой господин Су… вы покупаете фонарь? Видите ли… вы тут стоите, и клиенты боятся подходить…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и так чувствовал себя подавленно. Он изо всех сил старался сдерживать свои эмоции, но когда его так осторожно упрекнул хозяин ларька, гнев взыграл. Он схватил фонарь и швырнул его в лицо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меня побеспокоишь, я и тебя разобью!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смел ничего сказать, не смел на него смотреть, только молча поднял разбитый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Сяоюй выплеснул свой гнев и увидел смирение хозяина, он вдруг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Сяоюй, ты всегда будешь бездельником, неисправимым негодяем, который только и умеет, что обижать других. Шангуань Минло, увидев меня таким, наверняка бы так и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достал несколько слитков серебра и бросил их перед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хватит, чтобы купить все фонари на твоём прилавке,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испугался и не смел взять серебро, весь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досадой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серебро и иди. Твоя жена, наверное, ждёт тебя дома! Иди к ней, одному ведь так одиноко,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умолку, и в конце уже сам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 более ничего не понял, но всё же догадался, в чём дело. Он не осмелился ничего сказать, только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кто-то ждёт, то не так уж и одиноко!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жду-то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догадался, что Су Сяоюй, должно быть, поссорился с Шангуань Минчжу,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на самом деле, когда ты думаешь о ком-то, это даже счастливее, чем быть вместе. Когда вы думаете друг о друге, где бы вы ни были, вы не будете чувствовать себя одиноко. Моя жена каждый год ходила со мной продавать фонари, но в этом году она не смогла пойти, потому что ухаживает за нашим новорождённым ребёнком. Но она будет ждать меня дома. Она говорила, что для жены самый счастливый момент — это не когда муж шепчет ей на ухо сладкие слова, а когда он возвращается домой после того, как зарабатывал деньги для семьи. И я тоже с нетерпением жду, чтобы продать побольше фонарей, купить много хороших вещей и принести ей! Видеть её улыбку — это и для меня самое большое счастье! Супруги, жизнь… конечно, самый счастливый момент — это тот, который наступает после долгого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на удивление, не счёл, что тот болтает слишком много. Когда хозяин, взяв серебро, ушёл,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было много желающих получить предсказание. Это была уже последняя ночная партия. Вторая невестка и Шангуань Минло обошли все места, и последним пунктом, естественно, был этот храм, где скоро должны были закончиться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остановился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предсказания. Я подожду тебя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не стала его заставлять, только с улыбкой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предсказание для тебя. Подожди меня, и ты узнаешь, в чьих руках твоя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наконец вздохнул с облегчением, давление немного спало. В этот момент его сердце, хоть и успокоилось, ощущало пустоту, невиданную доселе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из храма выходят влюблённые пары, обнявшись, и как выходят одинокие мужчины и женщины с тоской и грустью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напротив, под красным фонарём, одинокого мужчину, который сидел и смотрел в землю. Возможно, он так и не дождался своей возлюбленной. Вдруг он подумал о Су Сяоюе. Может, и он, как этот человек, всё ещё ждёт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таким холодным. Толпа постепенно расходилась, оставляя за собой запустение. Фейерверки догорели, оставив лишь невидимую пыль, разносимую ветром по всем уголкам.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его сердце ещё теплится последняя надежда этой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вторая невестка вышла из храма, Шангуань Минло уже нигде не было. Она не стала его искать, потому что знала, куда он пошёл и почему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гневе бросила предсказание, и жёлтая бумажка полетела по ветру. На ней было написано: «Возвращаю тебе жемчужину с двойными слезами, жаль, что не встретились до замужества».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видел, как толпа постепенно расходится, как убирают фонари. Яркий рынок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Су Сяоюя скучающе ходила от одного конца улицы до другого и обратно. Сколько раз?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самый отчаянный момент нужно верить в надежду, чтобы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 ждёшь того, кто не придёт, нужно держаться за последнюю надежду, чтобы не было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Су Сяоюй в очередной раз прошёл от одного конца улицы до другого, он увидел стоящего невдалеке Шангуань Минло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забыл все обиды и взволнованно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пришёл? Я знал, что ты не нарушишь своего слова! Наверное, вторая невестка тебя задержала, и ты не мог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вдруг почувствовал облегчение и в то же время вину.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обманывать,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пришёл, я могу ждать сколько угодно! — улыбнулся Су Сяоюй. — Жена-наставница, смотри, я купил все фонари на этой улице, не хотел, чтобы к твоему приходу не осталось 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людей уже нет, остались только эти фонари. Какой смысл в этом празднике?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пришёл, на фонари уже и смотреть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что бы ты ещё хотел сделать? Я сделаю это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сделаешь со мной всё, что я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 тебе в споре, обещал пойти с тобой на праздник фонарей. Но праздник закончился, а я только пришёл. Считай, что я нарушил слово. Я могу пообещать тебе ещё одну вещь! Что бы это ни было, если я смогу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подошёл и осторожно взял Шангуань Минло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погуляй со мной до рассвета! А потом мы пойдём на старое место, смотреть на восход!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никогда не знал, каково это — гулять с кем-то до рассвета, каково это — смотреть на восход с мужчиной, и каково это — гулять с Су Сяоюем до рассвета, чтобы посмотреть на восход…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разочаровал тебя один раз, как я могу отказать тебе во второй?» Без сомнения, Шангуань Минло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чувства вины, а может, из-за других чувств, Шангуань Минло так и не отпустил его руку. Может, он привык, а может, ему было тепло. Держать за руку мужчину, он больше 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ходили от одного конца улицы до другого, обошли все улочки и переулки города Танси, слушая, как Су Сяоюй без умолку рассказывает о своих детских проказах. Когда уже светало, они пошли на старое место и посмотрели на завораживающий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«Шангуань Минло, если бы ты не думал обо мне, ты бы, наверное,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понял, что имел в виду тот хозяин ларька, говоря об ожидании. Когда ты появился передо мной, я почувствовал, что сколько бы я ни ждал, это того стоило, это было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проиграл не так уж и сокрушительно, а ты дал мне шанс заглянуть в твою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